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42248" w14:textId="03364FEF" w:rsidR="005A4BDB" w:rsidRPr="007041AD" w:rsidRDefault="005A4BDB" w:rsidP="005A4BDB">
      <w:pPr>
        <w:spacing w:after="0"/>
        <w:rPr>
          <w:rFonts w:ascii="Tw Cen MT" w:hAnsi="Tw Cen MT"/>
          <w:sz w:val="36"/>
        </w:rPr>
      </w:pPr>
      <w:bookmarkStart w:id="0" w:name="_GoBack"/>
      <w:bookmarkEnd w:id="0"/>
    </w:p>
    <w:p w14:paraId="457417D8" w14:textId="510D6765" w:rsidR="004F150F" w:rsidRPr="007041AD" w:rsidRDefault="004F150F" w:rsidP="005A4BDB">
      <w:pPr>
        <w:spacing w:after="0"/>
        <w:rPr>
          <w:rFonts w:ascii="Tw Cen MT" w:hAnsi="Tw Cen MT"/>
          <w:sz w:val="36"/>
        </w:rPr>
      </w:pPr>
    </w:p>
    <w:p w14:paraId="11C3A4B2" w14:textId="5A53A79D" w:rsidR="004F150F" w:rsidRPr="007041AD" w:rsidRDefault="004F150F" w:rsidP="005A4BDB">
      <w:pPr>
        <w:spacing w:after="0"/>
        <w:rPr>
          <w:rFonts w:ascii="Tw Cen MT" w:hAnsi="Tw Cen MT"/>
          <w:sz w:val="36"/>
        </w:rPr>
      </w:pPr>
    </w:p>
    <w:p w14:paraId="1991F15F" w14:textId="4398EC17" w:rsidR="00EE724A" w:rsidRDefault="00EE724A">
      <w:pPr>
        <w:rPr>
          <w:rFonts w:ascii="Tw Cen MT" w:hAnsi="Tw Cen MT"/>
          <w:sz w:val="10"/>
        </w:rPr>
      </w:pPr>
    </w:p>
    <w:p w14:paraId="4C6788CD" w14:textId="12386CE1" w:rsidR="00240082" w:rsidRPr="00EB14B6" w:rsidRDefault="00EB14B6" w:rsidP="00CB3037">
      <w:pPr>
        <w:jc w:val="center"/>
        <w:rPr>
          <w:rStyle w:val="lev"/>
          <w:rFonts w:ascii="Tw Cen MT" w:eastAsia="Times New Roman" w:hAnsi="Tw Cen MT"/>
          <w:b w:val="0"/>
          <w:sz w:val="52"/>
          <w:szCs w:val="36"/>
          <w14:shadow w14:blurRad="50800" w14:dist="38100" w14:dir="2700000" w14:sx="100000" w14:sy="100000" w14:kx="0" w14:ky="0" w14:algn="tl">
            <w14:srgbClr w14:val="000000">
              <w14:alpha w14:val="60000"/>
            </w14:srgbClr>
          </w14:shadow>
        </w:rPr>
      </w:pPr>
      <w:r>
        <w:rPr>
          <w:rFonts w:ascii="Tw Cen MT" w:hAnsi="Tw Cen MT"/>
          <w:noProof/>
        </w:rPr>
        <w:drawing>
          <wp:inline distT="0" distB="0" distL="0" distR="0" wp14:anchorId="566BA66D" wp14:editId="2DF93753">
            <wp:extent cx="1549400" cy="1549400"/>
            <wp:effectExtent l="76200" t="7620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XE TTTSURFACE_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49962" cy="1549962"/>
                    </a:xfrm>
                    <a:prstGeom prst="rect">
                      <a:avLst/>
                    </a:prstGeom>
                    <a:noFill/>
                    <a:ln>
                      <a:noFill/>
                    </a:ln>
                    <a:effectLst>
                      <a:prstShdw prst="shdw13" dist="53882" dir="13500000">
                        <a:srgbClr val="808080">
                          <a:alpha val="50000"/>
                        </a:srgbClr>
                      </a:prstShdw>
                    </a:effectLst>
                  </pic:spPr>
                </pic:pic>
              </a:graphicData>
            </a:graphic>
          </wp:inline>
        </w:drawing>
      </w:r>
    </w:p>
    <w:p w14:paraId="3AF7FB70" w14:textId="18416EF9" w:rsidR="00CB6669" w:rsidRPr="00EB14B6" w:rsidRDefault="00BF0A64" w:rsidP="00CB3037">
      <w:pPr>
        <w:jc w:val="center"/>
        <w:rPr>
          <w:rFonts w:ascii="Tw Cen MT Condensed" w:eastAsia="Times New Roman" w:hAnsi="Tw Cen MT Condensed"/>
          <w:sz w:val="96"/>
          <w:szCs w:val="36"/>
          <w14:shadow w14:blurRad="50800" w14:dist="38100" w14:dir="2700000" w14:sx="100000" w14:sy="100000" w14:kx="0" w14:ky="0" w14:algn="tl">
            <w14:srgbClr w14:val="000000">
              <w14:alpha w14:val="60000"/>
            </w14:srgbClr>
          </w14:shadow>
        </w:rPr>
      </w:pPr>
      <w:r w:rsidRPr="00EB14B6">
        <w:rPr>
          <w:rStyle w:val="lev"/>
          <w:rFonts w:ascii="Tw Cen MT Condensed" w:eastAsia="Times New Roman" w:hAnsi="Tw Cen MT Condensed"/>
          <w:b w:val="0"/>
          <w:sz w:val="96"/>
          <w:szCs w:val="36"/>
          <w14:shadow w14:blurRad="50800" w14:dist="38100" w14:dir="2700000" w14:sx="100000" w14:sy="100000" w14:kx="0" w14:ky="0" w14:algn="tl">
            <w14:srgbClr w14:val="000000">
              <w14:alpha w14:val="60000"/>
            </w14:srgbClr>
          </w14:shadow>
        </w:rPr>
        <w:t>JOURN</w:t>
      </w:r>
      <w:r w:rsidR="00FB7325" w:rsidRPr="00EB14B6">
        <w:rPr>
          <w:rStyle w:val="lev"/>
          <w:rFonts w:ascii="Tw Cen MT Condensed" w:eastAsia="Times New Roman" w:hAnsi="Tw Cen MT Condensed"/>
          <w:b w:val="0"/>
          <w:sz w:val="96"/>
          <w:szCs w:val="36"/>
          <w14:shadow w14:blurRad="50800" w14:dist="38100" w14:dir="2700000" w14:sx="100000" w14:sy="100000" w14:kx="0" w14:ky="0" w14:algn="tl">
            <w14:srgbClr w14:val="000000">
              <w14:alpha w14:val="60000"/>
            </w14:srgbClr>
          </w14:shadow>
        </w:rPr>
        <w:t>É</w:t>
      </w:r>
      <w:r w:rsidRPr="00EB14B6">
        <w:rPr>
          <w:rStyle w:val="lev"/>
          <w:rFonts w:ascii="Tw Cen MT Condensed" w:eastAsia="Times New Roman" w:hAnsi="Tw Cen MT Condensed"/>
          <w:b w:val="0"/>
          <w:sz w:val="96"/>
          <w:szCs w:val="36"/>
          <w14:shadow w14:blurRad="50800" w14:dist="38100" w14:dir="2700000" w14:sx="100000" w14:sy="100000" w14:kx="0" w14:ky="0" w14:algn="tl">
            <w14:srgbClr w14:val="000000">
              <w14:alpha w14:val="60000"/>
            </w14:srgbClr>
          </w14:shadow>
        </w:rPr>
        <w:t xml:space="preserve">E AXE </w:t>
      </w:r>
      <w:r w:rsidR="00C62C56" w:rsidRPr="00EB14B6">
        <w:rPr>
          <w:rStyle w:val="lev"/>
          <w:rFonts w:ascii="Tw Cen MT Condensed" w:eastAsia="Times New Roman" w:hAnsi="Tw Cen MT Condensed"/>
          <w:b w:val="0"/>
          <w:sz w:val="96"/>
          <w:szCs w:val="36"/>
          <w14:shadow w14:blurRad="50800" w14:dist="38100" w14:dir="2700000" w14:sx="100000" w14:sy="100000" w14:kx="0" w14:ky="0" w14:algn="tl">
            <w14:srgbClr w14:val="000000">
              <w14:alpha w14:val="60000"/>
            </w14:srgbClr>
          </w14:shadow>
        </w:rPr>
        <w:t>E</w:t>
      </w:r>
      <w:r w:rsidRPr="00EB14B6">
        <w:rPr>
          <w:rStyle w:val="lev"/>
          <w:rFonts w:ascii="Tw Cen MT Condensed" w:eastAsia="Times New Roman" w:hAnsi="Tw Cen MT Condensed"/>
          <w:b w:val="0"/>
          <w:sz w:val="96"/>
          <w:szCs w:val="36"/>
          <w14:shadow w14:blurRad="50800" w14:dist="38100" w14:dir="2700000" w14:sx="100000" w14:sy="100000" w14:kx="0" w14:ky="0" w14:algn="tl">
            <w14:srgbClr w14:val="000000">
              <w14:alpha w14:val="60000"/>
            </w14:srgbClr>
          </w14:shadow>
        </w:rPr>
        <w:t>LASTOP</w:t>
      </w:r>
      <w:r w:rsidR="002E782D" w:rsidRPr="00EB14B6">
        <w:rPr>
          <w:rStyle w:val="lev"/>
          <w:rFonts w:ascii="Tw Cen MT Condensed" w:eastAsia="Times New Roman" w:hAnsi="Tw Cen MT Condensed"/>
          <w:b w:val="0"/>
          <w:sz w:val="96"/>
          <w:szCs w:val="36"/>
          <w14:shadow w14:blurRad="50800" w14:dist="38100" w14:dir="2700000" w14:sx="100000" w14:sy="100000" w14:kx="0" w14:ky="0" w14:algn="tl">
            <w14:srgbClr w14:val="000000">
              <w14:alpha w14:val="60000"/>
            </w14:srgbClr>
          </w14:shadow>
        </w:rPr>
        <w:t>Ô</w:t>
      </w:r>
      <w:r w:rsidRPr="00EB14B6">
        <w:rPr>
          <w:rStyle w:val="lev"/>
          <w:rFonts w:ascii="Tw Cen MT Condensed" w:eastAsia="Times New Roman" w:hAnsi="Tw Cen MT Condensed"/>
          <w:b w:val="0"/>
          <w:sz w:val="96"/>
          <w:szCs w:val="36"/>
          <w14:shadow w14:blurRad="50800" w14:dist="38100" w14:dir="2700000" w14:sx="100000" w14:sy="100000" w14:kx="0" w14:ky="0" w14:algn="tl">
            <w14:srgbClr w14:val="000000">
              <w14:alpha w14:val="60000"/>
            </w14:srgbClr>
          </w14:shadow>
        </w:rPr>
        <w:t>LE</w:t>
      </w:r>
    </w:p>
    <w:p w14:paraId="5675BECB" w14:textId="5BE7F6B5" w:rsidR="005B4F0B" w:rsidRPr="00EB14B6" w:rsidRDefault="00726802" w:rsidP="00E01872">
      <w:pPr>
        <w:spacing w:after="0" w:line="240" w:lineRule="auto"/>
        <w:jc w:val="center"/>
        <w:rPr>
          <w:rStyle w:val="lev"/>
          <w:rFonts w:ascii="Tw Cen MT" w:eastAsia="Times New Roman" w:hAnsi="Tw Cen MT"/>
          <w:b w:val="0"/>
          <w:color w:val="17999E"/>
          <w:sz w:val="52"/>
          <w:szCs w:val="36"/>
          <w14:shadow w14:blurRad="50800" w14:dist="38100" w14:dir="2700000" w14:sx="100000" w14:sy="100000" w14:kx="0" w14:ky="0" w14:algn="tl">
            <w14:srgbClr w14:val="000000">
              <w14:alpha w14:val="60000"/>
            </w14:srgbClr>
          </w14:shadow>
        </w:rPr>
      </w:pPr>
      <w:r w:rsidRPr="00726802">
        <w:rPr>
          <w:rStyle w:val="lev"/>
          <w:rFonts w:ascii="Tw Cen MT" w:eastAsia="Times New Roman" w:hAnsi="Tw Cen MT"/>
          <w:b w:val="0"/>
          <w:color w:val="17999E"/>
          <w:sz w:val="52"/>
          <w:szCs w:val="36"/>
          <w14:shadow w14:blurRad="50800" w14:dist="38100" w14:dir="2700000" w14:sx="100000" w14:sy="100000" w14:kx="0" w14:ky="0" w14:algn="tl">
            <w14:srgbClr w14:val="000000">
              <w14:alpha w14:val="60000"/>
            </w14:srgbClr>
          </w14:shadow>
        </w:rPr>
        <w:t>RECYCLAGE ET REVALORISATION DES ELASTOMERES</w:t>
      </w:r>
    </w:p>
    <w:p w14:paraId="7E255A0B" w14:textId="01B258C2" w:rsidR="007702C3" w:rsidRPr="00EB14B6" w:rsidRDefault="007702C3" w:rsidP="00CB3037">
      <w:pPr>
        <w:spacing w:after="0"/>
        <w:jc w:val="center"/>
        <w:rPr>
          <w:rStyle w:val="lev"/>
          <w:rFonts w:ascii="Tw Cen MT" w:eastAsia="Times New Roman" w:hAnsi="Tw Cen MT"/>
          <w:szCs w:val="36"/>
          <w14:shadow w14:blurRad="50800" w14:dist="38100" w14:dir="2700000" w14:sx="100000" w14:sy="100000" w14:kx="0" w14:ky="0" w14:algn="tl">
            <w14:srgbClr w14:val="000000">
              <w14:alpha w14:val="60000"/>
            </w14:srgbClr>
          </w14:shadow>
        </w:rPr>
      </w:pPr>
    </w:p>
    <w:p w14:paraId="32E8CB87" w14:textId="307C3135" w:rsidR="001E0FDB" w:rsidRDefault="003A14ED" w:rsidP="00E01872">
      <w:pPr>
        <w:spacing w:after="0" w:line="240" w:lineRule="auto"/>
        <w:jc w:val="center"/>
        <w:rPr>
          <w:rFonts w:ascii="Tw Cen MT" w:eastAsia="Times New Roman" w:hAnsi="Tw Cen MT"/>
          <w:sz w:val="40"/>
          <w14:shadow w14:blurRad="50800" w14:dist="38100" w14:dir="2700000" w14:sx="100000" w14:sy="100000" w14:kx="0" w14:ky="0" w14:algn="tl">
            <w14:srgbClr w14:val="000000">
              <w14:alpha w14:val="60000"/>
            </w14:srgbClr>
          </w14:shadow>
        </w:rPr>
      </w:pPr>
      <w:r w:rsidRPr="00EB14B6">
        <w:rPr>
          <w:rFonts w:ascii="Tw Cen MT" w:eastAsia="Times New Roman" w:hAnsi="Tw Cen MT"/>
          <w:sz w:val="40"/>
          <w14:shadow w14:blurRad="50800" w14:dist="38100" w14:dir="2700000" w14:sx="100000" w14:sy="100000" w14:kx="0" w14:ky="0" w14:algn="tl">
            <w14:srgbClr w14:val="000000">
              <w14:alpha w14:val="60000"/>
            </w14:srgbClr>
          </w14:shadow>
        </w:rPr>
        <w:t>Le</w:t>
      </w:r>
      <w:r w:rsidR="00A15899" w:rsidRPr="00EB14B6">
        <w:rPr>
          <w:rFonts w:ascii="Tw Cen MT" w:eastAsia="Times New Roman" w:hAnsi="Tw Cen MT"/>
          <w:sz w:val="40"/>
          <w14:shadow w14:blurRad="50800" w14:dist="38100" w14:dir="2700000" w14:sx="100000" w14:sy="100000" w14:kx="0" w14:ky="0" w14:algn="tl">
            <w14:srgbClr w14:val="000000">
              <w14:alpha w14:val="60000"/>
            </w14:srgbClr>
          </w14:shadow>
        </w:rPr>
        <w:t xml:space="preserve"> </w:t>
      </w:r>
      <w:r w:rsidR="00494E5B">
        <w:rPr>
          <w:rFonts w:ascii="Tw Cen MT" w:eastAsia="Times New Roman" w:hAnsi="Tw Cen MT"/>
          <w:sz w:val="40"/>
          <w14:shadow w14:blurRad="50800" w14:dist="38100" w14:dir="2700000" w14:sx="100000" w14:sy="100000" w14:kx="0" w14:ky="0" w14:algn="tl">
            <w14:srgbClr w14:val="000000">
              <w14:alpha w14:val="60000"/>
            </w14:srgbClr>
          </w14:shadow>
        </w:rPr>
        <w:t>Jeu</w:t>
      </w:r>
      <w:r w:rsidR="00C17B27" w:rsidRPr="00EB14B6">
        <w:rPr>
          <w:rFonts w:ascii="Tw Cen MT" w:eastAsia="Times New Roman" w:hAnsi="Tw Cen MT"/>
          <w:sz w:val="40"/>
          <w14:shadow w14:blurRad="50800" w14:dist="38100" w14:dir="2700000" w14:sx="100000" w14:sy="100000" w14:kx="0" w14:ky="0" w14:algn="tl">
            <w14:srgbClr w14:val="000000">
              <w14:alpha w14:val="60000"/>
            </w14:srgbClr>
          </w14:shadow>
        </w:rPr>
        <w:t>di 1</w:t>
      </w:r>
      <w:r w:rsidR="00494E5B">
        <w:rPr>
          <w:rFonts w:ascii="Tw Cen MT" w:eastAsia="Times New Roman" w:hAnsi="Tw Cen MT"/>
          <w:sz w:val="40"/>
          <w14:shadow w14:blurRad="50800" w14:dist="38100" w14:dir="2700000" w14:sx="100000" w14:sy="100000" w14:kx="0" w14:ky="0" w14:algn="tl">
            <w14:srgbClr w14:val="000000">
              <w14:alpha w14:val="60000"/>
            </w14:srgbClr>
          </w14:shadow>
        </w:rPr>
        <w:t>3</w:t>
      </w:r>
      <w:r w:rsidR="00C17B27" w:rsidRPr="00EB14B6">
        <w:rPr>
          <w:rFonts w:ascii="Tw Cen MT" w:eastAsia="Times New Roman" w:hAnsi="Tw Cen MT"/>
          <w:sz w:val="40"/>
          <w14:shadow w14:blurRad="50800" w14:dist="38100" w14:dir="2700000" w14:sx="100000" w14:sy="100000" w14:kx="0" w14:ky="0" w14:algn="tl">
            <w14:srgbClr w14:val="000000">
              <w14:alpha w14:val="60000"/>
            </w14:srgbClr>
          </w14:shadow>
        </w:rPr>
        <w:t xml:space="preserve"> </w:t>
      </w:r>
      <w:r w:rsidR="00494E5B">
        <w:rPr>
          <w:rFonts w:ascii="Tw Cen MT" w:eastAsia="Times New Roman" w:hAnsi="Tw Cen MT"/>
          <w:sz w:val="40"/>
          <w14:shadow w14:blurRad="50800" w14:dist="38100" w14:dir="2700000" w14:sx="100000" w14:sy="100000" w14:kx="0" w14:ky="0" w14:algn="tl">
            <w14:srgbClr w14:val="000000">
              <w14:alpha w14:val="60000"/>
            </w14:srgbClr>
          </w14:shadow>
        </w:rPr>
        <w:t>Juin</w:t>
      </w:r>
      <w:r w:rsidR="00C17B27" w:rsidRPr="00EB14B6">
        <w:rPr>
          <w:rFonts w:ascii="Tw Cen MT" w:eastAsia="Times New Roman" w:hAnsi="Tw Cen MT"/>
          <w:sz w:val="40"/>
          <w14:shadow w14:blurRad="50800" w14:dist="38100" w14:dir="2700000" w14:sx="100000" w14:sy="100000" w14:kx="0" w14:ky="0" w14:algn="tl">
            <w14:srgbClr w14:val="000000">
              <w14:alpha w14:val="60000"/>
            </w14:srgbClr>
          </w14:shadow>
        </w:rPr>
        <w:t xml:space="preserve"> 2019</w:t>
      </w:r>
      <w:r w:rsidR="007829E1" w:rsidRPr="00EB14B6">
        <w:rPr>
          <w:rFonts w:ascii="Tw Cen MT" w:eastAsia="Times New Roman" w:hAnsi="Tw Cen MT"/>
          <w:sz w:val="40"/>
          <w14:shadow w14:blurRad="50800" w14:dist="38100" w14:dir="2700000" w14:sx="100000" w14:sy="100000" w14:kx="0" w14:ky="0" w14:algn="tl">
            <w14:srgbClr w14:val="000000">
              <w14:alpha w14:val="60000"/>
            </w14:srgbClr>
          </w14:shadow>
        </w:rPr>
        <w:t xml:space="preserve"> de </w:t>
      </w:r>
      <w:r w:rsidR="00E90F1B" w:rsidRPr="00EB14B6">
        <w:rPr>
          <w:rFonts w:ascii="Tw Cen MT" w:eastAsia="Times New Roman" w:hAnsi="Tw Cen MT"/>
          <w:sz w:val="40"/>
          <w14:shadow w14:blurRad="50800" w14:dist="38100" w14:dir="2700000" w14:sx="100000" w14:sy="100000" w14:kx="0" w14:ky="0" w14:algn="tl">
            <w14:srgbClr w14:val="000000">
              <w14:alpha w14:val="60000"/>
            </w14:srgbClr>
          </w14:shadow>
        </w:rPr>
        <w:t>8</w:t>
      </w:r>
      <w:r w:rsidR="007829E1" w:rsidRPr="00EB14B6">
        <w:rPr>
          <w:rFonts w:ascii="Tw Cen MT" w:eastAsia="Times New Roman" w:hAnsi="Tw Cen MT"/>
          <w:sz w:val="40"/>
          <w14:shadow w14:blurRad="50800" w14:dist="38100" w14:dir="2700000" w14:sx="100000" w14:sy="100000" w14:kx="0" w14:ky="0" w14:algn="tl">
            <w14:srgbClr w14:val="000000">
              <w14:alpha w14:val="60000"/>
            </w14:srgbClr>
          </w14:shadow>
        </w:rPr>
        <w:t>h</w:t>
      </w:r>
      <w:r w:rsidR="00407934" w:rsidRPr="00EB14B6">
        <w:rPr>
          <w:rFonts w:ascii="Tw Cen MT" w:eastAsia="Times New Roman" w:hAnsi="Tw Cen MT"/>
          <w:sz w:val="40"/>
          <w14:shadow w14:blurRad="50800" w14:dist="38100" w14:dir="2700000" w14:sx="100000" w14:sy="100000" w14:kx="0" w14:ky="0" w14:algn="tl">
            <w14:srgbClr w14:val="000000">
              <w14:alpha w14:val="60000"/>
            </w14:srgbClr>
          </w14:shadow>
        </w:rPr>
        <w:t>30</w:t>
      </w:r>
      <w:r w:rsidR="007829E1" w:rsidRPr="00EB14B6">
        <w:rPr>
          <w:rFonts w:ascii="Tw Cen MT" w:eastAsia="Times New Roman" w:hAnsi="Tw Cen MT"/>
          <w:sz w:val="40"/>
          <w14:shadow w14:blurRad="50800" w14:dist="38100" w14:dir="2700000" w14:sx="100000" w14:sy="100000" w14:kx="0" w14:ky="0" w14:algn="tl">
            <w14:srgbClr w14:val="000000">
              <w14:alpha w14:val="60000"/>
            </w14:srgbClr>
          </w14:shadow>
        </w:rPr>
        <w:t xml:space="preserve"> à </w:t>
      </w:r>
      <w:r w:rsidR="00E90F1B" w:rsidRPr="00EB14B6">
        <w:rPr>
          <w:rFonts w:ascii="Tw Cen MT" w:eastAsia="Times New Roman" w:hAnsi="Tw Cen MT"/>
          <w:sz w:val="40"/>
          <w14:shadow w14:blurRad="50800" w14:dist="38100" w14:dir="2700000" w14:sx="100000" w14:sy="100000" w14:kx="0" w14:ky="0" w14:algn="tl">
            <w14:srgbClr w14:val="000000">
              <w14:alpha w14:val="60000"/>
            </w14:srgbClr>
          </w14:shadow>
        </w:rPr>
        <w:t>1</w:t>
      </w:r>
      <w:r w:rsidR="00A976F7" w:rsidRPr="00EB14B6">
        <w:rPr>
          <w:rFonts w:ascii="Tw Cen MT" w:eastAsia="Times New Roman" w:hAnsi="Tw Cen MT"/>
          <w:sz w:val="40"/>
          <w14:shadow w14:blurRad="50800" w14:dist="38100" w14:dir="2700000" w14:sx="100000" w14:sy="100000" w14:kx="0" w14:ky="0" w14:algn="tl">
            <w14:srgbClr w14:val="000000">
              <w14:alpha w14:val="60000"/>
            </w14:srgbClr>
          </w14:shadow>
        </w:rPr>
        <w:t>7h30</w:t>
      </w:r>
      <w:r w:rsidR="001B62DF" w:rsidRPr="00EB14B6">
        <w:rPr>
          <w:rFonts w:ascii="Tw Cen MT" w:eastAsia="Times New Roman" w:hAnsi="Tw Cen MT"/>
          <w:sz w:val="40"/>
          <w14:shadow w14:blurRad="50800" w14:dist="38100" w14:dir="2700000" w14:sx="100000" w14:sy="100000" w14:kx="0" w14:ky="0" w14:algn="tl">
            <w14:srgbClr w14:val="000000">
              <w14:alpha w14:val="60000"/>
            </w14:srgbClr>
          </w14:shadow>
        </w:rPr>
        <w:t xml:space="preserve"> </w:t>
      </w:r>
    </w:p>
    <w:p w14:paraId="7249665D" w14:textId="390359A7" w:rsidR="00932E5F" w:rsidRDefault="00932E5F" w:rsidP="00932E5F">
      <w:pPr>
        <w:spacing w:after="120" w:line="240" w:lineRule="auto"/>
        <w:jc w:val="center"/>
        <w:rPr>
          <w:rFonts w:ascii="Tw Cen MT" w:eastAsia="Times New Roman" w:hAnsi="Tw Cen MT"/>
          <w:sz w:val="28"/>
          <w:szCs w:val="24"/>
        </w:rPr>
      </w:pPr>
      <w:r>
        <w:rPr>
          <w:rFonts w:ascii="Tw Cen MT" w:eastAsia="Times New Roman" w:hAnsi="Tw Cen MT"/>
          <w:sz w:val="40"/>
          <w14:shadow w14:blurRad="50800" w14:dist="38100" w14:dir="2700000" w14:sx="100000" w14:sy="100000" w14:kx="0" w14:ky="0" w14:algn="tl">
            <w14:srgbClr w14:val="000000">
              <w14:alpha w14:val="60000"/>
            </w14:srgbClr>
          </w14:shadow>
        </w:rPr>
        <w:t>A Bruges (Agglomération de Bordeaux)</w:t>
      </w:r>
    </w:p>
    <w:p w14:paraId="6C2B2324" w14:textId="70B9F8D7" w:rsidR="00726A72" w:rsidRDefault="00726A72" w:rsidP="00CB3037">
      <w:pPr>
        <w:tabs>
          <w:tab w:val="left" w:pos="6615"/>
        </w:tabs>
        <w:spacing w:after="0"/>
        <w:jc w:val="center"/>
        <w:rPr>
          <w:rFonts w:ascii="Tw Cen MT" w:eastAsia="Times New Roman" w:hAnsi="Tw Cen MT"/>
          <w:sz w:val="2"/>
        </w:rPr>
      </w:pPr>
    </w:p>
    <w:p w14:paraId="3C89CAC9" w14:textId="6A8D88E0" w:rsidR="00141802" w:rsidRDefault="00141802" w:rsidP="00CB3037">
      <w:pPr>
        <w:tabs>
          <w:tab w:val="left" w:pos="6615"/>
        </w:tabs>
        <w:spacing w:after="0"/>
        <w:jc w:val="center"/>
        <w:rPr>
          <w:rFonts w:ascii="Tw Cen MT" w:eastAsia="Times New Roman" w:hAnsi="Tw Cen MT"/>
          <w:sz w:val="2"/>
        </w:rPr>
      </w:pPr>
    </w:p>
    <w:p w14:paraId="549AA832" w14:textId="0BE42405" w:rsidR="00141802" w:rsidRDefault="00141802" w:rsidP="00CB3037">
      <w:pPr>
        <w:tabs>
          <w:tab w:val="left" w:pos="6615"/>
        </w:tabs>
        <w:spacing w:after="0"/>
        <w:jc w:val="center"/>
        <w:rPr>
          <w:rFonts w:ascii="Tw Cen MT" w:eastAsia="Times New Roman" w:hAnsi="Tw Cen MT"/>
          <w:sz w:val="2"/>
        </w:rPr>
      </w:pPr>
    </w:p>
    <w:p w14:paraId="693EE04F" w14:textId="1C12DA5A" w:rsidR="00141802" w:rsidRDefault="00141802" w:rsidP="00CB3037">
      <w:pPr>
        <w:tabs>
          <w:tab w:val="left" w:pos="6615"/>
        </w:tabs>
        <w:spacing w:after="0"/>
        <w:jc w:val="center"/>
        <w:rPr>
          <w:rFonts w:ascii="Tw Cen MT" w:eastAsia="Times New Roman" w:hAnsi="Tw Cen MT"/>
          <w:sz w:val="2"/>
        </w:rPr>
      </w:pPr>
    </w:p>
    <w:p w14:paraId="75A77A72" w14:textId="02430EEE" w:rsidR="001E0FDB" w:rsidRDefault="001E0FDB" w:rsidP="00CB3037">
      <w:pPr>
        <w:tabs>
          <w:tab w:val="left" w:pos="6615"/>
        </w:tabs>
        <w:spacing w:after="0"/>
        <w:jc w:val="center"/>
        <w:rPr>
          <w:rFonts w:ascii="Tw Cen MT" w:eastAsia="Times New Roman" w:hAnsi="Tw Cen MT"/>
          <w:sz w:val="2"/>
        </w:rPr>
      </w:pPr>
    </w:p>
    <w:p w14:paraId="7836C4C4" w14:textId="68278372" w:rsidR="001E0FDB" w:rsidRDefault="001E0FDB" w:rsidP="00CB3037">
      <w:pPr>
        <w:tabs>
          <w:tab w:val="left" w:pos="6615"/>
        </w:tabs>
        <w:spacing w:after="0"/>
        <w:jc w:val="center"/>
        <w:rPr>
          <w:rFonts w:ascii="Tw Cen MT" w:eastAsia="Times New Roman" w:hAnsi="Tw Cen MT"/>
          <w:sz w:val="2"/>
        </w:rPr>
      </w:pPr>
    </w:p>
    <w:p w14:paraId="0368D821" w14:textId="380AC67C" w:rsidR="00636B93" w:rsidRPr="00AF50A1" w:rsidRDefault="00636B93" w:rsidP="00636B93">
      <w:pPr>
        <w:spacing w:after="0"/>
        <w:jc w:val="center"/>
        <w:rPr>
          <w:rFonts w:ascii="Tw Cen MT" w:eastAsia="Times New Roman" w:hAnsi="Tw Cen MT"/>
          <w:sz w:val="14"/>
        </w:rPr>
      </w:pPr>
    </w:p>
    <w:p w14:paraId="07A9B02C" w14:textId="106D607D" w:rsidR="00E01872" w:rsidRDefault="00066229" w:rsidP="00E01872">
      <w:pPr>
        <w:spacing w:after="0"/>
        <w:ind w:firstLine="708"/>
        <w:rPr>
          <w:rFonts w:ascii="Tw Cen MT" w:eastAsia="Times New Roman" w:hAnsi="Tw Cen MT"/>
          <w:sz w:val="28"/>
          <w:szCs w:val="24"/>
        </w:rPr>
      </w:pPr>
      <w:r>
        <w:rPr>
          <w:noProof/>
        </w:rPr>
        <w:drawing>
          <wp:anchor distT="0" distB="0" distL="114300" distR="114300" simplePos="0" relativeHeight="251662336" behindDoc="0" locked="0" layoutInCell="1" allowOverlap="1" wp14:anchorId="34349E8E" wp14:editId="095B4D8A">
            <wp:simplePos x="0" y="0"/>
            <wp:positionH relativeFrom="margin">
              <wp:posOffset>4123690</wp:posOffset>
            </wp:positionH>
            <wp:positionV relativeFrom="paragraph">
              <wp:posOffset>5715</wp:posOffset>
            </wp:positionV>
            <wp:extent cx="1479550" cy="660400"/>
            <wp:effectExtent l="0" t="0" r="0" b="0"/>
            <wp:wrapNone/>
            <wp:docPr id="4"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2"/>
                    <pic:cNvPicPr>
                      <a:picLocks noChangeAspect="1" noChangeArrowheads="1"/>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8627" t="3527" b="4762"/>
                    <a:stretch/>
                  </pic:blipFill>
                  <pic:spPr bwMode="auto">
                    <a:xfrm>
                      <a:off x="0" y="0"/>
                      <a:ext cx="1479550" cy="660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1872" w:rsidRPr="00E01872">
        <w:rPr>
          <w:rFonts w:ascii="Tw Cen MT" w:eastAsia="Times New Roman" w:hAnsi="Tw Cen MT"/>
          <w:sz w:val="28"/>
          <w:szCs w:val="24"/>
        </w:rPr>
        <w:t>Maison de l’Industrie – Club des Industriels</w:t>
      </w:r>
      <w:r w:rsidR="00E01872" w:rsidRPr="00DE4413">
        <w:rPr>
          <w:rFonts w:ascii="Tw Cen MT" w:eastAsia="Times New Roman" w:hAnsi="Tw Cen MT"/>
          <w:sz w:val="28"/>
          <w:szCs w:val="24"/>
        </w:rPr>
        <w:t xml:space="preserve"> </w:t>
      </w:r>
    </w:p>
    <w:p w14:paraId="1385E23A" w14:textId="3C7F1E3D" w:rsidR="00E01872" w:rsidRDefault="00E01872" w:rsidP="00E01872">
      <w:pPr>
        <w:spacing w:after="0"/>
        <w:ind w:left="1416"/>
        <w:rPr>
          <w:rFonts w:ascii="Tw Cen MT" w:eastAsia="Times New Roman" w:hAnsi="Tw Cen MT"/>
          <w:sz w:val="28"/>
          <w:szCs w:val="24"/>
        </w:rPr>
      </w:pPr>
      <w:r>
        <w:rPr>
          <w:rFonts w:ascii="Tw Cen MT" w:eastAsia="Times New Roman" w:hAnsi="Tw Cen MT"/>
          <w:sz w:val="28"/>
          <w:szCs w:val="24"/>
        </w:rPr>
        <w:t xml:space="preserve">   40 avenue Maryse Bastié</w:t>
      </w:r>
      <w:r w:rsidRPr="00DE4413">
        <w:rPr>
          <w:rFonts w:ascii="Tw Cen MT" w:eastAsia="Times New Roman" w:hAnsi="Tw Cen MT"/>
          <w:sz w:val="28"/>
          <w:szCs w:val="24"/>
        </w:rPr>
        <w:t xml:space="preserve">  </w:t>
      </w:r>
    </w:p>
    <w:p w14:paraId="24023B9B" w14:textId="6F805152" w:rsidR="00F04839" w:rsidRPr="00E01872" w:rsidRDefault="00E01872" w:rsidP="00E01872">
      <w:pPr>
        <w:spacing w:after="0"/>
        <w:ind w:left="2124"/>
        <w:rPr>
          <w:rFonts w:ascii="Tw Cen MT" w:eastAsia="Times New Roman" w:hAnsi="Tw Cen MT"/>
          <w:sz w:val="28"/>
          <w:szCs w:val="24"/>
        </w:rPr>
      </w:pPr>
      <w:r w:rsidRPr="00E01872">
        <w:rPr>
          <w:rFonts w:ascii="Tw Cen MT" w:eastAsia="Times New Roman" w:hAnsi="Tw Cen MT"/>
          <w:sz w:val="28"/>
          <w:szCs w:val="24"/>
        </w:rPr>
        <w:t>33520 Bruges</w:t>
      </w:r>
    </w:p>
    <w:p w14:paraId="62B360FB" w14:textId="77777777" w:rsidR="00F04839" w:rsidRDefault="00F04839" w:rsidP="00F04839">
      <w:pPr>
        <w:spacing w:after="0"/>
        <w:jc w:val="center"/>
        <w:rPr>
          <w:rFonts w:ascii="Tw Cen MT" w:eastAsia="Times New Roman" w:hAnsi="Tw Cen MT"/>
          <w:sz w:val="28"/>
        </w:rPr>
      </w:pPr>
    </w:p>
    <w:p w14:paraId="19BBE5EC" w14:textId="65E7154D" w:rsidR="00F04839" w:rsidRPr="00066229" w:rsidRDefault="001E0FDB" w:rsidP="00F04839">
      <w:pPr>
        <w:spacing w:before="240" w:after="120"/>
        <w:jc w:val="center"/>
        <w:rPr>
          <w:rFonts w:ascii="Tw Cen MT" w:eastAsia="Times New Roman" w:hAnsi="Tw Cen MT"/>
          <w:sz w:val="26"/>
          <w:szCs w:val="26"/>
        </w:rPr>
      </w:pPr>
      <w:r w:rsidRPr="00066229">
        <w:rPr>
          <w:rFonts w:ascii="Tw Cen MT" w:eastAsia="Times New Roman" w:hAnsi="Tw Cen MT"/>
          <w:sz w:val="26"/>
          <w:szCs w:val="26"/>
        </w:rPr>
        <w:t>E</w:t>
      </w:r>
      <w:r w:rsidR="00A1518D" w:rsidRPr="00066229">
        <w:rPr>
          <w:rFonts w:ascii="Tw Cen MT" w:eastAsia="Times New Roman" w:hAnsi="Tw Cen MT"/>
          <w:sz w:val="26"/>
          <w:szCs w:val="26"/>
        </w:rPr>
        <w:t>LASTOP</w:t>
      </w:r>
      <w:r w:rsidR="002E782D" w:rsidRPr="00066229">
        <w:rPr>
          <w:rFonts w:ascii="Tw Cen MT" w:eastAsia="Times New Roman" w:hAnsi="Tw Cen MT"/>
          <w:sz w:val="26"/>
          <w:szCs w:val="26"/>
        </w:rPr>
        <w:t>Ô</w:t>
      </w:r>
      <w:r w:rsidR="00A1518D" w:rsidRPr="00066229">
        <w:rPr>
          <w:rFonts w:ascii="Tw Cen MT" w:eastAsia="Times New Roman" w:hAnsi="Tw Cen MT"/>
          <w:sz w:val="26"/>
          <w:szCs w:val="26"/>
        </w:rPr>
        <w:t xml:space="preserve">LE est le pôle de compétitivité français du secteur des </w:t>
      </w:r>
      <w:r w:rsidR="00A839D3" w:rsidRPr="00066229">
        <w:rPr>
          <w:rFonts w:ascii="Tw Cen MT" w:eastAsia="Times New Roman" w:hAnsi="Tw Cen MT"/>
          <w:sz w:val="26"/>
          <w:szCs w:val="26"/>
        </w:rPr>
        <w:t xml:space="preserve">élastomères </w:t>
      </w:r>
      <w:r w:rsidR="00A1518D" w:rsidRPr="00066229">
        <w:rPr>
          <w:rFonts w:ascii="Tw Cen MT" w:eastAsia="Times New Roman" w:hAnsi="Tw Cen MT"/>
          <w:sz w:val="26"/>
          <w:szCs w:val="26"/>
        </w:rPr>
        <w:t xml:space="preserve">et polymères. Pôle inter-régional </w:t>
      </w:r>
      <w:r w:rsidR="00DB365F" w:rsidRPr="00066229">
        <w:rPr>
          <w:rFonts w:ascii="Tw Cen MT" w:eastAsia="Times New Roman" w:hAnsi="Tw Cen MT"/>
          <w:sz w:val="26"/>
          <w:szCs w:val="26"/>
        </w:rPr>
        <w:t>rayonnant</w:t>
      </w:r>
      <w:r w:rsidR="00A1518D" w:rsidRPr="00066229">
        <w:rPr>
          <w:rFonts w:ascii="Tw Cen MT" w:eastAsia="Times New Roman" w:hAnsi="Tw Cen MT"/>
          <w:sz w:val="26"/>
          <w:szCs w:val="26"/>
        </w:rPr>
        <w:t xml:space="preserve"> sur les régions</w:t>
      </w:r>
      <w:r w:rsidR="00ED5115" w:rsidRPr="00066229">
        <w:rPr>
          <w:rFonts w:ascii="Tw Cen MT" w:eastAsia="Times New Roman" w:hAnsi="Tw Cen MT"/>
          <w:sz w:val="26"/>
          <w:szCs w:val="26"/>
        </w:rPr>
        <w:t xml:space="preserve">, </w:t>
      </w:r>
      <w:r w:rsidR="00A1518D" w:rsidRPr="00066229">
        <w:rPr>
          <w:rFonts w:ascii="Tw Cen MT" w:eastAsia="Times New Roman" w:hAnsi="Tw Cen MT"/>
          <w:sz w:val="26"/>
          <w:szCs w:val="26"/>
        </w:rPr>
        <w:t>Centre</w:t>
      </w:r>
      <w:r w:rsidR="005B4F0B" w:rsidRPr="00066229">
        <w:rPr>
          <w:rFonts w:ascii="Tw Cen MT" w:eastAsia="Times New Roman" w:hAnsi="Tw Cen MT"/>
          <w:sz w:val="26"/>
          <w:szCs w:val="26"/>
        </w:rPr>
        <w:t xml:space="preserve"> Val de Loire</w:t>
      </w:r>
      <w:r w:rsidR="00A1518D" w:rsidRPr="00066229">
        <w:rPr>
          <w:rFonts w:ascii="Tw Cen MT" w:eastAsia="Times New Roman" w:hAnsi="Tw Cen MT"/>
          <w:sz w:val="26"/>
          <w:szCs w:val="26"/>
        </w:rPr>
        <w:t xml:space="preserve">, </w:t>
      </w:r>
      <w:r w:rsidR="00ED5115" w:rsidRPr="00066229">
        <w:rPr>
          <w:rFonts w:ascii="Tw Cen MT" w:eastAsia="Times New Roman" w:hAnsi="Tw Cen MT"/>
          <w:sz w:val="26"/>
          <w:szCs w:val="26"/>
        </w:rPr>
        <w:t>Ile de France</w:t>
      </w:r>
      <w:r w:rsidR="00984B1F" w:rsidRPr="00066229">
        <w:rPr>
          <w:rFonts w:ascii="Tw Cen MT" w:eastAsia="Times New Roman" w:hAnsi="Tw Cen MT"/>
          <w:sz w:val="26"/>
          <w:szCs w:val="26"/>
        </w:rPr>
        <w:t>, Auvergne</w:t>
      </w:r>
      <w:r w:rsidR="004D17F9" w:rsidRPr="00066229">
        <w:rPr>
          <w:rFonts w:ascii="Tw Cen MT" w:eastAsia="Times New Roman" w:hAnsi="Tw Cen MT"/>
          <w:sz w:val="26"/>
          <w:szCs w:val="26"/>
        </w:rPr>
        <w:t>-</w:t>
      </w:r>
      <w:r w:rsidR="00984B1F" w:rsidRPr="00066229">
        <w:rPr>
          <w:rFonts w:ascii="Tw Cen MT" w:eastAsia="Times New Roman" w:hAnsi="Tw Cen MT"/>
          <w:sz w:val="26"/>
          <w:szCs w:val="26"/>
        </w:rPr>
        <w:t>Rhône</w:t>
      </w:r>
      <w:r w:rsidR="004D17F9" w:rsidRPr="00066229">
        <w:rPr>
          <w:rFonts w:ascii="Tw Cen MT" w:eastAsia="Times New Roman" w:hAnsi="Tw Cen MT"/>
          <w:sz w:val="26"/>
          <w:szCs w:val="26"/>
        </w:rPr>
        <w:t>-</w:t>
      </w:r>
      <w:r w:rsidR="00984B1F" w:rsidRPr="00066229">
        <w:rPr>
          <w:rFonts w:ascii="Tw Cen MT" w:eastAsia="Times New Roman" w:hAnsi="Tw Cen MT"/>
          <w:sz w:val="26"/>
          <w:szCs w:val="26"/>
        </w:rPr>
        <w:t>Alpes</w:t>
      </w:r>
      <w:r w:rsidR="00DB365F" w:rsidRPr="00066229">
        <w:rPr>
          <w:rFonts w:ascii="Tw Cen MT" w:eastAsia="Times New Roman" w:hAnsi="Tw Cen MT"/>
          <w:sz w:val="26"/>
          <w:szCs w:val="26"/>
        </w:rPr>
        <w:t>,</w:t>
      </w:r>
      <w:r w:rsidR="004D17F9" w:rsidRPr="00066229">
        <w:rPr>
          <w:rFonts w:ascii="Tw Cen MT" w:eastAsia="Times New Roman" w:hAnsi="Tw Cen MT"/>
          <w:sz w:val="26"/>
          <w:szCs w:val="26"/>
        </w:rPr>
        <w:t xml:space="preserve"> Nouvelle-Aquitaine</w:t>
      </w:r>
      <w:r w:rsidR="00ED5115" w:rsidRPr="00066229">
        <w:rPr>
          <w:rFonts w:ascii="Tw Cen MT" w:eastAsia="Times New Roman" w:hAnsi="Tw Cen MT"/>
          <w:sz w:val="26"/>
          <w:szCs w:val="26"/>
        </w:rPr>
        <w:t xml:space="preserve"> et </w:t>
      </w:r>
      <w:r w:rsidR="00A1518D" w:rsidRPr="00066229">
        <w:rPr>
          <w:rFonts w:ascii="Tw Cen MT" w:eastAsia="Times New Roman" w:hAnsi="Tw Cen MT"/>
          <w:sz w:val="26"/>
          <w:szCs w:val="26"/>
        </w:rPr>
        <w:t>Pays de la Loire, il a une vocation nationale et une ambition européenne</w:t>
      </w:r>
      <w:r w:rsidR="00932E5F" w:rsidRPr="00066229">
        <w:rPr>
          <w:rFonts w:ascii="Tw Cen MT" w:eastAsia="Times New Roman" w:hAnsi="Tw Cen MT"/>
          <w:sz w:val="26"/>
          <w:szCs w:val="26"/>
        </w:rPr>
        <w:t>.</w:t>
      </w:r>
    </w:p>
    <w:p w14:paraId="1003C1B3" w14:textId="6D290CD4" w:rsidR="00A1518D" w:rsidRPr="00F04839" w:rsidRDefault="00F04839" w:rsidP="00F04839">
      <w:pPr>
        <w:spacing w:after="0"/>
        <w:jc w:val="center"/>
        <w:rPr>
          <w:rFonts w:ascii="Tw Cen MT" w:eastAsia="Times New Roman" w:hAnsi="Tw Cen MT"/>
          <w:sz w:val="28"/>
        </w:rPr>
      </w:pPr>
      <w:r>
        <w:rPr>
          <w:rFonts w:ascii="Tw Cen MT" w:eastAsia="Times New Roman" w:hAnsi="Tw Cen MT"/>
          <w:noProof/>
          <w:sz w:val="28"/>
        </w:rPr>
        <w:drawing>
          <wp:anchor distT="0" distB="0" distL="114300" distR="114300" simplePos="0" relativeHeight="251664384" behindDoc="0" locked="0" layoutInCell="1" allowOverlap="1" wp14:anchorId="3754584A" wp14:editId="462B3387">
            <wp:simplePos x="0" y="0"/>
            <wp:positionH relativeFrom="column">
              <wp:posOffset>4124960</wp:posOffset>
            </wp:positionH>
            <wp:positionV relativeFrom="paragraph">
              <wp:posOffset>106680</wp:posOffset>
            </wp:positionV>
            <wp:extent cx="1477391" cy="495215"/>
            <wp:effectExtent l="0" t="0" r="0" b="63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ACD.png"/>
                    <pic:cNvPicPr/>
                  </pic:nvPicPr>
                  <pic:blipFill rotWithShape="1">
                    <a:blip r:embed="rId10" cstate="print">
                      <a:extLst>
                        <a:ext uri="{28A0092B-C50C-407E-A947-70E740481C1C}">
                          <a14:useLocalDpi xmlns:a14="http://schemas.microsoft.com/office/drawing/2010/main" val="0"/>
                        </a:ext>
                      </a:extLst>
                    </a:blip>
                    <a:srcRect t="21332" b="17667"/>
                    <a:stretch/>
                  </pic:blipFill>
                  <pic:spPr bwMode="auto">
                    <a:xfrm>
                      <a:off x="0" y="0"/>
                      <a:ext cx="1477391" cy="495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2AA406" w14:textId="315509D5" w:rsidR="002015FB" w:rsidRPr="00F04839" w:rsidRDefault="00F04839" w:rsidP="00066229">
      <w:pPr>
        <w:ind w:left="567"/>
        <w:rPr>
          <w:rFonts w:ascii="Tw Cen MT" w:eastAsia="Times New Roman" w:hAnsi="Tw Cen MT"/>
          <w:sz w:val="24"/>
        </w:rPr>
      </w:pPr>
      <w:r w:rsidRPr="00F04839">
        <w:rPr>
          <w:rFonts w:ascii="Tw Cen MT" w:eastAsia="Times New Roman" w:hAnsi="Tw Cen MT"/>
          <w:sz w:val="24"/>
        </w:rPr>
        <w:t>Journée organisée en partenariat avec</w:t>
      </w:r>
    </w:p>
    <w:p w14:paraId="2DE37CA2" w14:textId="47022738" w:rsidR="00203232" w:rsidRPr="007041AD" w:rsidRDefault="00F04839" w:rsidP="003A14ED">
      <w:pPr>
        <w:jc w:val="center"/>
        <w:rPr>
          <w:rFonts w:ascii="Tw Cen MT" w:eastAsia="Times New Roman" w:hAnsi="Tw Cen MT"/>
          <w:sz w:val="16"/>
          <w:szCs w:val="16"/>
        </w:rPr>
      </w:pPr>
      <w:r>
        <w:rPr>
          <w:noProof/>
        </w:rPr>
        <mc:AlternateContent>
          <mc:Choice Requires="wpg">
            <w:drawing>
              <wp:anchor distT="0" distB="0" distL="114300" distR="114300" simplePos="0" relativeHeight="251661311" behindDoc="0" locked="0" layoutInCell="1" allowOverlap="1" wp14:anchorId="547E0C16" wp14:editId="1DC5EABF">
                <wp:simplePos x="0" y="0"/>
                <wp:positionH relativeFrom="margin">
                  <wp:posOffset>-389890</wp:posOffset>
                </wp:positionH>
                <wp:positionV relativeFrom="paragraph">
                  <wp:posOffset>268605</wp:posOffset>
                </wp:positionV>
                <wp:extent cx="6597650" cy="501758"/>
                <wp:effectExtent l="0" t="0" r="0" b="0"/>
                <wp:wrapNone/>
                <wp:docPr id="7"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7650" cy="501758"/>
                          <a:chOff x="0" y="0"/>
                          <a:chExt cx="93503" cy="6120"/>
                        </a:xfrm>
                      </wpg:grpSpPr>
                      <wps:wsp>
                        <wps:cNvPr id="8" name="Rectangle 2"/>
                        <wps:cNvSpPr>
                          <a:spLocks noChangeArrowheads="1"/>
                        </wps:cNvSpPr>
                        <wps:spPr bwMode="auto">
                          <a:xfrm>
                            <a:off x="0" y="508"/>
                            <a:ext cx="93503" cy="5103"/>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g:cNvPr id="11" name="Groupe 3"/>
                        <wpg:cNvGrpSpPr>
                          <a:grpSpLocks/>
                        </wpg:cNvGrpSpPr>
                        <wpg:grpSpPr bwMode="auto">
                          <a:xfrm>
                            <a:off x="1199" y="0"/>
                            <a:ext cx="91106" cy="6120"/>
                            <a:chOff x="1199" y="0"/>
                            <a:chExt cx="91105" cy="6120"/>
                          </a:xfrm>
                        </wpg:grpSpPr>
                        <pic:pic xmlns:pic="http://schemas.openxmlformats.org/drawingml/2006/picture">
                          <pic:nvPicPr>
                            <pic:cNvPr id="13" name="Picture 10" descr="logo Pdl"/>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65767" y="1321"/>
                              <a:ext cx="12326" cy="34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51" descr="logo Eta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6130" y="1107"/>
                              <a:ext cx="6826" cy="3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Image 8" descr="europ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7134" y="1131"/>
                              <a:ext cx="5803" cy="38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2" descr="http://www.competitivite.gouv.fr/images/logo.jpg"/>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39238" y="1844"/>
                              <a:ext cx="13310" cy="24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Image 10"/>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99" y="118"/>
                              <a:ext cx="7789" cy="58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Image 11"/>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9863" y="0"/>
                              <a:ext cx="12318" cy="6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Image 12"/>
                            <pic:cNvPicPr>
                              <a:picLocks noChangeAspect="1" noChangeArrowheads="1"/>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7755" t="7991" b="8532"/>
                            <a:stretch/>
                          </pic:blipFill>
                          <pic:spPr bwMode="auto">
                            <a:xfrm>
                              <a:off x="80003" y="852"/>
                              <a:ext cx="12301" cy="426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6CCAB68C" id="Groupe 6" o:spid="_x0000_s1026" style="position:absolute;margin-left:-30.7pt;margin-top:21.15pt;width:519.5pt;height:39.5pt;z-index:251661311;mso-position-horizontal-relative:margin" coordsize="93503,61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U0exXoGAAAqKAAADgAAAGRycy9lMm9Eb2MueG1s7FpZ&#10;b9w2EH4v0P8g6H13Rd0Ssg6cPQwDaWs0KfrMlbgSG0lUKa3XbtH/3hlS0l4u4sRJUDtrwDYlHhrO&#10;8c1whq9e35WFcctkw0U1NcnYMg1WJSLlVTY1f3u/HIWm0bS0SmkhKjY171ljvr748YdX2zpmtshF&#10;kTJpwCJVE2/rqZm3bR1PJk2Ss5I2Y1GzCjrXQpa0hUeZTVJJt7B6WUxsy/InWyHTWoqENQ28netO&#10;80Ktv16zpP1lvW5YaxRTE2hr1V+p/q7w7+TiFY0zSeucJx0Z9DOoKCmv4KPDUnPaUmMj+clSJU+k&#10;aMS6HSeinIj1midM7QF2Q6yj3VxJsanVXrJ4m9UDm4C1R3z67GWTn29vpMHTqRmYRkVLEJH6KjN8&#10;5M22zmIYciXrd/WN1BuE5luRfGige3Lcj8+ZHmystj+JFNajm1Yo3tytZYlLwK6NOyWC+0EE7K41&#10;Enjpe1HgeyCpBPo8iwReqGWU5CDIk2lJvugmRo5nOXqaT2wl2AmN9ScVmR1ZuCdQtWbHzeZp3HyX&#10;05opITXIqo6boPaam7+CCtIqK5hha4aqUT03G81KoxKzHEaxSynFNmc0BaIIjgfS9ybgQwOCeCRv&#10;PatjXs/dPSZ5BNiFH+iZRONaNu0VE6WBjakpgXIlN3r7tmn10H4IirERBU+XvCjUg8xWs0IatxQM&#10;bal+utUPhhUVDq4ETtMr6jdAIHwD+5BUZTh/R8R2rTd2NFr6YTByl643igIrHFkkehP5lhu58+U/&#10;SCBx45ynKave8or1Rkzcx4m1gxNtfsqMjS3w3g4sS23+gPxmf5eW+nlolyVvAdQKXk7NcBhEY5Tr&#10;okph3zRuKS90e3JIv5IIMKH/r9iitAAFr7V3JdJ7UAIpQEpgKgC/0MiF/Ms0tgBlU7P5c0MlM43i&#10;ugJFiojrIvapB9cLwDoMud+z2u+hVQJLTc2klaahH2atRsxNLXmWw7eIYk0lLsG011zpBqqmpqtT&#10;WjAxjR/K8AYo6eyDkN5AOrhRyngMJ4inXwpuCIki0zhFnIgQyz8EDhoPaHM8aw9wYJ53OG+wpUPA&#10;qXkSw2+nmdA60cyPuzmY1W5QpNpVlo9ao6Tyw6YegaepactXvODtvfKaID4kqrq94QkqFT7ssIsA&#10;jmrwgm78qkFAY1LWJKAGhciEcZMWqPf9NL0IAAhPlGfYwVlTA4igvuxenSDc4SoTfDwgbFXwuocZ&#10;bHcsAFqOnOADXNQOdi6STcmqVkcMkhXADVE1Oa8bsISYlSuWAt5dp0BnAtFKC14LVL3S8JcUUoMz&#10;2i08LKVQbuwADA4gb28QNN8LnPjQaHxPizqnGjZ7p9UNVQjQzQfNgtaOjIfw0g4vLSuy34xmnjUb&#10;uVawGF1GbjAKrEXgWm5IZmTW4+WmYSApWsxr/gUAU4F+T/0JdtEYpaZ5kKA7VADYtJK1SY6v1+AM&#10;uvewz6FDacJO+KgXj/J9vhf4EMyApRPHVk5UexUML4jt2J2xO24QPM0BDm5MrX/qv6xoES5Cd+Ta&#10;/gLkMZ+PLpczd+QvIaqZO/PZbE56eWj/hVr+dHEoTn+yb95zQ9rYQBQnouxlAKqJTfjVIACNjm5o&#10;PcYuj4J4mPXt0M09RjcPzH4f3RaAAC8S3mzlts/Y8d9nEtsnDvg6xA5iKXjYYYcfDtARgecHFBv8&#10;/SfHzmfoeJbQAfGeDoyuS5oxAw55HW6wjYToY3x1vXyRwOGcgeMjyQwvIA44FgUczlHQ4YV9ZsIJ&#10;vXPMsQtNvp+YA2LOoxOVPWBHd4rZbreYE6xZy1t+CxmEcSY2t+O1nHAEm2aCJ6/xH3X2IhEGbOd8&#10;8trlvR/M5z6Qqvp/nbycyHbAJyIIhq6LerqLnojjYBYB07q2qxHyHD6p5On3g4JDiUGHT6APoCJw&#10;9lO5pxeTRMKk4DmJNJTwnieUDXlfQo5qKEEQQh5ZlafC8IkllPMx8FkeA4fiXodjKt5/cTiGedIz&#10;jj1zHItCH6o5EHQpX7sXjtkOAJuCsZNy+Tmb1dWTX3giHNzYfjaLqAsK3xbGsIb9O29zdYkCjg0q&#10;z/SVi3wQhZ5x7asfNfHCVRB4EAxD/TeIIqixrOA6hOcoLRvKfJhFR5X7jDofXq3Q2BZ63aJQ2lC3&#10;iKDMZ2EtF3APim99ZbK/f9RfYnnkPZdzkIZB2u5KQ9eGC2mqAtJdnsMbb/vPatTuit/FvwAAAP//&#10;AwBQSwMECgAAAAAAAAAhAALa76WJEgAAiRIAABUAAABkcnMvbWVkaWEvaW1hZ2UxLmpwZWf/2P/g&#10;ABBKRklGAAEBAQDcANwAAP/bAEMAAgEBAQEBAgEBAQICAgICBAMCAgICBQQEAwQGBQYGBgUGBgYH&#10;CQgGBwkHBgYICwgJCgoKCgoGCAsMCwoMCQoKCv/bAEMBAgICAgICBQMDBQoHBgcKCgoKCgoKCgoK&#10;CgoKCgoKCgoKCgoKCgoKCgoKCgoKCgoKCgoKCgoKCgoKCgoKCgoKCv/AABEIAEQA0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psjEAgU6&#10;myIzdBQByvxC+I/hD4aaI3iLxtrcOn2MbAPc3DYVc+/auY8DftT/AAI+JOup4c8F/EbS9QvmGVt7&#10;e6BYge1db498D6D4/wDDN34Y8R6dHdWd5C0c0MigggjHevyZ/aP+D3jL9hv9om317wbczQ2f2r7X&#10;ot0OmzPzRH144+le/kuVYXNIypOdp2ul0fkfmvHHFGbcLVKWIjTUqLaUn1S7n6u+Jvi34D8HXa6f&#10;4i8SWtnMybljmk2kj1qLw78avhv4q1ePR9B8V2d1cPykMcwLHFfOfjnWtE/ac/Zu0r41eHVEl7aW&#10;6m6VfvDs6H6HmvGPBXiW88HeK7DxRpzsstndLJkHqAeV/LIr+YOPvEzOOBeMoZXiqS9lKSXN1tc+&#10;+y3HYfM8DTxNJ3jJXP0jgkVk3Zp+QT1rC8Ka/a+IPDtnrVnJujubdZVbPVWGap2/xV8AXV1fWNr4&#10;tsZJtM3HUIUuAWgx13emK/dMBiY47CRr09VJJ/ed0YSlsdVkDqaM1hzeK9FtNPXVLnUo44GRWEjN&#10;1U9Pzq0mrW7bW85f97cMV2ahyyXQ0qKihlLnk1IWAFBItFAORmmlwOlADqKQNkZpaACik3HOCKXI&#10;9aACiignHJoAKKaHU07I9aACikLEH7tG491oAWigNkUUAFFFFABQeRiig0AQyxgqwBr5h/4KcfBC&#10;L4n/ALP99rNlYK+oaH/pdq6r820D5h+VfURG0YzXN/EvRrbW/BOqaTcx7kuLGWNl9dyEV3ZbiamE&#10;x0KsXs0fO8WZZRzbIq2HqK94v8j4D/4JJfEddb03xR8CtYm3RTQNc2sb9lYbXGPrg1V8S6TLofiK&#10;/wBFmGGtbuSM/gxFec/8E9r6XwX+23DoEL7Una8tGX1AyR/6DXuX7SmmLpvxn1pEQKJphLtA/vAH&#10;+tfzv9MTJaVOOGzKC966d/U+J8HcfUxHDssNN60pOPyR9Nfsc+I5PEfwUsoJZN0ljI9sd3opyP8A&#10;x0ivAvG37GX7QP8AwknizxB4Z1OMprupXUsMMEwR1ge/81oyf4t8e3r02kd69L/YK1Nv+EQ13TOf&#10;9H1BXHP95f8A7Gvn3W/21P29fEnjn4qa98K7PwlJ4b+GXiC5tLjT76N1uLmKLcSQwzztX2r9H8G8&#10;Ris24Jw9ZPaKTufpeO4go5HJOS+I6Lw98L/2g774w3XgnVZdeka10mOLT7q6kJt/lhTO9h8pwQcY&#10;710Q/Zj/AGqL+8vhe+ILmO3+2STRhdYY+c+HKSD+6OVG32ri/wBoL/gqF8VV+DXw48WfAfwtp7a/&#10;4y02bUb6zvFLiCC3TdKBjtkHBrsbT/goV43i8UfBvxNqen2Mfg/4jaX5epThDutNQ2/d3dNuQeK/&#10;UpYXGcqfKtTmlx1l9STjG2iPr3wZBqen+F9Os9alLXcVjEl1IWzukCjcc/XNayyAng1+ffj3/gpt&#10;8bNK8GfEL4leFvDelzaLpvi6Hw94RuLhSsbSFirzyvn7gNe6fsd+If22fEGqyax+0Pqng680G809&#10;ZdOm8Os5kEhxwSRgrgnpmuCtl9ejT9pM5MPxFhcZilThqfRzSKGxvpxdcZLV8Z/ti/tN/tXaR+1v&#10;4Z/Zj/ZsfQYbjWvDc2pyXGuQsygxu2RkewHauZsv+Cmvxb8K/s7fE/UPid4Bsbf4ifDPUrfTL2xh&#10;kP2W5kuG2wzr32/eJ9QB64qo5ZiKlNSj1IrcSYOhWlTqXVup94eYp+ZWp4lyM18w/sfeI/27fEmu&#10;W/iX9oLVPB8nh3UNNW4hg0eNxcRSOoZVPAGADzWj8Uf2ofH3hD9uHwP+zxplnato/iLR7m6vpZE/&#10;ehoyMBTngVhLB1I1HDqjsp5xRqYeNZ7N2R9GmZcZbrSrJGRXz7/wUD/ac8Vfs0/BWLxD8P7K3uvE&#10;Wravb6bo8F1koZpWxkgdQKi/4J5ftReMf2m/gpJ4i+I2n29p4i0nVJ9O1mC3XCrNGccDPGRg0vqV&#10;Z4f23S5SznC/2h9Uv71rn0QZccGo2lyfxr530T9p/wAd6p/wUB1j9mWW0tP7C0/wZHqsMyxnzjMZ&#10;EUjOemGNcF+01+1z+0zrf7Tz/sp/shaBo8uraPoa6p4k1bXifKt1cgJEoHJJ3L/317VVPAVqk1Hy&#10;uTiM6wtGm5vZO3zPsRX6A0eYBxuFfAd3/wAFNPjVY/sneNvGWt+EtP0/4gfD/wATW+ja5Ztl7aRn&#10;mRfMX0yCeOeRVr4s/tc/tp+LP2kP+FKfs8f8IzCLXwba61dNrELfO0gyygjPt6V0xyfEy09TzanF&#10;eBpxvY+9POQLv3UC4SQ4U1+e1/8A8FR/jNqP7N9rqOkeC9Nt/H83jT/hGJI5ZC1otyDgyj/Zr6T/&#10;AGR7j9sHbqLftO6n4YulZUOlt4fVgQf4g+QPwxWNbLa2Hp88jowfEOHx2IVOl2ue9J96nc56VHbs&#10;TGN3WpM9q4D6IKKKKACiiigBnesjxbNHD4fu5pTwsDn8hWvIxFeWftYfEuy+F3wN8QeKr2faYdPk&#10;WMZ6uylV/U10YOnKrioRXVnk59iqeDymtVnsot/gfm9+xhnVf+CgFndWq/L/AGtfScDou1xn6c19&#10;B/tUSq/xr1LkfKsYOP8AcFeO/wDBKHwfeeKP2iNS+IFzCxi02xkaSVunmSt/gDXoPxi17/hJPihr&#10;esB9yyX7iPnOFBwP5V+H/TGx1Onk+GwafvXSPzPwaoSjktbEvadRteaPcv2B4JDpXiScr8rXEIH1&#10;CtxXyl8D/wBkTx/+1D8cfjzpWl/tAa94V8Pf8LEuoNc0fSY026ijMxO5jyuRkfSvs79hHQTF8L7r&#10;UmH/AB+6k7K3qqqqj+tet+Fvhf4K8E3mo6j4T8M2en3GsXRudSktYQrXEx6ux7mvqfBOtWynw/w8&#10;GrOUU9T9GzbJ45lWg5vSO5+ZXir4JfFnXP2zr74O/smWGh/2X8NfAKaKq+Jmd40FwrCVgV5MjBhy&#10;ffisvSvDdz4y/wCCW3jbwB4sf7P4l+EviSdYZrXKtbyJJkFD1wQTj2xX6i6N8J/A/hvxDqPivQvD&#10;Fna6lqxU6lfQwgSXOOhc45qgv7P/AMJFsdY00fD7TPs/iCTzNchFqoW9f+9IP4jX7D/bnuqNtrNM&#10;+bXBq9pKal8V00fNXwZ+E37Nvgr/AIJweH/C37Qdxp8fhvWNMjn1a81ScxiS5n+bzC+QQ+SSDng1&#10;5p/wTV8Y3fw//a18Ufs4/B34uXPjn4Y2uirf6dfTTeculylhiBZehGCRjp8v1r7o8SfBf4ceLfBC&#10;fDfxH4NsLzQ441SPS57cNCqr90Bfaq/ww+Anwq+DME1p8MfAWm6LHcNmZbC0WPzD74HNcf8AaMZU&#10;6inrzdPPuenHIa1PEUZU2oqCs2t2fHf7UPxJ8E/Cf/grL8P/ABp8RPElrpOmQ/D2+SS8vpQkaMxc&#10;KCTxknpXzr8YbwfG34Z/tRfH3wPbTzeGdW8Q6LbabqKxttuUt5AJpk4+6OOfev1E+J/7M3wT+M+o&#10;w6p8T/hppOtXFtH5cE+oWayMi5zgEjpkmtLTPgz8PNF8IN8PtI8F6bb6G0TRSaXHZoIGRuqlMYIP&#10;41th80o4enFxi+ZWTODGcMYrGVp3naLbfzPkv/gnB8Pf2VvDPiew134TftPa54p1658OqLjw/qHi&#10;g3UcClVLkREDaVPHt0qp+2X448K/CH/gpP8ACr4j/ETWIdL0RdBvoH1K6+WFZCRgFugr6p+G/wCy&#10;v8CPhJrz+Jfhv8LdG0fUJImR7qxswjlT1XPoa0vih8Dfhj8ZNNi0n4neCNO1q3hk3wxX9ssmxvUZ&#10;HFY/XaP1t1HezVvvPSWS4iOVxoKylF3R8L/t+fFe9/au+Mfwn+GH7K3ibRdcuo9Rm1iO4kmMlmGh&#10;GP3hTnANbn/BMWf4p/Cr9qb4r/A34yJpsWsahNBrrxaTu+zFpF2sybucYC/jX154J/Zi+CHw51S3&#10;1rwT8MtI026s4Witbi1slVoo2+8qnsDW3a/CjwTaeNpviNb+GLJdcmtRby6osA854x/CW6ke1aVM&#10;zo/VPq8Y+7b53uctHh3Ef2gsZUn71+nY+MfGvxV8BfAj/grVq/jD4r+JbfQtM1L4bxQ2N9qL+XDJ&#10;IJUJUMep+U/lXN6H+0V8I/hD/wAFMvF3xh8eeM7K08J/EHwDZyeGfEUkmbO4MLIHUSAYzmN+/YCv&#10;t/4p/s7/AAe+NUlvP8Tfh3pWtNa58htQtFkaME8gEjNUfEX7KXwF8VeF9P8ABfiH4VaLd6XpK402&#10;zmsEZLb12cfLn271VPMMMormT25X/mGJyHHVKkuSStzcyPy98c3i/ED9m79ov44aFazHQPE3xJsD&#10;ot40RVbmOOePLKO45HP+FdZ8bvg/8Wviz+2BrWn/AAc+KGq+GdYsPhDY3MEmlttN5tT/AFLnsD7V&#10;+lU3wC+FU/gWP4aXPgDS20GLb5ek/Y18gYO4fJ0zkZ+tWrH4ReA9O8TN4ysPC1lDqslkto19HAPM&#10;MC/dj3Y+6PSuiGeRptWjtdI4Z8HVa0ffnvqz8k/Gug/C/Uv2EPh6LGXUdM+z/EVU+IGoNdN9otrw&#10;ttmlaQ8r6g4r7y/4J8eB/wBnLwXDrcXwK/aE1TxybhYmvl1LxB9uNqMfLjgbc17JJ+zT8FptE1Lw&#10;1N8M9Haw1i4NxqdobJTHcSnq7DH3verXwq/Z5+EfwVNx/wAKv+H2m6J9q2/aTYWoj83HTOOuK5cZ&#10;mUcVQcdVqd2U8N1svxiquzX4nbQKPLU5pw+/SQqyLtNKM784rxT7QdRRRQAU1nx0p1NkHegCvcXQ&#10;SNnNfnT/AMFa/wBpu31y9t/gL4XvxIsMiz6u0TfxD7sf1719xfHKD4pXXgG+svhGLT+2Z4zHbTXz&#10;lUiyMbuB1HpXw/8ACf8A4JY/GHWPjVb+OfjzrthfWP2z7VfCGZmkuJAchTkdM/pX03DbwOFrPF4m&#10;Xw7I/KfEqOfZrh4ZZl9NtVHaUuiXU7r9i/4dt+zR+yNqHj7xHb+RquvqZlVvvAMMRj8ua8rkkmur&#10;gyEFpJpM4/vMTX13+0X8D/iH8QrDTvC3guSztdKs4wWjeQruYDA4A6AVwfw3/Yr8b6d4307VfF11&#10;Ztp9rOJZo4ZCWfb90dPWv438asn4o8QuOKSp0m6EWrvpv/kfdcM5NSyHJqWDgvgSv69T3z9nvwaf&#10;BHwu0fQ3TbJHZq03++wy36mu7G+qun2/2eIRxrhV4XHYVcGehr+isiy+OV5VRwqWkYpfcj3WIy55&#10;pCnoadRXsCG7DRtYdKdRQA0q5HFNCPnmpKKAGlOeKHXLcCnUUANCkDijY3rTqKAGtGT904pBGR3p&#10;9FADVXHWhkz0p1FADfLPrRsanUUAAyBzRRRQAUUUUAFFFFAELqNh4pphRWXaO9FFVH4TOol7REgh&#10;iLcpQ0Ea8haKKxnGO9jQeqBBhRS0UVUQCiiiqAKKKKACiiigAooooAKKKKACiiigAooooAKKKKAC&#10;iiigAooooA//2VBLAwQKAAAAAAAAACEAoO9U7CQKAAAkCgAAFAAAAGRycy9tZWRpYS9pbWFnZTIu&#10;cG5niVBORw0KGgoAAAANSUhEUgAAAHEAAABCCAMAAABXTsnhAAAAAXNSR0IArs4c6QAAAuVQTFRF&#10;AAAAAAACAQEBAQAAAAEAGzBfHTBYHjJXGjFdGzBbGTFfGzFaGzFYGjBZHC9ZEjFxFDFtDTJ5DTF7&#10;EzFtFzFiDDF/DzF4EDJxCzJ/DzJ2FjFoFi9nDjB3EjFyFzBmDDJ7DzF5EzFxFDFrEzFvEDF0DjF1&#10;FjFmDTJ4FTBlEDF2DDF4DzJ0GDJjCzB+DDJ9FzFkEzJrGTBiFDJuFTJqFDFpEzJyETBxETBwFjBp&#10;BTKNADOZADKbADKYCDKGAzSTAjKUBjKLADOYATOWBDKQADSaBTSQBjKJATKZBjOGCDKECzKBCTKE&#10;CDKIADOcBDOPAjOQATOUBTOLBzOMADSZCDGJCTKCBTKPAjOSCTGGDDGBADKTAjSVATKYATGTAjKW&#10;CTKBBjOIBTGKBjGNCzGCADGYBTGIITBPITBNIDBUfDg3f4GAmysqli0qkS8ulS0uijIxmXV1lnd1&#10;gICAgYGBgICCux0cvBwcuB4evB4dux0auhwbqyMjsiAgoycnoCgpqiQjoiYo3A4O3w0M0BISzRUV&#10;1xEQyRcX1BISwxkZ0RQSwBsZzBYVwBoa0RMTxRkZ2///3///3f///gAA5QsK6QsK/wEB6AoJ7AYG&#10;+AMC/QAA7QcH6AkK/QEA4gwM9gQD+wEC8AYF6wkK5wkI9gQC6ggJ4gwK/gAC9gMF/9ra/9PT/9rY&#10;/9na/9jY/9/f/8zM/9vc5///9////v7///7////9//r6//Hx8P//+f///v////79//v7//b0/+zs&#10;6f//9f////Xz/+zq/+Ph//Lx7v//+P///P////j4/+rq//z9/+zt/v7+//X2/+Lj9P//+///6///&#10;/+nq8f///+Xk/+3t/+/u//Lz7f///+Pj//f2/+fm5v////n68/////T06v//5P//8v//7/////Pz&#10;6P///+/t//v8//n44v//+v7/7P///+/v/+3s/+7t//Dv4////+Pk/+bm+P7//v78/f/+//3+////&#10;m5DT5QAABu1JREFUWMPVmGl8E0UUwCehVvEK9NA2WlGKZ7UVRTFpYzaltprWmii1qBURb7wDLSCe&#10;iKAioq1CW7Wg4sWhDVlIQkqCNUnBbZOyIlsEGiIqVREPcD67906OLWka68+XZHdnd2b+8968eW82&#10;oF2l0Q4mxcVIoYQu606wbrThOITCj5VNmx9+oTEhAUMiarXX6lR2hzOauMXVsfXThSkiRonO7XE4&#10;YbS4tn3Z+VnTv0HUYyoPjCOubQ89Uv9WY+PbqSMaDKx9sTH2OBoyVv3q0foVKdXRYKCdpnTKWK/P&#10;H48IYdf2tS+ubG5JQMvErVpWcl2G2xMBtNmYo5O5taPr63WLWltSOY8lWkN5pt1B+yZBf2KIEHb3&#10;NLyTUs+p0GqvzwoEcdSUTIEQyAzx3RQTb+j1+WOIoq5dOxe8l1Ii7alGEplFJ2NMG3fNWnlH1zcv&#10;NTa2pJSYHUD0Q4m87Frctiq1ESA7YIu3MAheSfjt3Ka2lpQSjWT8tSj47u71S1ancD1WVBRXUj6/&#10;lC1ou3LX7NEya5bliQ0vv9+YUmIVvTpkiBa6NPvJvvoPkiAyETQmxtGOo9XeiNERAMrJnDkWmrgi&#10;lcSy4uozen2DEfd893TTsIloPi67ybjXKku0WCz7dj2zcHhEPabTYXrpkcl85n6/HHG2Bbr6e175&#10;cNUwPKfk5sxQ6AAm6XmLKcfrc8pqSWfJrfVNbckT9VhuL2lXT9UW63U52TnZNeVYVW66VVZJgl+R&#10;yROxMRTpPSvjVnpvEwoHwgGvOjOLul+GyOUt2L/h8zXJEQ366vKzQ+T3J7rzKqtLdaGAxxf0kV47&#10;GZYlslnz4LOLWpPzHBOWoQ6FQidR+8lzxlXXTjv3vB9Iq8/jldWRjwk/vtranASR3tFocttDofH5&#10;asoRJN0TjJWVt51/QS/pVZ9DDuY5Px1i8lVyVq2kyL0X6mryKYcz6POQ1EUX01RjTXlueBAVnYe2&#10;P/dRcsTS6ksob4H5djMf1fw+0p2rYe4XeAazaUdyUY6W6oyBAxPK7zCwkZvpyv+zj6qk749r98l4&#10;KXvs6JuXHLFMkzuQjemZ9RjwORxBp98aDoR0+vKxl9o9QWf8dQFZYrI6Tlmeo9HXMeuR9P5CkUHr&#10;+JzLdLXl470ej/2BYByik9tAJkrMiyGaMLPecGdlOxXKyszLU3tDujr9FE0hEwfSvR5fwIO6j21H&#10;18FfDx/+7cju/q1rl7YmRiyOXv/TS+tM2PI3cu+acbdm5tR7dLV6uvS7260uouxed8HlHmFXzO7/&#10;d37x2rJli+eu37Bu2crmhIkl0fs2k1k3DTMZpk+vq6B9tKpQVTQ6/WTVQPvEMblGFULc4jryPB1n&#10;Pv6kacnrixLQkLdqxb3FMXqWmmr1BhPGZKvqDNUVRelhayA0kF1lNl7J7wRYn3H1/7GYiTOr2lav&#10;aW1OiBiaZDTPnKnRaMwRH0buqyl8s7DKrMlpp3p7vWGr55T8GmxGAcXHHZa4afNjS1cMSYD91ElX&#10;5TGiivjQcrXaa5+YOXlyXlHAGn7wtNGnj554TX5mFv1CtxElPr6gYf78hoZ5TzU01Nc3sMKchV9M&#10;GXgCdkpGwsEgyZzJoN8h1LIHfH50Jbr6d/3Z2dnZ09PXx/0Y6eMPccvAH3T85YgvQaczyJ+5C7Yg&#10;vnuwxC2ufXs6Ojq6u7s7uNNxBSCvSMIbEx4TTQbLwuIegG5HwOMLkDhHcXFDT+B4TEVAIG858d8D&#10;cDy2XdSbAkckYmvjR+MNjZAlisPGE9FRoWBPAERZilPKeYzTkBaaaGP/O2KqK9mBK0GkHQCQ05B/&#10;wtZQcF0AZG6AZG9OH7oe/1wgIo2Q4YPoAaMWBXwVZoIYsJLpFYC/R3H6pKWxrRXc2ABIS8NxwFVh&#10;2/FfIA6cPSuBUAeINXiBQhtOXSDQgW0Udx1FhM40HCBNeGwUEQdSt9xtQS+xAX1UcM9xgc4NRiEO&#10;m3UIsWNRQebMj4oejVQXISpjifS8A4UCCJaIR+RcEKDG4q8JINgBHnMiRAilCiJRsjFzh4hZMjJu&#10;DSCAwxcgoI4fLuR9f+jEERXUf0dEEB0JmFAg/l9a9T8kAjBCRCDGKnSdJDilQGwttCDkkgeiY0zI&#10;jYwtgI+QUCorJRCIDLBiVXH5AiE8Sv0TSHSDCEP6QhiZD8QwiRChAJKSC8EPgIBixObTlDgYJKEI&#10;D5RoeCbEnulhikRRASGHACGSS2kFSGeIECU6ahf+GYGQuedKNuWKVkW6Z4QAaGhUip0pBSJiVSgR&#10;JWsBiNhaMCkQHVyMJkiKkCZQzL0cmbU0P6dKdJToESADY7VjjxCxT8T0Q6R1bBRNYAkQyFpIZq0T&#10;xDBizlAylkzNkY9y/wAYka4R4DtoRAAAAABJRU5ErkJgglBLAwQKAAAAAAAAACEAciPSSacDAACn&#10;AwAAFAAAAGRycy9tZWRpYS9pbWFnZTMucG5niVBORw0KGgoAAAANSUhEUgAAAC0AAAAeCAYAAAC4&#10;9JeZAAAAAXNSR0ICQMB9xQAAAAlwSFlzAAAOxAAADsQBlSsOGwAAABl0RVh0U29mdHdhcmUATWlj&#10;cm9zb2Z0IE9mZmljZX/tNXEAAAMnSURBVFjD1VhLaBNRFJ1JbGjFVrtI8UMpWERQsVBQdOGnYMFF&#10;oAoWF0LACKIUF2KlFEtRF36QUoSCk5lnFgHdiLizbl0IFiwuxJWuRVciboVrz71vPglKM5+X6OIx&#10;mWRmcu5959xz71iW9ei4ZVVv/l9LPlC2y1tbSh+rBlbGoG3b0YDra6umz/8p0A4DE4AA6lLOrtHo&#10;7jm6Xp6kkV3zfI7vZdX19U7nQNu2S9sHHtDQ1vvU3/uQQRW6HtO9qyeJvlp063KJNuRrDLR34xIN&#10;77jL1+dyfhBtB+0xmLmLE7TyfIjKpQsadJVOj03R0uwYH7vykuFjo9P0/tkgLUyPa9CqnaDdADT+&#10;fOrsOfr8qkiT45c0fyWYvK00FRTvyIlD1xg0so/AQtCuWdAABQBRMKDF4f2zvP2h6Dx9TVg9NvU4&#10;tGfnbSr2L+pn+GJ1E4i1ZdACFn+MrB7Ye4OBhOJab7tVIFpkGveDUhBtc4AZg65T6cgV+vG2mznb&#10;XfCz7lKcwMFziPXnhwJVJso6cM9spp/cOUiVU+cTZCikDnbLnT/K1IoXeCzQTuB0xS0LmhpJaq7c&#10;h9IIHYSBO6ZA1yIcTlNnnT88L3PQLmcDJoLtRAVIV2erDBRGg1II04mXiJZA11h0MIYvK32BkSTP&#10;tsf3o8ZDjHhuKOoMQYN/MIY3T4e5giQTYQga5gMxLjv7aKZyJsLvDDntGwkoIllJ1/TAUFCvBzYv&#10;sqjFcAyVPKFFPUZW/iZE1fQsI6BlW5FtCAdiTNatSc/iixpiFJoZy7Q44qeXRe7uQvE4saoGemzc&#10;/321x7QjSu+AyvHtdR+7mfTQ0SZ//bLp2zgqB0QNMcqzlVl6NNZW1SLHo5OLx+IDRcRZ41ahRP20&#10;CrIG8AgCPUlIlWanUxwsqCVdnYp0fYb76eatBjcxC8Ig0LVhtIqWRhz9/huAf73LcbMVz0gyHrfA&#10;TYxU4Ca6PplI6vx59cVgg8gAutFIVCdAV4MJBFmVAVa2HKA/Lm+L2L3HvyPzkuW070NSv/fwIq8Q&#10;5ByZBHeluqimySVto2XgZU32ANsGOumU3XHQ5tZv/HmCtjQCEfgAAAAASUVORK5CYIJQSwMECgAA&#10;AAAAAAAhAD0clAYhGAAAIRgAABUAAABkcnMvbWVkaWEvaW1hZ2U0LmpwZWf/2P/gABBKRklGAAEB&#10;AQDcANwAAP/bAEMAAgEBAQEBAgEBAQICAgICBAMCAgICBQQEAwQGBQYGBgUGBgYHCQgGBwkHBgYI&#10;CwgJCgoKCgoGCAsMCwoMCQoKCv/bAEMBAgICAgICBQMDBQoHBgcKCgoKCgoKCgoKCgoKCgoKCgoK&#10;CgoKCgoKCgoKCgoKCgoKCgoKCgoKCgoKCgoKCgoKCv/AABEIADAA4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3D1pA6no1AC0U3en96&#10;l3r/AHqAFopplQfxUCVD/FQA6ik3oTgNRvX+9QAtBOBmk3p/epDIoGQ1DAbIybeRiuF+Lnxl0P4Y&#10;6Z5txH9ou5Mi3tY2+Z/c+grrPEWs2mjaPPqd2/7uCNnZvYCvmXwxok/xx+I1x4u8W3yQ6ZDcfKss&#10;gG9QflQf1r8r8ReLMTk0KeX4Fr21V2Te0V1bNKcebUh1rx18f/iGft9hbalb2sp3RR6dbuihf94c&#10;t+dUtP0X9oqC4Wazi8Sbw2QXklwf++iR+dfS9l4h8E6Tax2SavYwpGm1V85RgelbNrNaXUC3EG1k&#10;f7rL0NfA4Xwohnlb6zVzOU6mjdmnbr30Nva8vQ8c8BfFb4peGUz8WfC80enphW1JofLaPnALgcY9&#10;xXsmk30F/bpe28yyRyKGRkOQQR1FcX+0Xaq/wj1lgv8Ay75x+Iri/wBkr4i3Go2dx4H1C5aR7P8A&#10;eWrSNz5fTb+B/nX1mVZ5U4T4mo8PYqq6kZxvGT3vtZu2uhnbmi2e7Zz0oqNJFC8mneYh/ir9kV5J&#10;NGI6ik3r/epN6f3qoB1FNMiDndQsyMcA0AOopvmJ/eo8xP71ADqKbvT+9S71/vUALRTTIo70nnqD&#10;igB9FM85aKAPyLl/4OP/AIgpM0a/s8aadrEf8hZ+cH/dpg/4ORviAV3D9nbTR/3Fn/8Aia+Y/if8&#10;BPhron/BNPwV+0Fpug+X4o1bx5eWF/qHmk+ZApnIXb042D8q9aj+Hn/BPz4LfsefDHxt8Y/g9qGp&#10;+KfH2h3L299aXRVUuFlKKWGcdx+VfvmIyjgmjRVSOElK85RST1927b32sj+eMPnXGGIm4/WErRUm&#10;2tLO1um+p6J/xEifEBicfs9ab8px/wAhZ/8A4mh/+Dkfx+NwH7O+m+n/ACFn/wDia4v9or9nD9hH&#10;4UfBu7+CWpaE2h+OLPwDa+I9P8WXl4R/aV1KebdR0bHp6Vxf7BPwh/ZLvv2WfFnx1/aW+Gl1rw03&#10;xZZ6ZCbW5ZHiWcY3cdcHn1rnjgOB5ZbLGfVJWUlG13rfqtTV5txj9fWF+srWPNe2nmnpufT/AMAv&#10;+C2v7Sn7R/iO88K/Cj9l3R7y6srNrm4Fx4gMKogOOrLjJPAHUmuL1T/g4w+J2h6vcaTqn7N2nxXN&#10;rO0U0Tas/wArA7SPu+tGh/s2fs9fsIav46+K/i7StX1Xw7feKtM0vwzpdvqDRNFDOiyiV2HLFC3G&#10;fSvHv22v2Pfhn8HPgn8RvHtlYTT6xZ/Fa0tdL1K4lLSDT7qxFyEP945cfN1rhwOD4PxWZezeH/dz&#10;5VHe93a/XpfX9TsxmacWYXA+09v78btrTbpp5nrh/wCDkX4hY2/8M76b/wCDV+P/AB2nR/8AByJ8&#10;Q/vr+ztp2P8Aa1V//ia818BeE/8Agnn8Ef2Mvhd8WP2jPgnqWua143tb8NdabdMuGt59uSM4HDL0&#10;9KveLv2f/wBhz4dfs9aD8JviD4abS/G3in4Rr4y0vxxdXRSM3sqb47NR0xzt29OPeur6nwW8R7NY&#10;KduZxTvo7Oza16HP/aXGHsef60k0k2mtVfZHeH/g5D+ID/8ANvOmc+urP/8AE0H/AIORfiAUH/GP&#10;Om88f8hZ/wD4mvn3/gm/8Jv2bPFPwv8Ai38Xf2kPh3P4gsfA+k217b29vcGOQBjIGAwe+B1r6L8L&#10;/sEfsRaT4s1b416l4G1DUvh5ffDRPEul6Q923mWjq6iRA3fg9D3qsywXA2X4yeHlhJNxtqno3ZO2&#10;/mPA5lxli8PCqsUvevdNapLq9D3n9jv/AIKWeI/28vhZ49l1b4d2/h9vD8EKr9lumk80SdeoGKYr&#10;uo2+aw+b7u44rw7/AIJu/G/9lvxV+0b4w+En7Nfgm88N6L4q8Gq1raahNuaW9hcsSCfVa+nPhZ8J&#10;dX+IPij+zJoHjtbZ8X0v9zB+6Pev8+fpQcLZpiOPMHTy2lKnCrFKK7d9fQ/X+D8wrY3K0601Ocbq&#10;T7tM3PgV8GpfHeqLrmt2jf2Xbt8qleJ29PpX0jqfiHQfBtlaw380VukkyQWydyx4CgVULeHPhj4T&#10;y5jtrOzg+nA/qa+cdd+K2q/Eb4uaVqDMRYwapCtnbseFXzBzj1P8q2wWOyvwlymhguf2mKrON7u7&#10;V7Xb8rH0tpT1PoD475n+E+soe9ixH5V88fs+avPo3xD/ALQgG7bp1w+3sdqFsfmte6fHvxXpOg/D&#10;G+tb+cCS9tmht48/M7legr5mtfGlj8Ifhh41+NWuj/Q/Dfhm4ZSzY82Z02pGPcn9a4eJlLPPFzKq&#10;eHfNJcraW6V7u/yMMVU+r4OU+yZ8661/wcZ+PtF1y80gfs86ZILO8lg3/wBrP821yufu+1V0/wCD&#10;kXx6Qcfs6abj+9/az/8AxNUfh3+yd+xLpvg3wf8AAz4veD5JPHfxC8FXXiJvFk995a2UuwyrGMkD&#10;vgDvWX8Ef2Rf2P8AwJ4I+Hfwk+NXgW51zxT8WmvBaeIFuCg0tEkdIioHuuffNf6BYehwTDDr2mEk&#10;2tNG9bXvJa+TPwutmHF0q3uYpd9lpfZP7zoB/wAHI3j9vm/4Z403/wAGz8f+O07/AIiQ/iCRj/hn&#10;XTf/AAbv/wDE1wvjz/gn58IfDH/BOvxB8SLfw2ZPHmheIri1+2ee26aKO78ofJ06Fa9s1L/gmn+x&#10;94W8U/DfTtX+Hn2iG/8AB2q3/iSOO8fNxPbQ27+vykF36U5vw/hTUvqsnq1o3rZXvuEa3HM5W+sJ&#10;aX2/4By2i/8ABxV8T/EutWXhvSP2cNNlur+6jt7eNdWfLu7bQPu+prX+Kn/BfT4zfBj4gap8MvGX&#10;7O+hjVdGuPIv0tPEBmRJMBtu5VwSMgH0OR2qt8JP2Of2Hdd1PS/2pfC/gDU4vB9z8PdS1+HQ2vW8&#10;60vNPuEDPG+c5IzgdMjNeVfCDxh/wS+/aM/avtfCEfwE1+SPxdNa2trJfXxZv7QeaUzTyNuydytH&#10;+KmsqWF4VxFSUqODlKnCN5d0+2/Q0rY7iihSSq4tRnJ2Xmu9rHen/g5D+IJHH7O+mfT+1n5/8dpG&#10;/wCDkL4g7c/8M86b/wCDZ/8A4msTxJ+z5+wf4q8bfGjRvh18Hr2xh+FHhK9N4s90xMl7FOF8xOeR&#10;tDdfWpfiz8Pv+CY2nfsp+H/jn4S+AGp20/jbUJNN0N2u2Zra4U43uM428Guj6vwZKUUsBPWy0eza&#10;vrr21MfrnFyi28ZFW623V7du5rf8RIfxBB3N+zzpv/g2fj/x2lH/AAcj/EBjl/2d9NXb/wBRZ+f/&#10;AB2ue/aN/YQ/Zt8P+GPi1p/gLwV9m1bwj4N0fV9JYXLsUMy/veO+T+VbNl+wX+yxonh7xBY+IPAX&#10;nah4b+Dth4gvJVunLNdyszM2M/3RjFV7HgDlTWGlq7JXd+nn5k/XONudw9utN3Zf5Fj/AIiQviDn&#10;/k3rS/X/AJCz/wDxNdRZ/wDBeX46X/wjv/jfB+zZoo8PabrSaVLcSa+yvJdNGJNiLty2FOTjpXC6&#10;94G/4Ja2f7Fdt+1JB+zxqwhvtQk0e3i+1t5q3YR8Sdcbdy1gftVt+wb+zx+zpofwW1D4Wa1J4k8R&#10;eAofEGjSQai32WHULmBokndCfvBkBPHQVyVMLw1iZKnh8DJScmtX2369DaOY8S0IynWxaaSTVl32&#10;P00+Dv7VGp/E34R+FfiTP4ct7Z/EHhux1N7cTMfKM9ukpTOOcbsfhRXkv7JMyL+yp8MlMhOPh7oo&#10;yw5P+gw0V8vLJcvUn+7/ABZ0f625z/z8X9fI/O74uWtzd/8ABGb4brZQSzf8XSvyywxlmIzdc4H1&#10;Feq/ED9o2y+CP/BPz4H+Ebn4DaP4suPEXhq+gt73VrYvJpz+eVDp/dOWzz6V4V+zt/wVM+NX7NHw&#10;etfgToHwh8H65o9hfXE8E2vaZcTSh5ZGZj8sqqMZ4+Wt7Tf+Cy37QNp4C/4V6vwG8CXFrGLhbea6&#10;0i4aS3E0jO2z99gYLnH0HWv03FcO59OXs/q/NGNSU0+a11K/zVrq58zhM6ymnTUnUcZOCjtdJpr8&#10;7Htt3YX37SfwL8RfswfthfCqxtfH3w7+Hqa34b8WWcodpLQLiNWYd8AZGSDXn/8AwT8+JHw++Df/&#10;AATz+Ivjz4m/DJfF2nWPjewddGluBGrzBco+eeh5rzPx7/wVf/aJ8c/BCb4PXXgHw9aXt1pSaZqH&#10;iy102QX9zZr0iYliuMcZA/AV5D4X/aN+IXhT9nTXv2bdO8NWb6P4i1SG/vLya3l+0RyRjAVDu27f&#10;qpPvW2D4TzatgZ4etBKMqkXyqWiSfvNdr9jDFcRYGjioVaEryjFrma1d9r+nc+s/i78e/EP7WP7D&#10;V98U9U0mO1uLn4zWq/2fbSbktYtoEUY+i4Hau7/4KhLJefsw+PrfT4pJnh+Jnh9JEjjLEMuiRAji&#10;vjr9kT9uL4ofsiabq3h3Rfh7pPibR9XuI7iTR/EFnJJDDcp9ydMEYYcevSu++En/AAVv/aN+FUvi&#10;ma9+GXhPxG/i3xE2sah/wkGm3EohlKLGEjCSKAqqoABBI9T0rmxXCOcYPMPaYWknGnJSirpXTt91&#10;rG9PiPLcVhrYibTmmpO2z728z2P/AIac0v8AZv8A+CcfwLtNd/Z+0Xxs+safrEUY1q1ZzYFJ/vKA&#10;Dhju/wDHa2vgtZXn7QHwp0v9gT9sb4V2I1jTvheNa+HnjKxnWSW208QAwh2x8uFAHBwdoBHevHfC&#10;n/BZ/wCP3hbwuvhOP4AfD68tU1C9u4VvtGuXELXNw8zqg8/5VBfA9gK5kf8ABV39opPgYPhDb+BN&#10;Bj1KPQW0S38a/wBnyHVItPPSENnbkLhQ2McZxnmuanwvxBsqCjJzclLm1V3e/wAuq6m0s+yjl/it&#10;+7a1t9LW/wAuxofsFHzP2IP2mgyszN4RtRu654lHpX3N8EvFSfC/9mrw7fav4ag1S40j4DSXc2j3&#10;ykpOpnjIRx1wRX5qfsb/ALcXxS/Yph8R2fgn4b+H9et/E0MMOoW3iSxmmTbHuxgJIg53c5znArv/&#10;AAl/wV1/ab8OfGvWvjXqXgrw5qt1q+jx6XHo95psy2NlaowYRxIkgOM9dxOfaunO+Ec8xeOqzhBO&#10;Gkk72bdkml223M8r4kyvDYWEZTalZpq2i13v1OG8aftqazF+1LoH7Svw8+E2l+CrjQ2iK6NpMRjh&#10;mVT85wR/EMiv19+AH7RGh/FLwRYftM/Bf/TNF1qNT4j0WNgZLG4xhwV9QfzFfjB+1n+0/wCNv2uv&#10;Glr498U/DnRNBuLWzFslr4d02SGNlBzkh2fn8ad+yh+19+0B+x342/4S34UalOtvOVXVNFvImktL&#10;6Purpxg+jDBHqa8zxC8Jv9deHKEqS9li6KvB3u4u21+qDhvjj+xM2mqj5qM3q0ra90j9nPjj8arj&#10;4j3/APZOmyPFpcODg8NI+Op9vauI0C9h0vWbLU5BuW3uo5CF6kBga8g+Hf8AwVw/Yj+Lemxn41fD&#10;bxJ4J1po/wDSptKtmuLUv6qV5x9Vro9S/b7/AOCZXhmz/tI/FHxbrLLytjZaLIpf2JKL1+tf5z8W&#10;fRv8ZMw4oliKkOeSlpK+lulkfumH4y4fq4dVFWilvr09T17xFrvi/wCOXjNVsrWSRd2y1tl+7DHn&#10;7xPQHGMmvi//AIK9ftd+GNJ0ez/Yp+E2sLdR2d5HdeONUgbKSzg5W3UjrtIBb8B61iftW/8ABZ/x&#10;Z4u8MXHww/ZF+GsngfSLkeXea/Ou/Up48EEJj5Ys5+98zccEdK+D7xNW1C6kvrq3upJpGLTSuGZp&#10;GJ+8Sc81/X3gT9HDFcM4yWd8RVFPFST8+X+tj8t448RKOIo/U8C7ptXkvLov1Pv39rH9nLxP+1T8&#10;cPgl8PPCevrpP9pfCGOddSkjZ0jWCEO/CkfTrXY+IvDV5Y/Gf9kXSrG6F5HaWctr9piU7ZGimdWP&#10;/jpNfOnw0/4Ku/tE/DH4HW/wcsPAXh+9utO0mbTtF8VXmmyNqFhbOCDGrBtp9uOlVfgd/wAFQPj9&#10;8DfhLD8LrLwJoOtSWJuDoOvazp8kl3pJmzvMTAgdSSMjqa/bKnC/EvIqcYRcYOSirq7Tuub8Vp5H&#10;zdLPMljq5SvJK+nVWdl92599eE7fR/icdF+E8tyrWHi/xN4jRh/C5t7y3lH14Vq6TQ/Gum+I/Hng&#10;zxRdwNe6fHYeNlMO7HnQxvAuzPbKrivzH+G3/BRD47/DMeDTpfhnTLqXwXqWoXtlcXdvNvuZLz/W&#10;+dtcAjPI27cH1rS8G/8ABTH4++CtF0XRLLwLodyuh2WrW9vNcWlwzSrqDKZmfbKMkbRtxj3zXiy8&#10;P+INLRTS03/roeouNMt9m73T32/A+tP2NP249E+MnxH8Z23gr4NWGh+D/h38H9UGj+E/O85J/wB6&#10;jyCQ4Gd+3HA5DGvm74UfHyw/aF/4KS/CXxjpXwZ0jwVDa65Z2v8AZ2i25jikYSFjIQR1+YDPtXlH&#10;7Hv7YHxQ/Yv+IOrfEPwD4J0zVp9Y01rG6tddtZZITEzhzgRsh5I7k8V03xV/4KE/Ff4r/H7wd+0H&#10;d/Cfw1o+qeCmWTT7HRtPmjtbhg3mDzVLlid3HBHFfU0+EcZgcZVhRo+5OnZS5tnbVNdbvqeFW4ko&#10;47D05VJ6xldq26vpZ+h9GfDnI+K/7cCt/wBALVv/AEc9ef8AxORj/wAEyvgGVP8AzP03/obV4xpH&#10;7bHxc0XxD8VfElt4P0tpvi5Zz2+vpJaz7bZZnZ28jEnGCf4t1Y2s/tQfEnXfgT4P+AN54bsl0nwZ&#10;rDajpt1Hby/aJZGYkrId+0rz2APvTo8K5xCSbit4vftBxf4kVOIcvlHVu1mtut7o/SyxjtfHn/BR&#10;nxr8Db7Bi8WfBvTUjjboWiG4/pWPqfiSPWfjh+1N4dgYeX4c+FVjpKr6GGNwR+dfENt/wUX+PNj+&#10;1bZftcWfg7R117T9FTS47D7LP9kkhVNnzDzN2cf7Q5rN8N/t3/Gvw94r+KHi8eFtLuLv4rWrwa95&#10;1nOUt1JY/uQHBH3uNxavHjwRnEaqqJK1o9ftKSv+CPQXFmX+x5G3fXp0a0PWPFYz/wAETvDjY/5q&#10;ZL/OevRP+ChX7Tuk+BPgn4N+BN1+z/o2s3Gu/B3T3j8WXVqWurAOroNjY42lN3tur4/v/wBqH4la&#10;j+y5Y/sm3HhmzXw/Y642qR6gtvL9qMrFiVJ3bdvzn+HPvXsWu/8ABXP44+JPgf8A8KK1r4IeB5LH&#10;/hF20JdWk0u5a8jhMLQ7w7TY3AHcOOv1rur8M5tRrRqypcyjOcmua1k7Wf8AwDlpZ9gakZ0/act4&#10;pLS92t15H6TfsnGQ/ssfDQrbjH/Cv9Gx8v8A04w0VL+yVPEn7KvwzR0ZWX4faKGHp/oMNFfCTlLn&#10;eh3KVPzP/9lQSwMECgAAAAAAAAAhAEjwXzOKFwAAihcAABUAAABkcnMvbWVkaWEvaW1hZ2U1Lmpw&#10;ZWf/2P/gABBKRklGAAEBAQDcANwAAP/bAEMAAgEBAQEBAgEBAQICAgICBAMCAgICBQQEAwQGBQYG&#10;BgUGBgYHCQgGBwkHBgYICwgJCgoKCgoGCAsMCwoMCQoKCv/bAEMBAgICAgICBQMDBQoHBgcKCgoK&#10;CgoKCgoKCgoKCgoKCgoKCgoKCgoKCgoKCgoKCgoKCgoKCgoKCgoKCgoKCgoKCv/AABEIAHQAh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JxzQDkZFNfOKVPu0ALketBOBmmOCDTz0oAaGXbkU15UB61T17xBpfhvR7rWtbvo7Wzsrd57q4mcK&#10;kUaqWZiT0AAzX5D/ALZ//B0Z4a8FeO7z4efsZ/CiLxnHZs8MniTVJnjtZXCkboY1Uu6hu5wG7HGD&#10;XXgsvxWY1OShG5nWq0qEOeo0l5n7BGZByGqRJVYDmvwZ+E3/AAdUftNeF9Vt4v2g/wBnDRb7TmuM&#10;zXGiyTWsyx+irJuVjnvuA9q/Wz9hb/goN+zv+378Mk+JHwQ8TLNJCQmq6NdMFutPlI4SRM5HTg9D&#10;W+OyfH5er14NeZGHxWHxUb0ZKXo7nvmR60VCHQDAPWg3aqdteabk1FQi9izg9actyjdKAHucLzSR&#10;nK5pC4cdKWPAXFADtwziim/x5p1ADH+9RQ/3qKAFZSeRSqCBg0p6UiEkc0ANkUk9ac2dhHtSMDnO&#10;KJM7OKAPzJ/4OdP2vPEPwF/Y+0f4IeCNWuLTVvidqklndSWrFW/s63VGnTI6bmkhX3UsK/Mv9nP4&#10;EeG/hT4KtJptPjk1q6t1lvrySP50dlGUU9guccemfavpz/g7JtfEMPx7+Deq3buNFbRLpLfc37sX&#10;C3KmU+x2GLPtivJ9PdZ7OOSJlaNoxtZe/Ff0N4S5dg5YKVdxTl/mfzX9ITPMywODw2FoScYTb5rO&#10;17dDP8VeDPDnjPTG0vxJo9veQPkbZ4wxH0Pb8K4n9hf4t+P/APgmv/wUX8I6v4KluJvCvizUItP1&#10;Sx5IuLaVwrL/ALyEhlNemk4XafwrgvjX8cbf9niwsfiPY6fb3GvWV4r6Abi3WTy7gch/m7CvuuMM&#10;lwOYZPU9pZWV72PyXwm4yzzK+JKeFpuVWFV2cb3+evY/bn9u7/gqr+y3+wB4RXVPit4m+161cweZ&#10;p3hvTSHvJ8jj5c/IPc4FflF8R/8Agvv/AMFRP2stdurL9kf4Rf8ACP6P5g+xyWOmtd3CoGxl5GGz&#10;J7gA49a5v9jr/gm58SP20fFDftift1+KtS1M65cfa7PS7iYmS8UnI35/1cfooxxX6R+Bfht4B+GO&#10;gW/hT4f+FLHSdPtYwsNrZwBFUD6ck+5r/OLjzxz4b4LxU8vy+msTXi7Sd7Ri+3mf6NZTwtiMwoqr&#10;XfIn9+p+bN58Z/8Ag4Xs7lviRL4q8SMYz5/2dY4Sh9vKA547V9X/APBI7/gvN8SviP8AGu3/AGMv&#10;28tFGn+Lr66FnoniD7L9n8y5AAFvcRn7rsQxDjgk4wOM/SRiAIz/ABCvzD/4L0+ANJ+HHxK+Gv7R&#10;PgtP7N8Q3F7Lb3V9afu3d4GSSKTK87huYbuuMe1ed4Z+OdXjriKOTZhhYwdRPklDo0r6+Vkb51wv&#10;Ty/BuvSk9O/mf0OQ4ZdynqvepIlIBrjvgD421H4l/A7wb8RtUiVLrxB4V0/UrpU+6sk9tHKwHtlj&#10;XZxfd5NftzjyuzPjAVSDk06iigBj/eoof71FAD6AMcAUE45oByMigAY4GaRzhc0jnHalc4Q/SgD8&#10;wP8Ag6N/Zmufi5+xPo/xt0XTpLi++G+vedcGPPy2N0FjmbH/AF0SDnsM+9fmt+yz8TIviV8I9Pup&#10;51N5YRrZ3i/xeYigbv8AgQw341/R/wDE74eeFfi14C1r4Z+OdLjvNH17S57DUrWVcrLDLGUcH8D+&#10;fNfzQ/HH9lf42f8ABMf9vDWvgRd+G9Q1rw/qdwJNHm022kkW9093JhnAAP7xOVZeTkMO4Nfrfhlx&#10;HSy3FPD1nZP8mfk/i7wfLirhuXsl+9pXlHz7r5o9m7dfwr57/aAig8W/tWfDfwR4jg3aVNqVuJFY&#10;4WXdMobP0AA/GvpmfwH47srBdRvvBuqwRPGrB5rGRQARkduK8B/bF+D3jDxLpGm+PPCFlcLq+gTe&#10;ZFGqlZGTIYlc9wQDX6/xxT/tzhfEYXB1Vzzi0rPuj+ZPCOpHIOPMPWx9NqN2rtaJn7N6TYWOl6fB&#10;pmmWyRW9tEsUMcagKqqMAcdsVYJG7eB1X+tfmH+z3/wXqtvDXhGx8F/tCfC3ULvVLGKO3k1TTWG6&#10;fHy7mRsYbHXHU9q/THRNVi1vRbPWbaNljvLSOeNHHIVlDDP51/hl4heHvFHBWZyWaU2ueUuWW/Nr&#10;uf6t5TnGX5ph1PDzWyLu7pgV+aP/AAXPvb74sfHT4N/sy+EbQXesahePNDaxt87G5njt4hj3ZJMf&#10;Q1+mNhp+o6q3kWFlJMzDAWNev+FfGXwN/Ye+Kvi3/goNN/wUK/abuoLWHRdcMvgnwSzCSZLaKLba&#10;vNg7YdpIkMYyS+7OM5r9W+jXwhjsdxg81qUmoUYu11ZNtWVvxZ81x1n2Ay3K3TqVF7z2v2P1++Hm&#10;keHPhD8P/Dfw1j1KOOHR9GtdMsvPkAaRYYVjX6nCiusglDdWU/SvkfSbr4gfG74hW0klxK0kcytu&#10;RiI7dAc/59a+sLJHiVY3bO1QC3rX9o5ll/1GajKScnq0uh+RZPm7zZTnGDUE7JvqXFfJxinU1CMU&#10;6vLPaGP96ih/vUUAPPSmp0px54oAwMCgBGxjmoLu9ihhaSRtqqpLMT0qSQFu1ZPirw5beKtAuNAv&#10;pZI4rqPa7RNtYD2NEbcyTJnzKN47nlvj39ovUb3VJPDXwo0h9QvFbYblYyyg9OAOv1PFcTqfwU+N&#10;nxG1qPxJ4qtbf7VHDthubpUDRrknauBxgsff61734O+HfhTwPp66f4f0tY/70hGXf3JPWteV44VJ&#10;dwo6V7VPNKeF93DU16tXbPnamT4jGXnjKrSfROyR+c/j79rz9m34d/EzV/gh8TP2hdB0PxFos/k3&#10;2leIJGtCWPQoZVCuDkEEdQeK6yy03wL8QIbebTrTwr4mhkj32/ki1ufMXGcgD5ulcr/wXZ/4Jb+B&#10;f22PhLN8Y/hTHp9r8UPC1mXs2WRVOr2q/M1rIe74z5ZOcHjoa/Hf9lf43eJ4b2X4a+KL680/xBo0&#10;jQxSGZo5iI/lZCRghlxj/wDVXoY/iTNMHlixtGHPy/FHVNeatuj894uyTC5Tg3jMJD2kY/EtG0u5&#10;+vy/sc/smaZ4rXxlrX7KvheS/WbzY5rrTW5YHOcE44+lerDxfp1vsj0jwdpVusSgIvks2AOnVq/M&#10;fwv+1R+0P4Pihg0H4xa1HHbvujglvDIn0IbOR7Vj/H7/AIK+/tRfCvQWsNK+IVvNrV5Hts4/7JgJ&#10;i7eYRtP4epr4uHEHDnG2OpU8Xl6qzWzkrpd3qfO8N8dZli60cDgak48z2Xb/ACR+qD+JvFevutlZ&#10;tMykH9zY2+0Yz6KOnA9a6vwL+zV448USx3Os2x0y2dsu1x/rCPZfX/Gvnz/gjJ8LP2uIvhXeftu/&#10;t2fFbVr3UPEFmZfCHhC8lENvZ2+04uGhAUCWQcKuPlQ+rYHvut/tJ/E/WJ2mtdVjsou0MEY4H1PO&#10;a/QsFTlGMsNllGFOC3aVl8rH2+ZYXC4GrGpmdaVWb1t29T6I+H/w48NfD3Sl03RbRVJA8y4YfPIf&#10;UmukWPDKM184fAPxd8Wdf8e2rXeq393p8mftXnZaML9ccV9IIvIAOa+XzTDVsPimqsuaT1ufc5Hj&#10;cPjMGpUYOMVpZ/mTLgDFOpqqc5NOrzz2Bj/eoof71FAD6M0HpTY84xQAOCelDxqV5FOoPSgCuy7V&#10;yB2rxf8Aa5fxRbaPpt5pN5NDYxySC8aGTaS5xs6dute0vJGCQzfWvn79qL4pTvczfDaLSl2BY5Jr&#10;iTseo216uR0alTMYcqvZ/gfPcTYilQymfNLlutLb3PGYHnub6P7bqDqJJF3TSOW2jPXmvgn/AILv&#10;f8EyvEnw9+JHhn9t/wDZQ8I3GpW+vSQx+JLHQrFnP2wLxdYQdJBw3+1yeSa+8QWZRubpXt/w9+Pv&#10;gbwh8C9a8R/Ef7PY6T4O057nULq4YGPylBbPPfPT3r7HiClKjSjOnFNO6lHpqfCcIVqeIlVwlZX5&#10;1bXW/qfgF8TvilafCrwOuv8AiW3MOoNCqx6e4w/nleVI7YOc19Cf8EPv+CT2uftcfEGL9vH9rTS5&#10;F8H6XffafD+m3yAJq00bcMyt/wAu6Ef8CI7jOeG/Z3/Z1vv+C1//AAUl8S/F228IHQ/hPoWrte6p&#10;FApEbW6nKwrjA82XGT6Amv2Cm+NNl4a8CR/CT4c+CbLR9BsbMWVlaQKFEUSjaAoAAHSvjci4a/sq&#10;nOFBL2s3eUv5U9kjpyTh/K+BaM69T3q03K2n4LyM340eK7nxD4xu7Ky1YS6XayeVYwwHbEiBcAAf&#10;pmuVs7K8vbj7FZQNJK33VjXkU6107U7yRYrPT5ZGZvlCxk5rc0z4X/EXVHZ9P8MXitwN3l7a/SKb&#10;weBwqp86Wlvn5ny2IjjsyxjquEnfXvuz6D/Zq8K694U8FfYvELqGkuGeGFWDeWpA4yPzr0tF5GK8&#10;r/Zv8IeO/COlXVr4w3LG8itbxNJuK8HP0r1SFgTX5fmUubGTfMnd7rY/ZskjyZbTjyuNlaz3H5+b&#10;FLTf46dXGesMf71FD/eooAeTjk0xp4xwW60shUD5q+c/2uvj98Y9P+KnhP8AZa/Ztjs4fGHi22uL&#10;261zULfzrfRNNg2iS4ZP4mLMqKDwWNVGPO7Ae7a5458LeGLuzsde1u3tptQmMVlHNIFMzgZIX1IH&#10;NFv468K3sXm22u2rLz8y3C44znv04P5V8PftEfCq++B/h7QNT/ae/ah8YfEDxJDql5L4H0/R9JhS&#10;/e4ltikyokYAdI0+Yb8BcDmvANN+KXwu8KW98B4h8capDqvgXTPEOmzaNpPnTWmnwNKLie5TdsjG&#10;Q5dSeTnHTFdEcNzQugP0k/aC+JGs+FvC8d74KljmkkuvKnmiIfycrx07mvEbHwB8Vfilqh1O50+4&#10;lkm+9dXXyqAD2zXmP7OH7UXh/wCEf7S3ir4KWPg7xNr3g1fC/wDwl2seLtSs8rbG4E90hJLYWAQx&#10;MqnGSwx0FeyD/gqR8BB8OtP8f+GfBnifURr95cw+E9Js9JP2nXIreCOW4urdSQDbxq65lYhTxjO5&#10;c+tgsfWy6k40qa5n9o+azTh/+1cVz1qj5NNOh1/hD9ka2h23Hi7WWduC0NuMD6ZrE/bf/YF8NftX&#10;fsleIv2YfC/iabwr/bkkEjapZ5LFo33BZB/EjdCPSuq039qz4Z/GP4JQ+K/g78RtHi8QeIvCL6r4&#10;d0e8vohe/NAZEY25beQCDnAwQCRxzXgfgn/gofrfxQ8D/CG40rxla6W0nhVvEvxc1Ke3B+yWNpm3&#10;mQAfcaa6RgnfFcdTMMyxUlOcno9uh6GAyXL8vV6UEn36nsf/AAT2/YS+G/8AwT8/Zz0/4HeBil1M&#10;rGfWtXaELJf3LD5nb27AdhXqNp8F/hxa3s2qp4YtWlmbMm9Mj16dq+Uvjj/wUX8J/F34P+Ovh78K&#10;9K8ReH/FFh/Y0VjJrFqbV7iO/vI0jeHnI3ReYR3r0H9sb9u3wX+yh8Lta8Labpura/4s0nwRNqEl&#10;no9t5501RAwiuLpsgRqXUdeSMkCufmxvtG7u8t9Tuq4XD1re0inba59E6f4f0C0RVsdLgiVfu7YV&#10;H9KurHBG23aOmemK+M/gX+374J+BHwr+GPwS+KVt4k1zxd/Ynh618cajb25mj0O/1LyY4UvJScK8&#10;k0yAKMnDqT1r174efHTxb48/bl+JnwitLxJPC3gPwboC3EflgNHrF293cS5bqR9l+yHHYk1lOFfm&#10;95/eVGjRgrRike7ERomcCkgmRgT6V84ad/wUt+Cet/FyH4XWPhrxK2n3muTaJZ+MG0sjS59SiLK1&#10;ssvdgylc427gRnPFcv4R/wCCivgPwFPoXh/xbqfiHxdqnxE1nVLnwqmm6OP3Vpb3P2dosKeERkY7&#10;z1GSaj2NR9DU+uw6k7QaXcM4zXzp8PP+CkfwQ+Jfx70/4EeGtG15m1lruPRfEU2nldP1Ca2x58cU&#10;hOX2ZHzY2nsTX0PGQW+U9qmUZQdmArfeopHYBuaKkB0q7l6V82ftc/s9/H2++Lvhn9qb9lLVdJ/4&#10;TPw3pdzpl5oPiGR47HWrCYq5gkdMtGVkRGDAHBHSvpU9Kj8tH5ZaqEuV3A/P39qX9jT9uf8AaXHg&#10;D47eJLDwavjTw/Df2GteC7LXby105rK62jK3SfvGdQpJ+UBg2OMZrrPEn7Cvxmtvh78WtI+HFn4d&#10;03UfFXw/0fwv4RjjlZYbO0SJVvYWO0lVJkuMdSd2Tivtf7PF/do+zxf3a2liJuKXRAfFXjz9jH9o&#10;u2j+MnhX4eWvhmXR/iJ8KLDwxo9zdXUsV1Ysln9ikhyAR5SrLczq2CS7qOACa579s/8A4JtfFvxb&#10;47+GvxD/AGeLfR9QtfC/w8m8D6z4T1jWbjT7U6fIY2FxG9vyWBTa8eAHUJyNuD97eVEBjbSNbx4+&#10;7U/WKqdwPKfA/wCyD+z14T8Q6P8AEHTvg/oNv4k0XQYtKsdWtbELJb2qQeQIUPUIIyVA9DXyrZf8&#10;EnfGnw//AGaPiH4Q+H/iexvPGHibx82uaa2oO0dq+nRX73VvpTFclITvdWwDyc4NfoEkSquAKT7P&#10;F/dpRrTjoB+eFn+wH+2J8Q9Z1n4n/GKPwnDr2sfFjwzro0/Sb6XyLPSNPidXtVcrlirtuXgBvbpW&#10;9+0v+wt+1l8QPij8XNC+Gur+F18H/GW1sf7c17UZJP7T06OFIoJLGFAChjZFZw5Py7mXGTuH3j9n&#10;ixjbR9niH8NW8TNyuB8CaB/wTY+MfhD9u+7+JE9hoHiT4c694stfFN1dapqtwlzpF9b2qRLEloP3&#10;Nx88CFJXIKbhgZQE9F4E+CP7f/wx/bD+Lvj3QPAnw/vvB3xV8YWMtzq11rdymoWel21lFZJsiVNh&#10;kWNGbBbBY19s/Z4v7tH2eLrtpPE1Jb9rAfB3wc/Yl/bNtNC8PfBL4qap4TtfBHwvvri88I3mkSSP&#10;e+I7gea1rNe7gFgKO4Zgu7e3OR0rrP2af2CPGngDxdoXib4kf2Wz6L8KJtAtZLOUu1pqd1cvPdzx&#10;ZA2hi556mvsRoIyKEt4iOlJ4ip0A+Kv+Cb/7BvxP/Zn8a6k/xs8KeHr5fD8Elj4J8U2+sXN1dzW0&#10;krO5MMvyWuQVBVMkkcntX2pEpD5IpxhjByBzThx0FRUqSqS5mAxlBbkUUr/eoqAHnpTU6UUUAOoo&#10;ooAaOXp1FFABRRRQAUUUUAFFFFACN92kjoooAapO+pKKKAGP96iiigD/2VBLAwQKAAAAAAAAACEA&#10;CevnpoUiAACFIgAAFAAAAGRycy9tZWRpYS9pbWFnZTYucG5niVBORw0KGgoAAAANSUhEUgAAANUA&#10;AAB7CAIAAABsNFJKAAAAAXNSR0IArs4c6QAAAARnQU1BAACxjwv8YQUAAAAJcEhZcwAAIdUAACHV&#10;AQSctJ0AACIaSURBVHhe7Z0HVBVJusdn5+17Z/fM7tu3OjuzEwwzo5IEyUngEiVnEJEsKAhiBrOI&#10;Y8ZMVATFHFAxoqggGFBBxayAcC9Jcs5B3//eatoLAjozl+0Z7f+pw+lbVV3V3fXrr76vE5+9YcWK&#10;ObH8sWJSLH+smBTLHysmxfLHikmx/LFiUix/rJgUyx8rJsXyx4pJsfyxYlIsf6yYFMsfKybF8seK&#10;SbH8sWJSLH+smBTLHysmxfLHikmx/LFiUix/rJgUyx8rJsXyx4pJsfyxYlIsf6yYFMsfKybF8seK&#10;SbH8sWJSLH+smBTLHysmxfLHikmx/LFiUix/n7Rev35d3tz5srKVV9Ne0dzZ1dVFFfynxPL3iYpb&#10;277mdrXy0eK/xBT8ZQf3L1Hcv8QVyh4p3nK3tqy+HVxS9QZZLH+flto6Xz8sa/VLKv8smvdZKPez&#10;MO5nkby3KZyLzCHRvFlXKjIr2rq6Bp1Clr9PSG2dXZvu1orHFfI5E8auV4rgcyl2oCjmQU1zx+DO&#10;yCx/n4ra29vnXqn4IkqAVy/g+kwR3P+N4i2+UTWoVpDl75MQLF9AWsVn2z+MPOEUxt2UVdc+aAiy&#10;/H0S2v20/osd77AlnDAjI/VpGkO5h7MbBykiYfn7+HW/rPXrnQNOuxFcyUPF029Wj4Rr2KtIkEbu&#10;K6pv7aCaE6lY/j5yYeqcdLF8YJ/v83DuyZeNmKPX3KvtHRGTFMZdca2SalGkYvn7yJVf2/5V9Ds8&#10;CacIfqjb1NlV3drFre/4R3+WMozLrWmjGhWdWP4+cq2+UzPQ1RagFsG9XdJS2tTheLWypaNr64Pa&#10;vuuHc9dn1HSJ2gv81PmDW93R0UlSS2srlfsb1NXVhaY6O//TN7L6FDajX3tGUgTX7FwZDkLsk7o/&#10;hXGTi5qb27vEDxT1uYrRyVetHb97/rAzTU3NDY1NgtTY1tZOFQyCmprpjnqklpbWjo4P8peTrt74&#10;rxHKfx6h8vk3CvOWrKFyf61AsOeMRf89UmVmYHBjYxOVy5zuFDUPfM0Fnt+B7IbWzi6NYyVgzv1i&#10;OdZae7e2T/6GxxbUtnSSlkUl0fOHcy5g2VoX7/muPvMnTZl19sIVqmAQtGzVJtJRr7QgaENIWGxS&#10;8rW6+gaqal/q6no9b+kaCRWjsWqmGqbOOG2ogl+rrZGx38noyow3+0FOP+7AcSqXOcU8qus7nuhO&#10;f43mlTV3nsxr4gMXwf3faF5uXTuvoWPozoK+EOQilKaaFpEGhT8zh6liSoYSKsYjZfX2HIinCkQt&#10;dGTr4ks66pXElY1GKUyQ07L0mRuUzy2gVnhHlVU1slqW0uqmUmqmB4+dpnJ/g1ymzUXv4A8bsGjF&#10;eiqXOU1PruzDmQNYoYIUzv18B29KcsXwPYUUbWFcleOvWrpeR93vywsM4ya8GOh8/hUaFP6snadL&#10;qZlgGEYrTog7OFhmAG6WveuMsYKO+kwAS1LV2NRhWlV1DbVOT51NvDRynB7qaJpMrq2ro3J/gw4f&#10;P/MvSQ66HjZON/FSKpXLnNySKnozFMn7AgHHq+bM0pbvgF0Y90/gTPAgwuHcRs+0KszXKSUtnV2v&#10;pQ++4wWGcVemV1NNi0gfCX+YQNUMHbStpnAsPbTMXZT1bAEfoRB4nTrfhw+AQGHH7kO2rjNsXPxu&#10;3Mqkcn+zVm+KsHP33xwe094+KBdsP1wdXa/tzpf3AEjAkPvVys7Xr9u6Xj+qap2fUqF4osQ5qeI8&#10;twmOe0J+E/hzvFCOOHcNTGAv/sK5wSx/tIT5E1M2iorZV1tXX11Ty+UVJialTLDxkFLlT4Xgz3v2&#10;UmodIeFwN7e0IEJCEuFzl23t7WiQcfgg2DDHxJ78RXCH7SmsaunMKG8NzKwtbOzAQaht7WrsfF3T&#10;2nkku2GMIPL9RzTvaW1bQV3797t7PinzEfP3qrT83IXkPfuPIh2OP5Wdm08V9K9e/O3ef4QqENi2&#10;+FOJP8rpo4i4d1SBkGpq6s6cv0x6vHD5ak1tv/MvWst69JTURDiFmhg2zOn5vEKknDxufQPlFSHc&#10;eZnPQ+bL/AJE4SRTWLV1DeiLNJVw9mJRySuqQEgIg0jLSDgs6Ku1tQ0Wmqx18/bdD7ykgBVdL/bm&#10;b+GtanA5I60S067E4eKgtKro+7Xb06u1El4Nie6OOcK4JmdKsXpIVs/wJYy7K6uWal1EYp6/+sbG&#10;LeExYGWYjA7+Iv0wTm/oGA2fucvKK6qoSn1pAP6gPG7BKAUDFCH9fdR4Kleg+obGqJgDX0tojRyn&#10;S3ocJq0zRtn4YPxpjDRVSSCMAa+w2GvGQlQmNYfL6Gibu+Rxi1aGRAwZo4H0+fdKKWk3Sf3jpxP/&#10;+p0iMv/6lcLtjCySSdTU3Hzg2CkZTQv0RZpC70PFNJas3Fha3uPW1vVbd/9PXIs0Pn1u0EtugYWj&#10;9zdSHLLWt2O1kdnc3Afc78rzWtXbORTh7U7ei9r20qbOf8YU0EhRqVe0sZ07LZXPaI/MMO7VvEaq&#10;aRGJYf7A0IKgkB/l+YYKCWGjhLIRQWqUooHZJO+Kqn4N/sD8Pc9++aM8xd9XkhwqV2BoveYGkSJM&#10;0GOUDLGRUqom2OCRsvor1m1Hs1TVN28KCktMHKaNUZxA2kFfJLhGZD1t1lKSCSbSrt8i9RPOXfxJ&#10;0PJIOf2HT56TTAh2cf7SdcgkhwX9wisgq/+kYDDB2h32lar65s2tjCw5jiWp5uG7QN/aXVzJiFQm&#10;6Qd5g/lL1za3vP9SSPyLBn5sQegJ59peqUCm9/UqPm07eO9JEbzPogSpm7+/7eDlVov4FhzD/F24&#10;nCqmZCSYIk1ktSznLF7tH7ACo4t4gn+g5fQRIlBV39EA/MFubd8RR+wfKpg7TCX5LS0t85atHylA&#10;BPmmE6cGbwgLWrfdwNqNbAawOBz/9kKMq3cAAEVlsjF6Fi5OXnOwnWJKhrKaFiT/vfx1dHYuCt6E&#10;VdA+Ov1eWgfb4+Dhj30kGy+pYmzt7FfdHaTT/CEpaFuJqxgNH6eLM2SYjC6pjyTLsXr89AWpP4CK&#10;Gjqo688RXPh2pc2dmRVtgE/vTOnBl00fkizOl9EWVG5/UYOon4JhmD89S1dJFf7JrcCxfPIsp7Wt&#10;DTPg8dMX4bEhEwPmPH1hf+5OL/5i9x2BSWhqbqmtrU84m6SkS4XAMFeR3RA/eZ4jx7FCJpK6oSPM&#10;GwIFpOKSV3pWbqRHeR0bBDGofOfugxEyuqQRmL3ouMP19Q0IWQqKSiwne9MG7L38ZdzLwu6QdgBW&#10;4uVUeHiYQB8+fq5u6EAaGa1oSF+AFOYPvVhOmnY7M6uquhbnqoK2NckHjmcupJD6AwjnofbhYr61&#10;i+CKHyrOrW2flsK/IuidOpBjI6zgm5U0f+6XyjtF/YIck/zBkZc3dtY0dR5v4uy7aA3N2auyCjE1&#10;/lFGsnWf2d+NLGH+kJR1bTSNJmka89NIWT1sAIYc46dv5Y5ogKwSsj0apKLyD7J66XfukUyizeGx&#10;MFEoAiu37tzDyAWtDyPnBrpYsmozVU+g6po6bXMn0u97+QsJjSVHAxuzamOE8I1BbIOEKn87UQFO&#10;HikS5k/D2DGfW0gqY5NWrt8urszfSDS1M66Hv9Gfjr9s+jMBKJz7X5E8cjt4aGyB4vGSD0nfxXVf&#10;mg7lns4W8cVniEn+cLi5BUUklZVXwvjBKiAh7FDSsycDYO0yo+HD+COjSBKVM97MwXP29fRMjBzq&#10;w7KaT5yKUtTEFP+qrLywqIROZxOv/CRwQ1F69OR5GEW3mUtIOzB+V67eIJ0SISKes2QtKX0vf64+&#10;AWQj4XQ+ePyMZBKhHUfP2aT0u7HaiJ2RKez/ufkuEH4q4uq1dMzFKAJ/W6P2ULkDqqalU+5gMTFg&#10;bxOQglH8kNTN7ti4ojpR3/yFGJ5/IYzBk+fZu/Yc9g8Mnug+E8nOdQb4wOpIH87fKIUJGEIJgcVC&#10;wsLKddtKXvEf7iD1Kyqq5DQtgBcSKmiYuaibOL1NhpPINqN0+469gNXZO4A0NUrR8OnzbNIIEdoM&#10;jd5HrON7+YNVHivw/NQn2FcJZnZhrdwQKqnK73e4jG5KWjpyaP7Q/rwla4TtJXw+xL/8og/mr+v1&#10;65DMGn6EK8zfL00R3EvcQXmcgmH+Wltbg9eHfimuhWHD9CdwyfmJIIL0gfxhVg1avSX9zl1X73nk&#10;sjOSo9dc4UcKCotfiQkmLyS0T/fVK8G12hKxuyd/RsQy0QJ/ew4eJ6y/l79xGuaC7vgzbOs7vuy2&#10;nfvILeNR8gbnLiQjR5g/xLnC/D19nvNL+YMwIipHSvjGrBdVH5giuJMulHUMzitITPKHWGH2krWI&#10;KzE8iAHHG02ycfW3dZtp5z7zl9o/Ov69fuuujAYVmSJETRZYFCLwR4hBd2oG9q6+C12mB76bnHwC&#10;jyQkCvM3Rsno/sMnVCsCgb+gdaGk9L38yQseccB26lu5YZdJJq2N4bsJf2gn8dJV5IicPyi3pn3E&#10;3ve99ttnCuf+GFf4tFL0Tz4TMcnf9fSMH7svEdu6zYCjBkSKS0rzeAUc08kk/5fyB/fRdXogMYGY&#10;1xy95tBhDUJIVX071IeRM5voVVtXjwCoz4Qgt7Ozc8qcFWQbYBH3Hj5JGiFC6eSpc0npe/kzsvUA&#10;f8hEJF5W0fstivnL1gMmlMJ5yLz/ADmDwR9m4bP5Tfyrer8IwXCu9P6iayUfdK3714lJ/kJ3HcTQ&#10;otoYJcPD8WdoRw0ESGn8SvsHPX2R8/fR6sjEqIOGQ8cSSD7at3XxxYYh/3sZ3bq6HtFcY1PzzduZ&#10;JOVxC1B5S+RucvEP9U0neqE7quqbN/GnEonThvRe/vwX/Ew2EvHNuYv8GZZWc0srx9SRKpXTrxVs&#10;0mDwBwHBnOrWUf284dZHgsu4i/e8opUel8HQ4PKHMz5k284nz3MwGMLpybMcVNsYtZdUwzBjRMl+&#10;4u+llGvEYCD9Cv6gxcEhxKgg6Vu7I7gm+TH7j6EmMtFj0Npt9F0sbMzBY6e/+FENo/u1JGffEb61&#10;4xUW/6TAd0lRH+6BvqXLsYTEC1fSVqzdSiJlkt7LX+yBE1idVHabHlD8qhTmE7tZX98Qsi16tAL/&#10;5goO1OKVIaT+IPFHlF3ZJn+yhHq8lMS2vZIg85tdBZ6XyivbBv0tgsHlDwlTnpaJY69k5uDV2ta2&#10;/+hpYkUwXbp4z7967ebdrEfHEs6bTfL+jfy9yMlTNaCu4CD2pC/t5nELtUyp63bS483XbtmRnHoj&#10;7frtQ8dO65i70PkYZlJ/R+whrE7yMeTkHsYYxQnA19rZl+S/l7+ComINY0dyQLC1Lj4BiF2OnjgX&#10;GLSBvokiy7G+/5C6BTeo/EFNre3HXjR4JpVL7iuiZmT6FnAUT2ZvkeeViqSchsb2/8QrLIPOHwaM&#10;f/WhZ9I1dwZ/z7NzR8hS/h8yVfTt1A0nyWpZIkr9jfxhzJas3ChOrh6rmyrp2ZGL2B2dnbH740fK&#10;6mEtdIEETFX07fl3/AQ9IhhavTGirZ1yGeEIrtoQOmKcLm1NEcFIqBrvP3Jq3dYdJOe9/GHiu5J6&#10;U0oQXKNH2MJxmubyHH6PZDeHyeiE7oijH9kabP4gvvVt7XxR3X4yr3H/47o9D6h0ktucU91e34ZN&#10;HsQ5V1iDwp+lkw/GHse3v6Rt5oQAE5U3bIlACAJYqSI1U5Dk5huoZTKZ5Fg6+w3An52LH0YC1X6U&#10;1xfmDyosKiHjhNJR8gZrNoZ3dd87it57mNx1IF3QCebNP3AlqSOs8xdTrCb7yHGs5DlW+pZu127e&#10;wfCs2hiJ9pF+kNWj+Tt59gIIRlPDZfUePKb4IzqflDJWwwL4Yh/pHvk4qpqs2xxJVRIo/c59aQ1z&#10;lEooG87ref0P/P1bkoMiHKXNEbup3D+yRM8fhhmuleesZd5zgvpL85dvaO+2MfuPJDh6zbNwmo5k&#10;5zHr5w2hpeWV85ZtmDp7OWouD4kY4EEP2CpSzc1/yZXUHrcoIFgpr1n8UiT/2avq6utJPrYw/c5d&#10;v8CV9h6zSL82rv6es5YePXG2sYliHXXy8nmPnjxHevj4WX1DI/w2JLp09pJ1hL/vpXXuPXhM8m/e&#10;vuvstxjdufouzucVkUxa2bn5C1aE2E+ZbT5Z0KnbTN+AYHgdwoRBT1/kes9bgUawa7DWcBapAsFJ&#10;5TA1EEVTZi07cf4ylftHluj5g/iPEbwvCVv4yqpqXmEREgIFYqXa2tpJNcxKA8wFKKUbFB4nIjRF&#10;l6Il0jIt1C8tqyD9AqyWnpSjdNGyTQZW7ki6Fq63Mu5TBQI1NbVMsPEg/A0V0ygpLSP5MMl0j726&#10;IwJqZRWV3ALSaVkv8og6hTabnpSJhPfo3f39I2pQ+PsIBOi3hO8WF3iicA+m+AbW1FLms6Ky2sM3&#10;kFzKxvyOqRnuEili9UvF8tevCgqLR6uYkPhGXNlIUdt6it8C9+kB6oYTyUUcoPmTiglibWoFVr9c&#10;LH8D6XTiJWV9O8BHYgUsSKgYk9gZ9g9/t0Xt/Q98JPkjFsvfQIKPlXbjzkT3GWLKxiPG6f4kZ/CT&#10;vMEwaR0xZcOJ7v6Jl1N/Dx/Z+EOL5e/9gnuX/TI/4VzS9qjYLWHRZy8mP3me0ysyYPXrxPLHikmx&#10;/LFiUix/rJgUyx8rJsXyJwLl5OanpN0c+EIMr6C4uWUQH+R8V7fu3KMf5PndahD5u/fg8ZXUmyL5&#10;qC3j6uzsSr9zD7tD0uNn2U3Nb98s2Xc4wcbZh35q5l1l3n8ozbHfuG0H9Vukam9vv3PvwfX0zF58&#10;z5gftDEijvrxe9Vg8dfV1TVynO4XI1Tob6P8oQX+9K1cv5LQ+kZaF+mvw1WN7D2Lu1+ui90fb+Pi&#10;2x9/1TW1kuPN5y76+UsZvRu3qJdBRaii4lfyunZfj9N/1P3EF5GX/8L1oTHUj9+rBou/x09ffCmh&#10;aWQ7xW/u0o4//p1y8lCZX+DPvMLil/kFj56+cPdbqKhrW1vHvyk8MH8Z9x+F7diLEzIlLX1n3FGR&#10;PzdwOTV9gu0UPUvXQ8fPUlkCfdL8hccclNG22RV35Hv5CaVl/M/eEFVUwhy8/dLZq9Jy/IZJKEdB&#10;bY93Y7FWXT31taWmpuYXOXm5eTz6qi+cLVSoquavksctIE8TQgDiWXYur7AIFWCf6hv4LWCtopLS&#10;1rY2/BSUFvfy1bA62s/OzUMdKqunCH+LVm2lfgs+XfB/o8dn3OO/MUT46xQ8soX2SafCwqby+y0q&#10;oX4LVFvXgL3u6Oh4mcdD7/QuEIHXwqISrEX2cQAFBm1Yty169abI6QE9Hl6k+UNTJaVlOIZAH8dQ&#10;0FcPpwjHH8cHfVVU9v4uRz6vEPm93pURoQaFP+ynk9/iLWG7nue8/Hy48uWr16mCN2/cvBbEHXz7&#10;RWiXafPmBKzDAVoUvMV80jQqV/AaG8fc5fa9h1iGsdEydxkizhkqoWMycWqN4EO5OJqWTn5Ba7dO&#10;mbFIRt0ahwmZl5KvjVIxHSLG+Was3r4jp+zc/OPPJCEfAy+larnvyAkJdYshEjqjVUzjhN5nu//g&#10;iZyOzdDRnKFi2vaec+iXQoT1Ln9PnmX/aZjStZu3sQz+7F391m6J+lJcB12Lq5sDZVINOnLi3LcK&#10;xkNGaX4prec3P4h+JXlr2F6/OcuXrgtFv1/L6Js6TBUe/uWrt34zzmDIGM5IReOjJ871N2vjZNYw&#10;dkxLz0i/+2CYjB6VKxDNX119g5bp5PNJKRaOPkNHaQ2V0p3oOYd+nAe7tjV81zB5wyE/aA5XMIrd&#10;e5TkNzY1+c5dNlRce8gYLU1Lj+oaEXyf+F0NCn9whJX0J3J5RS0trWYTvdZueet3O/gs2Cn0SSun&#10;aXOnBqwCfwlnL/1bkgPLRPJTr92S1ratqqrJ5xXJadt4zFgE5+bazQxtKw8nnwDENEjmjt5KurYe&#10;voGnzl2Cybn/8OlPamaLgjci6Lty9brpxKkSKkbxpy+gtfyCom/Gaivq2QH96+kZweu28d9/E3wa&#10;v7SskmPh5uG3MOvRsxvpGaaOPhOnzG55J1Al/C1YubmjoxPWFPu199CJryQ5OXlclO45eHycpoWL&#10;97zUG7cTk5I1jBy9Zi+DYQM0yBkhPyFsx55nz3PPXUwebzw5oPvZ202Re6TUzbz8F8MpPHnmoqy2&#10;9cKfN6F9aMP2naPUzI+cOANbtSU8ZpS6Of2Iay+l3bjzg7Ipt6AIJlaCY51y7e37zjR/mBMUtK05&#10;pk6LgkOevciFORhv4jTZi3+mYQtj9scPkdLetfcIppGdew79fbTGmYtXkH/s5HlxFZOk5LSHj59b&#10;uvr7zQsajCctBoW/J89y1I0nk+VdcYdt3GaSZagP/hbw+cPO/2us7mGBB4MxmL1wJYYQs+GuffHK&#10;Bg70C2wYjx+VTfK4heDPcrKPtbMv/W3xhcEbp/gvomexO3ezxqqb0fx9LcnZe5h6EROznrSuPfmk&#10;C3rUt/Ygbhx0O+P+NzJ6sIjkJy3wZ+XkY+XiF77rwPYde1esC9U0cwleH0pcW/A3SsHgyTPqg2jg&#10;TM/aAychzgrFCQ6zl62nnzNNvJT6rbTuvaxHWN4Qvnu8sSP8DlIUvG6rlq1XY2MT3AYJLeuo2IM4&#10;LMhH1z7zg5et3U6qCQukYgbACYO9xgExc505I2AFbSmF+ZPjWPkHrkRT+IlmL1xOw8lz6869trZ2&#10;QwfvTWG70BSKsDuBy9d5zOGjtiksZtKUWST/Vsb9oLU9vowoKg0Kf6s3hs1ctoEsl7wqUzOwr+/2&#10;5Prjr72jQ9/Gw2teMIYKfIxSt8AZiUMZuCLEymn60RNnDhw5gRSfcH6k/IT0zAc43CYO0xYGh5BB&#10;wqGBA34sIZE0C+FQmjl4kRw+f0JUYTzULNxhcrDsM3upnbs/aRxpR8x+WM3TiVfgIcUnnEPO0eNn&#10;0JeAv+k65s7T5yzRMOK/JHXuUip9CQbzr7bpZPryB84lXQtXlL7Iefk3Ma1LKW/dD+zaGFWz7VH8&#10;yyJrw2KnzlxM8iF0p2DkBJOfee+RpJpZyLYoeqv8A4MNrN2xDVev3SI5yan8qwrYEW1bT1hiHCho&#10;a+RuMU1r+oQU5g8TRfxp/v4SVVbV4OSMO3iisal5tKJhVMw+uq/lqzdZOE3HUT1y/OxIBcNtUXvu&#10;Zj3CXNHLPRWVRM8fRusHWT071xlBqzcjLft5k/R48zOJ1Bfo++MPy0dOnNWz9WxobMIU+d04PYwi&#10;Mt18AsZpmMtomEt3JxlNC5y+hL/la7YImuF3qmvuLDz7QM5T5x7t5u8rocsTwvw5uPvLjBdu3FzV&#10;wP5cEv9z0Aq6dpimpdQtsIyxx/y7ePU2rHL81AVY0wdCXyztFf/CizC08QB/mfcefDFGQ3jqhDkZ&#10;pmQKW4Jl8Dd97jKSD506lyRvOBlkJKXckFTlvyNHb5Ucx1JtwkScom6+C74ZCxdTx2vmEqySnZsv&#10;o2HhN3cZOdRTfBfgUD94RH1iS5g/FX074fdjAJO+lWtk7EEc7a+lOMJ9YXmy5xyMSENj46Kg9WNU&#10;TP7ne2VFPfvrg3DlCBI9f3cys/4txZm18Oe5S9bw0+I15pO8rZ18CGS9+Jvo7k/zh2EeJmeAAC00&#10;+oC9+wwS6s5cuGrpqs2V1dWwHHQi040wfxhXfSu3uENvowq4aFomjrT9648/N+/5i1ZuEm4cCY4R&#10;GiwoKgFJSFgm/JH4AwNj5zbDc9ZS2h/qjz/EKH8T00ztfjsOqqmtHaZkErI9Gsv98Xc7M2uknMHT&#10;F7m9tgrDDyePbNKrUv4/yoo/c1Hb3CVg+XpyqOcvWwfOYg+eIA0K86esZ3ta6H0lHGpVfbvdB4+D&#10;v39JcgqKioU7qqyqRl+YmjGrIC7GWe01a8k/x2jAMaDWF51EzB9I2hweq2bo0NZ9IQN7cuL0xX+J&#10;a2Iixk/ExRu2UuEI3CMVfXvfRWsIf9CkafMjYvY5eM09cOwUydm6Y58O5jKhz1h5ei3hcot78Qct&#10;Xb11gu0U0gsaxOQySt6A9v/64y8ser+Zky9xjPhFtfXec1b2enUSEuYPguFRNJh4rvtfi/XHX01d&#10;/SgVk0Wrt9E7mHHv4ZdSOjDwWO6PPxh+BFInBFtOdC7xSmhfb1s6eM3ZGNnjDseazZFT51BtCvMn&#10;z7EiRpfoftajIRIcxHM4k1VMnI8lnKcKBF993botGhscEbknvtufefI8G3EJudgkWomYP4yBpfvs&#10;qNgD1G+BcED/NEzppMD/WBkSjlAx69FTxP/wqaXUTGcu4V9/ITXDYg4raFupGzrgtCM5j59mA50V&#10;67ejPkZ0a3jMaDWL4pLSd/lDL2M0rdWMJofvjPNf+LPppGnjjRzey19hUYmkltXy1ZuJi4OQ4h8S&#10;2ohySE1avfjDBmM4v5fVx5bgZ3/84dw7fvrCt2N1Lyantba15/MK9WymYDaAYUG1/viDsfVfsFJG&#10;zx4TN5ZhCGU51uGxbycNItiwr6T1YCyp3wLdffgE7gq5btoj/tCyElMxPnA0AVtVVl5l7zFbdYID&#10;nHLsyKqNkf+U0km9lo6thcMqpW7uv5BvEdZtjsLoPM9+ifyD8Wf+/K1Cccnv3v7BnhvaeZKrcbQw&#10;eBwzp+CVYdgT7I+SoaPUeAtFHRsnt7lOU+fMX7iB5g9nmKy2ra3XPGGDl3QlTU7XXlHXVknPVkzV&#10;En46MlHBwslvzaYIUgdCI89e5PrNXyGjaDV11hLMUFaTvcn8yysqkVa3pm/GAzUza58zifz5CGud&#10;T0oZPd5aQcdGRc9OXMuacNlL2AV7txlBa8Op32/ecAsKh8sZbYncg53ac+ikg8dMmj9Mj5ZO0zHS&#10;5OeqTZHDVfhfd5DWsLR0n0VfSNsWvtd//gqyDJ27kDzBxINcbcaZ4OIdIK5qpm44cawmyA989yr0&#10;peRrapqTMCNTvwUqK68cb+gM3LHsNy9oS9Q+LIA/OLVhO/eKq1thMxALG9hNpd8ZraurRxgkpm6u&#10;YeQgPt5C29KNnPyY4/VtpozjWGGmlhxvEblrL6kvWomYv+bmVkwx1A8hPcvOBRwYKiy/KitPvnoj&#10;JfVGdU3tI5zdeVySD2HMEOqDUZpIIlgURHwpaelYIDlwTe5lPc55+fbf1CDMvH33AVbENsDAVFRW&#10;w/5dvHINRWj2dsb9hu7bEvAsYYCFvRm4evByklNvcAt6vzROC6v0+golcsA0Nh4DhmV6m5uaWxAz&#10;wnSRn3Ck7j98cjnlOqZdctGRCGcpHETqh+BCAfaI9lvgg6bfzsRatzLuCZ+NtLA6Ivpe9zax44Lt&#10;5IduT57l8Ar5u0P4S067Cd/uKn83b/a6z4Etz7ibhb5u3rkr/IXC+oaG6zczkI9gq9eIiEqijz+Y&#10;0ubw3frW7pg6MXKYYoLWbpPTsaM/3v0pi+aP+v170sfDH1wxY3vPf/ykrmPmJKFqNkJGX9iF/5QF&#10;/mQ0zYUvQ/5+9PHwB2FCT7x0dXvUHjja78YQn6zgb9y4lQm3h/r9e9JHxR+rP5xY/lgxKZY/VkyK&#10;5Y8Vk2L5Y8WkWP5YMSmWP1ZMiuWPFZNi+WPFpFj+WDEplj9WTIrljxWTYvljxaRY/lgxKZY/VkyK&#10;5Y8Vk2L5Y8WkWP5YMSmWP1ZMiuWPFZNi+WPFpFj+WDEplj9WTIrljxWTYvljxaRY/lgxKZY/VkyK&#10;5Y8Vk2L5Y8WkWP5YMac3b/4fdSDt4fCRCh0AAAAASUVORK5CYIJQSwMECgAAAAAAAAAhAB8etg6D&#10;IwAAgyMAABQAAABkcnMvbWVkaWEvaW1hZ2U3LnBuZ4lQTkcNChoKAAAADUlIRFIAAADnAAAAZwgC&#10;AAAAdCbCrwAAAAFzUkdCAK7OHOkAAAAEZ0FNQQAAsY8L/GEFAAAACXBIWXMAACHVAAAh1QEEnLSd&#10;AAAjGElEQVR4Xu2dB3gUVRuF6QhKEaVYUAQp6q+0UCR0SCEJhCiIAgGkN0FABEIQBQEBg/QSEBSB&#10;BAhVOlKz6QmpJCEJpJDe627KJvzv7l3WSAmxABmd4zz77N65c2fivnPu+WZnl0rXZcmSmiqpZcmS&#10;mirdkSVLapKplSU9ydTKkp5kamVJTzK1sqQnmVpZ0pNMrSzpSaZWlvQkUytLepKplSU9ydTKkp5k&#10;amVJTzK1sqQnmVpZ0pNMrSzpSaZWlvQkUytLepKplSU9ydTKkp5kamVJTzK1sqQnmVpZ0tN/i9ri&#10;/ALljaikvSezPQNLiot1rbKkpn8DtQWpGSlO52Ptdscss49dtzd2/d6kvafSz7lluwVku2sWnifu&#10;/vXm7NU+7Ye5vdjLuUr70FELi1UFuu1lSU3SplatKoi02aABsXI758pttQtPHrJUaqtbKrcF7uIi&#10;tW4UWVKTtKkNHfOVc9X2v+NYvsWtUZ/c6zfvlJToRpElNUmY2vzYRMUzne4h8tFLtQ4xy3cUFxTq&#10;RpElQUmY2mJVvqJ2599xrNLe4zVT8mt+XFJhelay49mAvuMVNQ1o/71P5XZBAz9T56p0Q/xRJUit&#10;Li4sYuSChNTMqz4EYlVUHDVcibqYlbp+FUAcTFhY2Pfff69SPfhv+XdLygmh5E74tOXazNrW933r&#10;JIfThWmZmisD4MV/xcUlRWplWHTK0Yu3V+6KmP7dzZkr4zc5FiSn6Ta/K3WeKts7OG6z4805dtcH&#10;f+7baYTbC700wQPcWaq2d2/cN3jo3GyvoIoDrlKp3Lhxo4eHR1FRka7pvyRp59rigqLgD2ZHLdpU&#10;lJNXVk4FNyBWa4HWvlLnKlXR8Ul7TgaZTVM828W5esc/lGsPWgKNJxcpn5qx7du3b8yYMYsWLbp9&#10;+3ZaWtqcOXOsra1nzZqVkJBQUFBw+fLlBQsW8PL69evFxcXBwcFr1qzJy8sD7jNnzlhYWIwYMcLb&#10;25tVx48fZ1VhYeGVK1e2bt1KB90OJCVpUwt/zOl6HB+pkuKSLM/AW1/+4N9zrGuDHn+qkgvoN1Fz&#10;bjwljR07Fi7R8OHDXVxc3nrrrb179168eJGEsHbt2mHDhm3fvn3JkiWmpqaRkZF79uwZN25cfn7+&#10;3Llzu3btam9v/9133/Xs2fPmzZsTJ05s3Lixp6cn7H755ZeQrduBpCQ9amE0PyZBGR5NANU1lUPA&#10;nRMYETbG1rVON80FsvugfNji8mxXz+bm0ct3FKakP8WEYGRk9OOPP27atOmLL77AL998880ffvgB&#10;+KKiosDRx8cnOjo6IiICl83IyIBIfDcoKKh79+6kCDV/e07Ohx9+6OjoaGVlxRN4nT179rp16yBb&#10;twNJSWLUUhhFfbPVs7mZe5O+ISMWZDpfo0W37uEqSs8Kn7rMrVHf+2OAXzfrsAnfJPx4JNnhdMzy&#10;H2+MWeRr8Il3m8G+nUeQZeM2OWRevUaWKOEMeXrIZmdnd+jQAVJtbGzi4uL2799vaGi4dOlSgsGl&#10;S5cGDx7s5eVlYmLyzjvvtGjRQqFQgCyF2tWrV4cOHUqcECMA69GjRzHjbdu2AXrv3r2dnJwAWuxC&#10;WpIYtdRbPu8OcanVOaDPeI+X+ytqGLg17O3zjpWvwXDv1paezQYEfzg744JnSakahQgbaDLZucof&#10;eKXACrVemOXqTymGZ2tquGJxAaFQrcpXK/OL8/OLCwpp0Y3yVBUSEgJkEyZMINrimtRhwHfixAky&#10;Lrm2X79+mzdvJr8OGjQINDFdUiy2Cqnm5uYw6ubmtnLlSqJwaGhojx49cF+SQ7169eD7Kc4ef0cS&#10;o1YVk+j+cj9FrS6Zzr7KsOjb3/8UMXPl9UEzboxeFP3NVvfGfZj9FbW7pDid121AuR0WrahV6gIZ&#10;dZXRpGzv68X5hVJ5z+Lj44EvMTHRzs4uNjbWwcEBQIcMGQK41FXAZ2ZmBo7UajExMUTVb775Bvel&#10;9qI4mzdv3qRJk3bv3o3pJiUlwStuTYpYsWIFfOt2IDVJjNqUQxfELO/VxlJ583ZxURGOSEgAQSwT&#10;JyY20MHtxV4ZFzzE/TE8BplPF7zSHrNyZ2FKBmWZGPB+FaZmZF71ifp6a9CgGdfaf4Sju9Yz9Gxq&#10;cq3jxwF9J4SOto1cuCFmxc6kPScyLnnmhdwqI15//vnnTOW9evVistY14f1qNVR169aN0grj1LWW&#10;KfgrKiriHINR8Zw8ikQjLdRkSqWStbxEBQUF7EWs4nnpnrzkkTHFUGJ8uCddvPjii7gynadNm8bz&#10;hQsXVthaTWLUhk9aqq+lwqcsuzdrlpRQ5hMYWOvxuml+fIpoVkXF+b0/0rfT8Gyf4OKCshJqtmeQ&#10;9/8+dKlLxVbmhTDtDQ8UauSTgP4TMxW+uu1LiQmaJFpJKyp3PaAAZGlpSePkyZPLSe3j1p49e55/&#10;/nkOydvbG1Kp/Hhua2sLwboeFUxSorYoO9e9UR89Or5dRpY86INZ/A+YCLIJPx4WnorJaNKqKh/X&#10;En3uV2FaRqTNercGPfXjl3ep3E5R0yBi1moOTzeWVkzlr776qobZSpWeeeYZ6n3cjnbcrmvXrjQu&#10;W7YMwxOdhVJSUm7cuMGj6PmPC3MlG+Tm5t4z/qpVq2rXrv3SSy9FRUVxsnXq1Kl69erbt2+/pxuO&#10;np6ezlmne/30JCVq0y95OVfroMcl0HRqyUPu24qYsZIOvl1HFuWpylP7q3NVdL6nYtMsVdrj2d7v&#10;WFHnudTpqv3A7I+3j91diM4ZFz10w2nl5+fHPCuoRRRSglEMrFmzZtWqVSNrip7AAUzDhw9/4YUX&#10;6tSpg+19/PHHqampAhq2IoP26dOHXKH35mPHjlGQWVlZBQcHf/fdd3379mVaF5cLEBsSP2icPXu2&#10;YJT8sHbt2u7du7OLBg0aWFtb01mMLzpzPCQZgi9H0qpVq+eee87JyUk/mo+PDzH6tddeY9uOHTu6&#10;urqKbZ+WpERt7A97mJSjl2yLWrwlZvmOvIfft6WMjHNr3A+8En4+rvkM4lGK27zfuUbH3yms0t7P&#10;cHTs2r15wTdxULVSc1VBnacqSEglQqSdUcSu2U3AvdZhWOnPKSgHiZy6Ee/cOXv2LAjCK8U71tWm&#10;TRucjPbk5ORGjRrhvkePHhU9qa7IElWrVhV8oypVquDHoj/AQUzlypVnzpypp3b16tW44+uvvx4a&#10;Grpz507Gf+WVV6i9xFp3d3dsnk22bt0KXh4eHiD+7LPPsgtGFuPDaGBgIO6Lg3LC0Dhy5EisFLPn&#10;8Djfrly5wlBAT8Bt2LCh2FCItfb29mJfT0VSojbB3klRvWP6eTcNrI8614kHztU7ejQ1yfEN1Xx+&#10;Vmb/uA37nKvpqHV5ptOteWuL0rPIFbrVDxIlYFFWTm5AOOePdxtL1zrdyNnArVt95w5WioHVr1+f&#10;Euett96CoZ9++gnjxIOhuV69emDBUYHOG2+8AQpgh+cdOnQIemrUqEEL5T/QZGZmikRhZ2enTxSf&#10;ffYZpMJ6fHy8l5cXVNHh1KlTFGHM4FSBAPree+/FxMQwAqbL3t99910c+vbt2xyGiC5Tp07lNMBc&#10;BwwYwEsbGxs6X758GbPnYPz9/QF6+fLlHG2tWrU4GHydfTFpsOsOHTpERkaKg3nykhK18AeIKUcv&#10;3inH7ERZFmQ2Dbv1bGEW8dmK+C0Hkg+cTT15NcvVLzcwvPiPdxTQOWzCEmZ/kgDdyv/JLblZc+0i&#10;JT3LMyjvRlRp0JmRYYXaHLDmzp3LO926dWswgktsEj+D16ysLFyQbrykkBe1P5gOGzYM7PBjcddB&#10;y5YteYkl68+9wYMHC78khtJBYC3ywK1bt9gRzvrLL78wICzCXOfOnUNCQsSFBbDesWNH3bp1CbJh&#10;YWHkb4Ism2/ZsoWzgkfiAScSUHK+vfzyy5xCK1eu5KgwZkQ7o3E80P+0Mq5kqOV/d4rTOUUNA43X&#10;lkclJaqYBP+eYxVEYUr+6h0Vz3R2qd3Ftc77rnUNPZoahU9fodRwpuOgWJmfdsYl1/+G/pMFECxI&#10;TM0LjUw5ciFpz4kUp/M5viGqyFjNnWWPcno0f/58UOjZsydU3bx5E0R4uWvXLkqfmjVrkhHj4uLw&#10;M7CAP0ofCNNteefOkSNHMGP6Y8xAj/NBME4p1gIf4ZK1wE3Jz8GMGjWKQdgFnYm/cAaI4MjLtm3b&#10;0hO7tbW1/fqu4Bs0MVH8nmODcsbHqhkKT+XwGB8PJodAJ9Y7efLkxYsXi20JDG+//TZjLlmyhL2T&#10;cYkuBGW0cePGJ8OxZKglMgYN/MyzhTks6poeJd6DwrSslMMXwqd86/PeEH0A1S1V23u1tIjffkgf&#10;fMFUY5ZaINU5SnKqT7uhrvW7c6qQTDRLDQOPV419u4y89eUPWR4BZUeI0aNH89ZSVzELY1Gffvop&#10;nmppaUkLyQGYwOL06dMQ1rhxYzyv9JkgqIUeYiupVJRoImgiaiZSMoNDkrg4deDAAfoz1OHDhxmZ&#10;J7gpAFFFcVbQE6bhj/0K8ZxG7NbZ2Zl5H9wps3jOUBw2a83NzXFxzgqOmZ73bCsa4Zs/bdasWRDP&#10;+KhHjx4kY+0xPl5Jhtr0C+6u9bol7Dz6Fz5lJW4WZWQrI2NTf70S9c1Wv56fejY1Edd93Rr1uef7&#10;uiVF6rTTCq82lorqBnrEXWp1dnuhp4ZgcRGjanu3hr0j56/Ni4h5GLv9+vXjrZ0xY4YA6+rVq5DH&#10;G9ykSRPedQsLC4yKVMBUDjGkBT219GcrEgXoQPavv/5KH5IrNZboQLjUO7dIuiSNZs2awU337t2J&#10;HwyekJDAgL6+vvg0PWmfNGkSQRZNmTKFbIo945H4PQcmIgHHwCFBHv3JzVSBEyZMYExC8Lhx48S2&#10;iEa2ZQQox/WDgoKwWCYQJD6QEwf5WCUNavNvJ3q8bho8dK6aPFqO2fmB4l3UuGmRWp2nygu+dXPm&#10;KnEd7dp7Q4kHuj6FRXEbHdxf7q/n1bOZGS2ZlzxzvK5newSmHrsUNmmp5rZx1lZp7/3W4Myr1x54&#10;IlGB8fYzjYo3UlwHpUUIYqh18DmiAhATfCFGbHjy5EliLvAdP34cKA8ePAi12Ce5VgxF9hBmeebM&#10;Gbihhb8MUmlhKBDEcUU7CeF///sf7YaGhuRd3BcxPoG4W7duTk5OjL9nzx7OJUq36OjoxMREyiz6&#10;kw04eVasWAG1nFScObxkWzoAPbkWrDlVtP9Hi9mX0JNBFkmD2ojpK1zqGWZ7667s/CNS5+RpPv6t&#10;0s65pkGWW4CmJVcZuXADwVfw6tVqUNRXm1XR8Zrba+6eKrxL6rx8VVQ8ng2ybO5S5/3E3b/e87ku&#10;RtW0aVPecv0VIkaAP5CCCbRp0yaIIcsuWLCAJACUQ4cOxbSmT58OskA5Z84cSis2JHe+8MILbALf&#10;Y8eO/eSTT8QFNYYq7dCkBe3Alfr06ZOcnCwawWjz5s30hGYDAwMsnKAiLllYWVkRfNl86dKl7P39&#10;998nf2Oc4vO83bt3w2hAQECLFi14SfwgOWC05F06M11QUz4xRu+XBKhNOXLJ9fkeCTsO/8PfBaea&#10;Ts9yfb47033y/rM0JNgfpFwTyAZbfZ4bfIt6W49FadFYXFiYH5MQ8sl8OrvWN8xyxnF/fxfDw8Pr&#10;168PfJCqa9J+XiDmX3T+/HnMiXFwrC+++AKqEJTzCBMU8gREgQUePGjQILGV6NaqVSucmLMiIiJC&#10;jIwcHR0JFQhfZGRdq/YDLYwcN9VvTjYdMmQI1iv+tIkTJ3KcpBEO7/Lly5wzDMLsz94B9+LFiy1b&#10;ttRvyxM4Jo6Xrh2fvCo6tXkhtzybmwUNnPGYfnTD600L58rtEndqLvgn7jqqqGlAfsVxH3m9Vqgo&#10;Myd+k6NHU2OvFhb5sUm6Vu3UDK+QdPv2bV2TVpRHTPSIikp/PlDTHDt2jPJ80aJF27dvx0FFFBai&#10;G6aINxMo8VqAJj7u37+fkl+YsRBzNzM+yIqJW9eq3RzjP3v2LOyOHDkSCydXiMtYooP4To5gPTIy&#10;kh2tX7+eWCzW0hgSEmJnZ4dJcwCsxfvhW6x9Wqro1IYOX4CZaW5P0b4T+Fm2Z1Cy45nEXcfK86FX&#10;2SIkaH4BpGr7lGOXNC9V+TlB4crwGHV+gdjdowUUJSVpZ1woztJ+1dX4SNusk65JK12TVrqmPzbq&#10;pVunla5JcwOwxp5LS9fj4XsUEu14p34E3YqH7B3pVt/twIZsDuvipW7dU1LFpZakGL3UXvFMp5hV&#10;u0Rq5DF82nLXeoY+7T5K2nuyPF5YtjQXgGsaKGoY5PiGipZ73pKChJQsF9+UIxfSz7hAM3WHbsUf&#10;RYWX4xuSE3BD91rWY1bFpTbLM9C1QQ+v1pYFybpLgBkXPTy1nw6Ucb2p/MJZ/Xt+ipETP9R5f/iq&#10;qlqpyrjgGTJ0LlM/kdqldldKLvcm/UI+mZdzLZSs8tfMBrsSn379tc3LEAMSGCj8U1NTeSl2hMq5&#10;Ixw0Li6OMIOb6poqtioutZGLNoFU1OLN+utKVD9Z7gEJ2w9pvsX1t5V24ioserzUL+dasD5sFKvy&#10;U49cDBww1eW590vfGaNbqrZ3b9j7+gezs1z9/sJpc+DAgeHDhz+On97w9PRs3rw5Jde6det4ee7c&#10;uVGjRpFE9RcTypZCoWjXrt0rr7xy4cIFXVPFVsWlNtnhlCZxHr4gkMqPS769epd3G0uf9h9Rv4s+&#10;f1kFiWl+3UY5V+0QvWy7OCuwJcqpiNmr3ep3vxfW+xYqttj1+zQ31JbbNVNSUjp37kwN3qRJk3LC&#10;VH5dunSJYWvXri1uL1y6dGn16tXfeOONmJgY0aFsiTvI6tate/nyZV1TxVbFpTY/LsnzDTM/w9FF&#10;uZrpO7D/BAIoxEQuWPfAq/rlV2FGdsiIBYqanW7NWl2Ylikac/xv+PcdL3ZRnsWldpfgD+dg/+Wc&#10;hTHaZ599FmqrVaum/2z2nxLmffjw4YMHD2ZlZTHdz5o1q3Llyr17905MTNT1KFPx8fE//fTT2bNn&#10;lRL5UY+KS60qMtbjFaMbYxaJUiz5wDmXOt0Uz3TOuOwlOjxSmHRBclpxfqHeEZnWlWFRIUO/cKnX&#10;7eYXa4oys0X9lfrrFa+Wg5yr/BHNyu1c63bzeNXIu7WlVwtz9yZ9FdVL3YOrXfz7jM+7Ef3ItAAN&#10;ffv2BVkskEfm8ftZLywsjIiIcHV1PXPmTFBQUE5ODi8DAgIESceOHdu5c2d0dLTYkAAK+idPniSM&#10;gmlsbKyHh8eNGzdo9/HxEXceDho0iNHERTQeg4ODjxw5YmdnxyPxF6AZHF4Z8NatW25ubjdv3iQQ&#10;p6WleXl5BQYG+vr6Llu2bObMmfv376ex9AHTjZHnz5/fp08fS0vLzZs3M3vc/xc9PlVcam9r7gF/&#10;P/d6hPjfAbvJjmdCRyzIjy/X9FqYkn5r7hrfrtZBFp/d/v6n9N/c08+63vpijc//PvR4zSR+60Hm&#10;d93IqgJRlpVesFKwTj/nmuMXqoqKU96IzvYMTD16MdJmg/c7H+i/uwbZPm0/ygu9JXb6MP3888/P&#10;Pffc66+/bmJiAk/W1talL7WivLy8JUuWtG7dul69esRTIubEiRO7dOny5ptvhoWFZWdnkztr1Khx&#10;9epVccxs3r1791q1atnb2wtzrVOnDsMmJCR07NhRfN7LY48ePZKSkjIzM4G1WbNmNWvW5LTB8vv3&#10;7z9+/PjGjRsTsinaJkyYwE4XLFjAsI6Ojo0aNSJvcAx0Zmagv5mZmT5scKirVq0ifrAKR69SpQrb&#10;jhgxQn+J9wmoglKrio53f6lfxKxVpcOA5rOajOzylEHK8Jgg82maH1TUsqWo1dn1+R6u9XtQYwWa&#10;Ts1y89cY8F2pc5Wa75nd5RV/DZvwTW5AOO33x9ZipaogMTX9jEvoaFsMWHxpJ2nvSd3qBykjIwOj&#10;haEVK1asWbOGdxo6qdl1q7WfMsAoWJMsO3XqROf69etDGFi0adMGf8ULX3vtNeDAfQW1gMg5QB+C&#10;B/9XoApMFy1ahF9yYtDOXugAmoBIbH3++edpbN++vbGxMWNyMLzkccOGDYQK8dkbx4Yli0+Yedm0&#10;aVNDQ0NxIyVHsm3bNvaLy/KE0QD6vffeg/62bdvynE3Wrl3LCaD9gx67KiK1JUXqiGnLcUTVrdjy&#10;lzt6aX62Q3s/uB5Esfh2GUFtV5CcrrmnttSw6hylaz1D0cer5UDNXeGZ2WXPd5w5aqUqLyQyesm2&#10;G+O+Vt0uKz6eOnUKI8S6/P39mf2xLjhgQscjRYdffvkF13zxxRf37t3LxA3ETOKQATo9e/akjHNx&#10;ccEX8V39J21w3KBBA4z5/Pnz6enp4EXn7du3w+i1a9datGjBgBg8ozH1gy8v8XL8kgRMkABf+nMa&#10;ODg4MLmTgDkkKjkOadSoUdDMScLIBAPCLrumM3mA/RIexF1B2DPHgO/yKKDH+5/YDyxURGozLnq6&#10;N+odu3bvX6i6irJyb4z5ShNAq7QjG6Qcuaj5tVDtNSztFa4HDKhW5vu8/YHLs11Dhn1JDPhTFyg0&#10;90Bm5Zbx6woYbb9+/XA+Kysr/BWGBAT6W2MRjkXLV199RYs4W7DPjz/+mMbBgwcTD0iW2DAmCsFi&#10;k3PnztHCUJ6enpGRkW+//Ta7IObihbxkfodpgi8vZ8yYQbQgKrB3MTiP+CUnEu7OOGAHiLy8cOEC&#10;FIo7JTBp9ktnjkTcNQa1jCZuOW/evDlZBaY5YYjI5FoOBlcOCQnRHt1jV4WjNj8u2av1QP/eYzXf&#10;wfrzRqu5l6CahlG/np/mx2o+61fnqQi4QBy/0fGBA2IwyrDoLIWvLun++Z2WoX379olLBw0bNnzn&#10;nXeYnUVB1rVrVxFtMWByJC2XLl0SVAnZ2trSOGXKFA6P9AkrkydPFiShXbt2MSyTOMZJUcUTuMFl&#10;GQGeQPDVV1/lJV5LIGYc7Lz0zQM4KF6OVXt7e4MawDEVUMbh5eK7D5wn8Co6GxgYcEpg1ZyBIoqw&#10;L/4QaBbCy4kQnCf6r1s+blU4am/O/l5RsxNFfXm+HHaPsn2CPd8cCLKU9pqflLsLAZkh7ZRz+JRl&#10;0V9vyQ0Ie2AyLsMv/7LwTlHO3y8oEXdsMRGTYmkBPrGV0JgxY2jE26CWwMoMDsfi4wl4Gjt2LKC0&#10;bNmS+Z1ynhEAV1gdwNWuXRv7xHRpoWxiWzy+9CmxadMmjJZMQh/OFk4AKKTsA3SKNs4rfFoEGGos&#10;nJXMQPzAVsWVEE4JQu09MtX+CKkY/3GrYlGb5R7gWr/7davPy/NLifeoKDsn0GQKyFJ4ZXsG6VpL&#10;CXbzwqILU9L/wvnw14Sl4WdUKkZGRkPviqgKBIDCWvooFApcChT0V/jBC1ZEfNyyZQv0zJw5k+fz&#10;5s1jBqcDcAAZLWQPDPvQoUNw9u6774pYuW7dOvbYsWNH4gTFWatWrcQ4+lKJwTkGGrFhQCT+0h9D&#10;pZ2QAMpMC76+ul/TwT5hFKc/fvw4Xmtubi6OhFOOlIww+xMnTrCWnnp7ftyqQNQWZeb4dRnprvkH&#10;aiL+7DRdXFB4e/VPilqdiadJ+07+/Q/P/r7IfH369GFuJSnCGaW6ELMwWNBOac+sDVuUPqAwfPhw&#10;jJMWTJcQLIKEqJBsbGzojwtSrhFkMVqxduTIkXAMppwG7IugyX7Ft3fIykqlkhZReHEOnD59mvH9&#10;/PxIGpgxjUz3gEjCpj+bMxS7o0QjycCi+Ct+++03AgxY49YcG515zpHs2bOHbQMDAydNmkSHTp06&#10;hYbq7kB6AqpA1KadVjhX7xgxbfnDkGVmV8UkJOw6GvX15nh7p/QL7qrIuIL4ZFVUXNQ3W1zra64D&#10;BA6Y+rB/LOQJ68iRIxgq83jpjIh474XVWVhY8MbTMn36dKAEndatW3fp0gUm2IoOSHyKhpNhgbwk&#10;CZBB4QZMeTl37lwyA85HBqBuE/kBFhmNgIG5QrydnR1hgM6whe8K4xTjjxs3jqDMOcBoH330EcXW&#10;xo0baTc0NMRENcd65469vT3TBX+IyKzh4eHiKzocCX7P+cZh04EzR19cPgFVIGoDTaeQaPU3Dd6v&#10;nIAwn3c/dKndhW6674jX7+7Z3Nyj2QDxTzgpahikHr5Qngu6T0D4Je+usbExblo6U0ISdsgqYAIC&#10;VjHbEgr1pFJLMfWDJs8p8NkEF8SYRdGG6Ewxh1+Kef/TTz+tVavW1KlTGYpTglX4JfbMc7bF3SdM&#10;mKAfnCdgLVLKt99+ix+TXug/Z84cqF24cCF9LC0txb1jiGANoOAuLjBz8FR7pFth9gzSu3dvZoDM&#10;zHJ92/6fUkWhliLJuXqH0BELyrifK2b5DtDULNU6UG+FWi8M6D/Rq/Ug3dXWqu3DJi9Vl/3PijxB&#10;eXh4XLx4kRKHd1rXpBXvLiGBGoi1pAjxZlPsr1+/3traGvhOnTq1atUq7K1JkyZJSbrvR+CjTMcO&#10;Dg5Hjx6NjY2NiooKDg4WmzMaz8VHU+yLc4CX+u9K8EhOcHR0xNGZzUmx9Gco9s4pAak80p8DoCfP&#10;aSdFlA7BrOXsEucAYhMaieMcDFk8Pj7+icVZvSoKtRGffaeo3SXHP6woIzvl4LnCVN1NLaVFu/gs&#10;yq1hb7KvOk8Fo2SG9FPOkfPXRcz6nufiraoIAiD0wOOhUb9WdOARUPBUzE94HvN4r1694FJsgugD&#10;H6wVm/wpsSHcMzjwsbnYO7pnKP2qR+6CPozJo+71k1WFoFadm+fz3lCPpsZZLr6h1jZuDXom7jzC&#10;/0Ld6rsC06CBM5wrkwQ6Zrn4lf4/q1aq1HfvK/gXaPz48Uy+WC/zu65JVilVCGoL0zI13zqs1sH9&#10;pf6af5iuUtsg82kPjKe4qddbg+ng19W6MOPf+Y7qr/IuWbJE3PAl6x5VCGqLCwpvzlpd+hePFc90&#10;znT2ud87QZlyDWN2rtwu6qtNf/8LjxVQVDYUTHXr1j1+/PiTj4ySUIWgVhOn8gvTz7p6vm6qB9ev&#10;+2gmfV2PUqJz6vErmtu46nRLPXHlgZYsaRE9/f39KdWJB/+azPPPqqJUYwjjzL+dGLvml2sdPlZU&#10;66CoaZBy+ML96RYRcAP6jIdstxd6pf/mfucxfBgrqyKrAlGrlyoqPvaHPe4v978xetHDrDTtlLNC&#10;eyeX99tWupsPZf1nVBGpRWpVvjIsJtsj8IFei4jC3q0tNVmicrvEn4//+3KCrDJUQaktj8KnfKuh&#10;tkq7LIWvnP/+U5IwtRm/uWs+JOs+RvMbHDK1/yVJmNri/IKIqcsyrvjIyP7XJGFqkTpX+bB/ckzW&#10;v1jSplbWf1MytbKkJ5laWdKTTK0s6UmmVpb0JFMrS3qSqZUlPcnUypKeZGplSU8ytbKkJ5laWdKT&#10;TK0s6UmmVpb0JFMrS3qSqZUlPcnUypKeZGplSU8ytbKkJ5laWdKTTK0s6UmmVpb0VCk7N++pL1aD&#10;LAcPHPSB5eAhVh8MsrDg8QNLq4HmFmIxMx1gPsDMwszczMSUhec8mhqZ0G5mYnJ30awyNdY8H2Bi&#10;YmJkzHMTI82TAZonxiZGRtpHzRMzbTcLE1MLY1MzI2MzIxNzWoxMGJNt2fCehXEYxMxEszvRwq5N&#10;jI1NjOlvyt54YjZAs1shM1MOxoS9WJqZjx4+ctiQoTy3MDVjK3qzsJV2M5O7f9fvhy2e6xcObKCR&#10;iQV/rGYRa40HGBlZcPzGRhZGRpbGRpPNTVePHLppxLANQ4fYfTRsxbiJm+3Wf7dll80OR5vtTl9t&#10;O7x0y+Gv7Q8t0i5fbT+0eMeRxTuOLt5xWPtEs3y1/fAie6fFmw/Os9s9ZOqiWcu3Dp/5tdEHYy0n&#10;fjlz5TbbLQ6Ltu232eJoa3/QlkG2H1lof8jW/rDtjiPztxycs9Fhgb3TvK0HbXYcstlxeCGN9k40&#10;Dpu7crTtDzab9s9cucNi/ILPVtjb0HOjw7wNe+Ztdpi+5ucRtj+M+3bL3M2ONvaHNMtWp4VbneZt&#10;cPhy/T7bLU7szmYby/4F25zmbjkwd+tB68Ubh8xdNWeDw4ItB/8PBeVHUQtHRhYAAAAASUVORK5C&#10;YIJQSwMEFAAGAAgAAAAhAEZiyrfiAAAACgEAAA8AAABkcnMvZG93bnJldi54bWxMj8FOwzAQRO9I&#10;/IO1SNxax0lJS4hTVRVwqpBokSpu23ibRI3tKHaT9O8xJziu5mnmbb6edMsG6l1jjQQxj4CRKa1q&#10;TCXh6/A2WwFzHo3C1hqScCMH6+L+LsdM2dF80rD3FQslxmUoofa+yzh3ZU0a3dx2ZEJ2tr1GH86+&#10;4qrHMZTrlsdRlHKNjQkLNXa0ram87K9awvuI4yYRr8Puct7evg9PH8edICkfH6bNCzBPk/+D4Vc/&#10;qEMRnE72apRjrYRZKhYBlbCIE2ABeF4uU2CnQMYiAV7k/P8LxQ8AAAD//wMAUEsDBBQABgAIAAAA&#10;IQABmRpP6wAAADwEAAAZAAAAZHJzL19yZWxzL2Uyb0RvYy54bWwucmVsc7zTzWoDIRQF4H0h7yB3&#10;n3FmkkxKiZNNKGRb0gcQvePYjj+oKcnbRyiUBtLpzqWK53xccbe/mIl8YYjaWQZNVQNBK5zUVjF4&#10;P70un4HExK3kk7PI4IoR9v3iafeGE0/5Uhy1jySn2MhgTMm/UBrFiIbHynm0+WRwwfCUl0FRz8Un&#10;V0jbuu5o+J0B/V0mOUoG4ShXQE5Xn5v/z3bDoAUenDgbtOlBBdUmd+dAHhQmBgal5t+bq8pbBfSx&#10;YVvGsJ0ztGUM7ZyhKWNoqg+Pfz5GVwbRzQ1iU8awmR3Eugxi/YOgd3++vwEAAP//AwBQSwECLQAU&#10;AAYACAAAACEA0OBzzxQBAABHAgAAEwAAAAAAAAAAAAAAAAAAAAAAW0NvbnRlbnRfVHlwZXNdLnht&#10;bFBLAQItABQABgAIAAAAIQA4/SH/1gAAAJQBAAALAAAAAAAAAAAAAAAAAEUBAABfcmVscy8ucmVs&#10;c1BLAQItABQABgAIAAAAIQBlTR7FegYAACooAAAOAAAAAAAAAAAAAAAAAEQCAABkcnMvZTJvRG9j&#10;LnhtbFBLAQItAAoAAAAAAAAAIQAC2u+liRIAAIkSAAAVAAAAAAAAAAAAAAAAAOoIAABkcnMvbWVk&#10;aWEvaW1hZ2UxLmpwZWdQSwECLQAKAAAAAAAAACEAoO9U7CQKAAAkCgAAFAAAAAAAAAAAAAAAAACm&#10;GwAAZHJzL21lZGlhL2ltYWdlMi5wbmdQSwECLQAKAAAAAAAAACEAciPSSacDAACnAwAAFAAAAAAA&#10;AAAAAAAAAAD8JQAAZHJzL21lZGlhL2ltYWdlMy5wbmdQSwECLQAKAAAAAAAAACEAPRyUBiEYAAAh&#10;GAAAFQAAAAAAAAAAAAAAAADVKQAAZHJzL21lZGlhL2ltYWdlNC5qcGVnUEsBAi0ACgAAAAAAAAAh&#10;AEjwXzOKFwAAihcAABUAAAAAAAAAAAAAAAAAKUIAAGRycy9tZWRpYS9pbWFnZTUuanBlZ1BLAQIt&#10;AAoAAAAAAAAAIQAJ6+emhSIAAIUiAAAUAAAAAAAAAAAAAAAAAOZZAABkcnMvbWVkaWEvaW1hZ2U2&#10;LnBuZ1BLAQItAAoAAAAAAAAAIQAfHrYOgyMAAIMjAAAUAAAAAAAAAAAAAAAAAJ18AABkcnMvbWVk&#10;aWEvaW1hZ2U3LnBuZ1BLAQItABQABgAIAAAAIQBGYsq34gAAAAoBAAAPAAAAAAAAAAAAAAAAAFKg&#10;AABkcnMvZG93bnJldi54bWxQSwECLQAUAAYACAAAACEAAZkaT+sAAAA8BAAAGQAAAAAAAAAAAAAA&#10;AABhoQAAZHJzL19yZWxzL2Uyb0RvYy54bWwucmVsc1BLBQYAAAAADAAMAAsDAACDogAAAAA=&#10;">
                <v:rect id="Rectangle 2" o:spid="_x0000_s1027" style="position:absolute;top:508;width:93503;height:5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wrwQAAANoAAAAPAAAAZHJzL2Rvd25yZXYueG1sRE/Pa8Iw&#10;FL4P/B/CE7zNVGWb1KYiwmA9DDbdweOjeba1zUtJYlv/++Uw2PHj+53tJ9OJgZxvLCtYLRMQxKXV&#10;DVcKfs7vz1sQPiBr7CyTggd52OezpwxTbUf+puEUKhFD2KeooA6hT6X0ZU0G/dL2xJG7WmcwROgq&#10;qR2OMdx0cp0kr9Jgw7Ghxp6ONZXt6W4UtEVh7tNLORRfn2+3jRsf7flyVGoxnw47EIGm8C/+c39o&#10;BXFrvBJvgMx/AQAA//8DAFBLAQItABQABgAIAAAAIQDb4fbL7gAAAIUBAAATAAAAAAAAAAAAAAAA&#10;AAAAAABbQ29udGVudF9UeXBlc10ueG1sUEsBAi0AFAAGAAgAAAAhAFr0LFu/AAAAFQEAAAsAAAAA&#10;AAAAAAAAAAAAHwEAAF9yZWxzLy5yZWxzUEsBAi0AFAAGAAgAAAAhAD5zvCvBAAAA2gAAAA8AAAAA&#10;AAAAAAAAAAAABwIAAGRycy9kb3ducmV2LnhtbFBLBQYAAAAAAwADALcAAAD1AgAAAAA=&#10;" stroked="f" strokeweight="1pt"/>
                <v:group id="Groupe 3" o:spid="_x0000_s1028" style="position:absolute;left:1199;width:91106;height:6120" coordorigin="1199" coordsize="91105,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alt="logo Pdl" style="position:absolute;left:65767;top:1321;width:12326;height:3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VhHwgAAANsAAAAPAAAAZHJzL2Rvd25yZXYueG1sRE9LasMw&#10;EN0Xcgcxge5qKTGUxokSQiCQ0m7q9gCDNbEdWyNjybHr01eFQnfzeN/ZHSbbijv1vnasYZUoEMSF&#10;MzWXGr4+z08vIHxANtg6Jg3f5OGwXzzsMDNu5A+656EUMYR9hhqqELpMSl9UZNEnriOO3NX1FkOE&#10;fSlNj2MMt61cK/UsLdYcGyrs6FRR0eSD1XCZ3lLuxte5mc+3d7UZVBnyRuvH5XTcggg0hX/xn/ti&#10;4vwUfn+JB8j9DwAAAP//AwBQSwECLQAUAAYACAAAACEA2+H2y+4AAACFAQAAEwAAAAAAAAAAAAAA&#10;AAAAAAAAW0NvbnRlbnRfVHlwZXNdLnhtbFBLAQItABQABgAIAAAAIQBa9CxbvwAAABUBAAALAAAA&#10;AAAAAAAAAAAAAB8BAABfcmVscy8ucmVsc1BLAQItABQABgAIAAAAIQD8HVhHwgAAANsAAAAPAAAA&#10;AAAAAAAAAAAAAAcCAABkcnMvZG93bnJldi54bWxQSwUGAAAAAAMAAwC3AAAA9gIAAAAA&#10;">
                    <v:imagedata r:id="rId17" o:title="logo Pdl" chromakey="white"/>
                  </v:shape>
                  <v:shape id="Picture 51" o:spid="_x0000_s1030" type="#_x0000_t75" alt="logo Etat" style="position:absolute;left:26130;top:1107;width:6826;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9MLwQAAANsAAAAPAAAAZHJzL2Rvd25yZXYueG1sRE9Li8Iw&#10;EL4L+x/CLOxtTV1UtBpFFhcUPPi6eBuaMa02k9pErf/eCAve5uN7znja2FLcqPaFYwWddgKCOHO6&#10;YKNgv/v7HoDwAVlj6ZgUPMjDdPLRGmOq3Z03dNsGI2II+xQV5CFUqZQ+y8mib7uKOHJHV1sMEdZG&#10;6hrvMdyW8idJ+tJiwbEhx4p+c8rO26tVMFute43RJ0p63eXxeikPczOslPr6bGYjEIGa8Bb/uxc6&#10;zu/C65d4gJw8AQAA//8DAFBLAQItABQABgAIAAAAIQDb4fbL7gAAAIUBAAATAAAAAAAAAAAAAAAA&#10;AAAAAABbQ29udGVudF9UeXBlc10ueG1sUEsBAi0AFAAGAAgAAAAhAFr0LFu/AAAAFQEAAAsAAAAA&#10;AAAAAAAAAAAAHwEAAF9yZWxzLy5yZWxzUEsBAi0AFAAGAAgAAAAhAEdP0wvBAAAA2wAAAA8AAAAA&#10;AAAAAAAAAAAABwIAAGRycy9kb3ducmV2LnhtbFBLBQYAAAAAAwADALcAAAD1AgAAAAA=&#10;">
                    <v:imagedata r:id="rId18" o:title="logo Etat"/>
                  </v:shape>
                  <v:shape id="Image 8" o:spid="_x0000_s1031" type="#_x0000_t75" alt="europe.GIF" style="position:absolute;left:57134;top:1131;width:5803;height:3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U3owgAAANsAAAAPAAAAZHJzL2Rvd25yZXYueG1sRE9La8JA&#10;EL4L/Q/LFHoR3dRisNE1lNJCoRdfIL0N2TEJZmc32a1J/31XELzNx/ecVT6YRlyo87VlBc/TBARx&#10;YXXNpYLD/nOyAOEDssbGMin4Iw/5+mG0wkzbnrd02YVSxBD2GSqoQnCZlL6oyKCfWkccuZPtDIYI&#10;u1LqDvsYbho5S5JUGqw5NlTo6L2i4rz7NQrI/bj6/HJMv2ebV0utPNC4/VDq6XF4W4IINIS7+Ob+&#10;0nH+HK6/xAPk+h8AAP//AwBQSwECLQAUAAYACAAAACEA2+H2y+4AAACFAQAAEwAAAAAAAAAAAAAA&#10;AAAAAAAAW0NvbnRlbnRfVHlwZXNdLnhtbFBLAQItABQABgAIAAAAIQBa9CxbvwAAABUBAAALAAAA&#10;AAAAAAAAAAAAAB8BAABfcmVscy8ucmVsc1BLAQItABQABgAIAAAAIQCvFU3owgAAANsAAAAPAAAA&#10;AAAAAAAAAAAAAAcCAABkcnMvZG93bnJldi54bWxQSwUGAAAAAAMAAwC3AAAA9gIAAAAA&#10;">
                    <v:imagedata r:id="rId19" o:title="europe"/>
                  </v:shape>
                  <v:shape id="Picture 12" o:spid="_x0000_s1032" type="#_x0000_t75" alt="http://www.competitivite.gouv.fr/images/logo.jpg" style="position:absolute;left:39238;top:1844;width:13310;height:2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l3UwwAAANsAAAAPAAAAZHJzL2Rvd25yZXYueG1sRE9LawIx&#10;EL4L/ocwQm+atcJatkYpQmmhPVgfB2/DZkzWbibrJur235uC4G0+vufMFp2rxYXaUHlWMB5lIIhL&#10;rys2Crab9+ELiBCRNdaeScEfBVjM+70ZFtpf+Ycu62hECuFQoAIbY1NIGUpLDsPIN8SJO/jWYUyw&#10;NVK3eE3hrpbPWZZLhxWnBosNLS2Vv+uzU2D2X2YyPe/0anvc7T/s92ki85NST4Pu7RVEpC4+xHf3&#10;p07zc/j/JR0g5zcAAAD//wMAUEsBAi0AFAAGAAgAAAAhANvh9svuAAAAhQEAABMAAAAAAAAAAAAA&#10;AAAAAAAAAFtDb250ZW50X1R5cGVzXS54bWxQSwECLQAUAAYACAAAACEAWvQsW78AAAAVAQAACwAA&#10;AAAAAAAAAAAAAAAfAQAAX3JlbHMvLnJlbHNQSwECLQAUAAYACAAAACEAKh5d1MMAAADbAAAADwAA&#10;AAAAAAAAAAAAAAAHAgAAZHJzL2Rvd25yZXYueG1sUEsFBgAAAAADAAMAtwAAAPcCAAAAAA==&#10;">
                    <v:imagedata r:id="rId20" o:title="logo" chromakey="white"/>
                  </v:shape>
                  <v:shape id="Image 10" o:spid="_x0000_s1033" type="#_x0000_t75" style="position:absolute;left:1199;top:118;width:7789;height:5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YjwAAAANsAAAAPAAAAZHJzL2Rvd25yZXYueG1sRE/NasJA&#10;EL4XfIdlhN7qxrTUEF2DaIUeNfEBhuyYBLOzSXaj6du7hUJv8/H9ziabTCvuNLjGsoLlIgJBXFrd&#10;cKXgUhzfEhDOI2tsLZOCH3KQbWcvG0y1ffCZ7rmvRAhhl6KC2vsuldKVNRl0C9sRB+5qB4M+wKGS&#10;esBHCDetjKPoUxpsODTU2NG+pvKWj0aBG4tTHPfJx+39rPvRnw5T/HVQ6nU+7dYgPE3+X/zn/tZh&#10;/gp+fwkHyO0TAAD//wMAUEsBAi0AFAAGAAgAAAAhANvh9svuAAAAhQEAABMAAAAAAAAAAAAAAAAA&#10;AAAAAFtDb250ZW50X1R5cGVzXS54bWxQSwECLQAUAAYACAAAACEAWvQsW78AAAAVAQAACwAAAAAA&#10;AAAAAAAAAAAfAQAAX3JlbHMvLnJlbHNQSwECLQAUAAYACAAAACEAPkvWI8AAAADbAAAADwAAAAAA&#10;AAAAAAAAAAAHAgAAZHJzL2Rvd25yZXYueG1sUEsFBgAAAAADAAMAtwAAAPQCAAAAAA==&#10;">
                    <v:imagedata r:id="rId21" o:title="" chromakey="white"/>
                  </v:shape>
                  <v:shape id="Image 11" o:spid="_x0000_s1034" type="#_x0000_t75" style="position:absolute;left:9863;width:12318;height:6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WcxQAAANsAAAAPAAAAZHJzL2Rvd25yZXYueG1sRI8xb8JA&#10;DIX3Sv0PJ1diK5eAWkHggqogqg7tkMDAaOVMEjXni3IHpP++Hip1s/We3/u83U2uVzcaQ+fZQDpP&#10;QBHX3nbcGDgdD88rUCEiW+w9k4EfCrDLHx+2mFl/55JuVWyUhHDI0EAb45BpHeqWHIa5H4hFu/jR&#10;YZR1bLQd8S7hrteLJHnVDjuWhhYHKlqqv6urM/Cy5MU5LXW5r9fL7v1YrKj4+jRm9jS9bUBFmuK/&#10;+e/6wwq+wMovMoDOfwEAAP//AwBQSwECLQAUAAYACAAAACEA2+H2y+4AAACFAQAAEwAAAAAAAAAA&#10;AAAAAAAAAAAAW0NvbnRlbnRfVHlwZXNdLnhtbFBLAQItABQABgAIAAAAIQBa9CxbvwAAABUBAAAL&#10;AAAAAAAAAAAAAAAAAB8BAABfcmVscy8ucmVsc1BLAQItABQABgAIAAAAIQDHNmWcxQAAANsAAAAP&#10;AAAAAAAAAAAAAAAAAAcCAABkcnMvZG93bnJldi54bWxQSwUGAAAAAAMAAwC3AAAA+QIAAAAA&#10;">
                    <v:imagedata r:id="rId22" o:title="" chromakey="white"/>
                  </v:shape>
                  <v:shape id="Image 12" o:spid="_x0000_s1035" type="#_x0000_t75" style="position:absolute;left:80003;top:852;width:12301;height:4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fOzuwAAANsAAAAPAAAAZHJzL2Rvd25yZXYueG1sRE/NDsFA&#10;EL5LvMNmJG5sSQhliQjh5vfgOOmOtnRnm+6i3t5KJG7z5fud6bw2hXhS5XLLCnrdCARxYnXOqYLz&#10;ad0ZgXAeWWNhmRS8ycF81mxMMdb2xQd6Hn0qQgi7GBVk3pexlC7JyKDr2pI4cFdbGfQBVqnUFb5C&#10;uClkP4qG0mDOoSHDkpYZJffjwygo0A76NdJiZaLdyQ7Wm8v+xkq1W/ViAsJT7f/in3urw/wxfH8J&#10;B8jZBwAA//8DAFBLAQItABQABgAIAAAAIQDb4fbL7gAAAIUBAAATAAAAAAAAAAAAAAAAAAAAAABb&#10;Q29udGVudF9UeXBlc10ueG1sUEsBAi0AFAAGAAgAAAAhAFr0LFu/AAAAFQEAAAsAAAAAAAAAAAAA&#10;AAAAHwEAAF9yZWxzLy5yZWxzUEsBAi0AFAAGAAgAAAAhABS987O7AAAA2wAAAA8AAAAAAAAAAAAA&#10;AAAABwIAAGRycy9kb3ducmV2LnhtbFBLBQYAAAAAAwADALcAAADvAgAAAAA=&#10;">
                    <v:imagedata r:id="rId23" o:title="" croptop="5237f" cropbottom="5592f" cropleft="5082f" chromakey="white"/>
                  </v:shape>
                </v:group>
                <w10:wrap anchorx="margin"/>
              </v:group>
            </w:pict>
          </mc:Fallback>
        </mc:AlternateContent>
      </w:r>
    </w:p>
    <w:p w14:paraId="4A7ECD3F" w14:textId="77777777" w:rsidR="007A3082" w:rsidRPr="007041AD" w:rsidRDefault="007A3082" w:rsidP="002015FB">
      <w:pPr>
        <w:jc w:val="both"/>
        <w:rPr>
          <w:rFonts w:ascii="Tw Cen MT" w:eastAsia="Times New Roman" w:hAnsi="Tw Cen MT"/>
          <w:sz w:val="16"/>
        </w:rPr>
      </w:pPr>
    </w:p>
    <w:p w14:paraId="5C69AD78" w14:textId="77B33B31" w:rsidR="00B95C74" w:rsidRDefault="00B95C74" w:rsidP="0008282C">
      <w:pPr>
        <w:spacing w:after="0" w:line="240" w:lineRule="auto"/>
        <w:jc w:val="both"/>
        <w:rPr>
          <w:rFonts w:ascii="Tw Cen MT" w:hAnsi="Tw Cen MT"/>
          <w:sz w:val="24"/>
          <w:szCs w:val="28"/>
        </w:rPr>
      </w:pPr>
    </w:p>
    <w:p w14:paraId="31F2ABA8" w14:textId="45B01264" w:rsidR="00493550" w:rsidRDefault="00493550" w:rsidP="0008282C">
      <w:pPr>
        <w:spacing w:after="0" w:line="240" w:lineRule="auto"/>
        <w:jc w:val="both"/>
        <w:rPr>
          <w:rFonts w:ascii="Tw Cen MT" w:hAnsi="Tw Cen MT"/>
          <w:sz w:val="24"/>
          <w:szCs w:val="28"/>
        </w:rPr>
      </w:pPr>
    </w:p>
    <w:p w14:paraId="0EBE4F50" w14:textId="35F56064" w:rsidR="00493550" w:rsidRDefault="00493550" w:rsidP="0008282C">
      <w:pPr>
        <w:spacing w:after="0" w:line="240" w:lineRule="auto"/>
        <w:jc w:val="both"/>
        <w:rPr>
          <w:rFonts w:ascii="Tw Cen MT" w:hAnsi="Tw Cen MT"/>
          <w:sz w:val="24"/>
          <w:szCs w:val="28"/>
        </w:rPr>
      </w:pPr>
    </w:p>
    <w:p w14:paraId="217FBC3D" w14:textId="3C6536D1" w:rsidR="00493550" w:rsidRDefault="00493550" w:rsidP="0008282C">
      <w:pPr>
        <w:spacing w:after="0" w:line="240" w:lineRule="auto"/>
        <w:jc w:val="both"/>
        <w:rPr>
          <w:rFonts w:ascii="Tw Cen MT" w:hAnsi="Tw Cen MT"/>
          <w:sz w:val="24"/>
          <w:szCs w:val="28"/>
        </w:rPr>
      </w:pPr>
    </w:p>
    <w:p w14:paraId="11F4D4C8" w14:textId="2F2647DF" w:rsidR="00493550" w:rsidRDefault="00493550" w:rsidP="0008282C">
      <w:pPr>
        <w:spacing w:after="0" w:line="240" w:lineRule="auto"/>
        <w:jc w:val="both"/>
        <w:rPr>
          <w:rFonts w:ascii="Tw Cen MT" w:hAnsi="Tw Cen MT"/>
          <w:sz w:val="24"/>
          <w:szCs w:val="28"/>
        </w:rPr>
      </w:pPr>
    </w:p>
    <w:p w14:paraId="6AA00FA0" w14:textId="77777777" w:rsidR="00066229" w:rsidRPr="006E3159" w:rsidRDefault="00066229" w:rsidP="0008282C">
      <w:pPr>
        <w:spacing w:after="0" w:line="240" w:lineRule="auto"/>
        <w:jc w:val="both"/>
        <w:rPr>
          <w:rFonts w:ascii="Tw Cen MT" w:hAnsi="Tw Cen MT"/>
          <w:sz w:val="24"/>
          <w:szCs w:val="28"/>
        </w:rPr>
      </w:pPr>
    </w:p>
    <w:p w14:paraId="738043E3" w14:textId="77777777" w:rsidR="00DC1602" w:rsidRDefault="00DC1602" w:rsidP="0008282C">
      <w:pPr>
        <w:spacing w:after="0" w:line="240" w:lineRule="auto"/>
        <w:jc w:val="both"/>
        <w:rPr>
          <w:rFonts w:ascii="Tw Cen MT" w:hAnsi="Tw Cen MT"/>
          <w:sz w:val="28"/>
          <w:szCs w:val="28"/>
        </w:rPr>
      </w:pPr>
    </w:p>
    <w:tbl>
      <w:tblPr>
        <w:tblpPr w:leftFromText="141" w:rightFromText="141" w:vertAnchor="text" w:horzAnchor="margin" w:tblpYSpec="bottom"/>
        <w:tblW w:w="10065" w:type="dxa"/>
        <w:tblLayout w:type="fixed"/>
        <w:tblLook w:val="04A0" w:firstRow="1" w:lastRow="0" w:firstColumn="1" w:lastColumn="0" w:noHBand="0" w:noVBand="1"/>
      </w:tblPr>
      <w:tblGrid>
        <w:gridCol w:w="2516"/>
        <w:gridCol w:w="2516"/>
        <w:gridCol w:w="2516"/>
        <w:gridCol w:w="2517"/>
      </w:tblGrid>
      <w:tr w:rsidR="00F04839" w:rsidRPr="007041AD" w14:paraId="4032E951" w14:textId="77777777" w:rsidTr="00F04839">
        <w:tc>
          <w:tcPr>
            <w:tcW w:w="2516" w:type="dxa"/>
            <w:shd w:val="clear" w:color="auto" w:fill="4BACC6"/>
            <w:vAlign w:val="center"/>
          </w:tcPr>
          <w:p w14:paraId="10589C03" w14:textId="77777777" w:rsidR="00F04839" w:rsidRPr="007041AD" w:rsidRDefault="00F04839" w:rsidP="00F04839">
            <w:pPr>
              <w:spacing w:before="120" w:after="120"/>
              <w:jc w:val="center"/>
              <w:rPr>
                <w:rFonts w:ascii="Tw Cen MT" w:hAnsi="Tw Cen MT"/>
                <w:b/>
                <w:bCs/>
                <w:sz w:val="24"/>
              </w:rPr>
            </w:pPr>
            <w:r w:rsidRPr="007041AD">
              <w:rPr>
                <w:rFonts w:ascii="Tw Cen MT" w:hAnsi="Tw Cen MT"/>
                <w:b/>
                <w:bCs/>
                <w:sz w:val="24"/>
              </w:rPr>
              <w:t>Présentation</w:t>
            </w:r>
          </w:p>
        </w:tc>
        <w:tc>
          <w:tcPr>
            <w:tcW w:w="2516" w:type="dxa"/>
            <w:shd w:val="clear" w:color="auto" w:fill="F2F2F2"/>
            <w:vAlign w:val="center"/>
          </w:tcPr>
          <w:p w14:paraId="3265CA06" w14:textId="77777777" w:rsidR="00F04839" w:rsidRPr="007041AD" w:rsidRDefault="00F04839" w:rsidP="00F04839">
            <w:pPr>
              <w:spacing w:before="120" w:after="120"/>
              <w:jc w:val="center"/>
              <w:rPr>
                <w:rFonts w:ascii="Tw Cen MT" w:hAnsi="Tw Cen MT"/>
                <w:b/>
                <w:bCs/>
                <w:sz w:val="24"/>
              </w:rPr>
            </w:pPr>
            <w:r w:rsidRPr="007041AD">
              <w:rPr>
                <w:rFonts w:ascii="Tw Cen MT" w:hAnsi="Tw Cen MT"/>
                <w:b/>
                <w:bCs/>
                <w:sz w:val="24"/>
              </w:rPr>
              <w:t>Programme</w:t>
            </w:r>
          </w:p>
        </w:tc>
        <w:tc>
          <w:tcPr>
            <w:tcW w:w="2516" w:type="dxa"/>
            <w:shd w:val="clear" w:color="auto" w:fill="F2F2F2"/>
            <w:vAlign w:val="center"/>
          </w:tcPr>
          <w:p w14:paraId="06042518" w14:textId="77777777" w:rsidR="00F04839" w:rsidRPr="007041AD" w:rsidRDefault="00F04839" w:rsidP="00F04839">
            <w:pPr>
              <w:spacing w:before="120" w:after="120"/>
              <w:jc w:val="center"/>
              <w:rPr>
                <w:rFonts w:ascii="Tw Cen MT" w:hAnsi="Tw Cen MT"/>
                <w:b/>
                <w:bCs/>
                <w:sz w:val="24"/>
              </w:rPr>
            </w:pPr>
            <w:r w:rsidRPr="007041AD">
              <w:rPr>
                <w:rFonts w:ascii="Tw Cen MT" w:hAnsi="Tw Cen MT"/>
                <w:b/>
                <w:bCs/>
                <w:sz w:val="24"/>
              </w:rPr>
              <w:t>Inscription</w:t>
            </w:r>
          </w:p>
        </w:tc>
        <w:tc>
          <w:tcPr>
            <w:tcW w:w="2517" w:type="dxa"/>
            <w:shd w:val="clear" w:color="auto" w:fill="F2F2F2"/>
            <w:vAlign w:val="center"/>
          </w:tcPr>
          <w:p w14:paraId="680FC62F" w14:textId="4D032E5F" w:rsidR="00F04839" w:rsidRPr="007041AD" w:rsidRDefault="00D62DF7" w:rsidP="00F04839">
            <w:pPr>
              <w:spacing w:before="120" w:after="120"/>
              <w:jc w:val="center"/>
              <w:rPr>
                <w:rFonts w:ascii="Tw Cen MT" w:hAnsi="Tw Cen MT"/>
                <w:b/>
                <w:bCs/>
                <w:sz w:val="24"/>
              </w:rPr>
            </w:pPr>
            <w:r>
              <w:rPr>
                <w:rFonts w:ascii="Tw Cen MT" w:hAnsi="Tw Cen MT"/>
                <w:b/>
                <w:bCs/>
                <w:sz w:val="24"/>
              </w:rPr>
              <w:t>Contacts &amp; Accès</w:t>
            </w:r>
          </w:p>
        </w:tc>
      </w:tr>
    </w:tbl>
    <w:p w14:paraId="64C392D6" w14:textId="0CD78FC3" w:rsidR="00494E5B" w:rsidRPr="00494E5B" w:rsidRDefault="00494E5B" w:rsidP="00494E5B">
      <w:pPr>
        <w:spacing w:after="0" w:line="240" w:lineRule="auto"/>
        <w:jc w:val="both"/>
        <w:rPr>
          <w:rFonts w:ascii="Tw Cen MT" w:hAnsi="Tw Cen MT"/>
          <w:sz w:val="28"/>
          <w:szCs w:val="28"/>
        </w:rPr>
      </w:pPr>
      <w:r w:rsidRPr="00494E5B">
        <w:rPr>
          <w:rFonts w:ascii="Tw Cen MT" w:hAnsi="Tw Cen MT"/>
          <w:sz w:val="28"/>
          <w:szCs w:val="28"/>
        </w:rPr>
        <w:t xml:space="preserve">Le développement durable et l’éco-conception sont aujourd’hui </w:t>
      </w:r>
      <w:r w:rsidR="00932E5F">
        <w:rPr>
          <w:rFonts w:ascii="Tw Cen MT" w:hAnsi="Tw Cen MT"/>
          <w:sz w:val="28"/>
          <w:szCs w:val="28"/>
        </w:rPr>
        <w:t>des</w:t>
      </w:r>
      <w:r w:rsidRPr="00494E5B">
        <w:rPr>
          <w:rFonts w:ascii="Tw Cen MT" w:hAnsi="Tw Cen MT"/>
          <w:sz w:val="28"/>
          <w:szCs w:val="28"/>
        </w:rPr>
        <w:t xml:space="preserve"> enjeu</w:t>
      </w:r>
      <w:r w:rsidR="00932E5F">
        <w:rPr>
          <w:rFonts w:ascii="Tw Cen MT" w:hAnsi="Tw Cen MT"/>
          <w:sz w:val="28"/>
          <w:szCs w:val="28"/>
        </w:rPr>
        <w:t>x</w:t>
      </w:r>
      <w:r w:rsidRPr="00494E5B">
        <w:rPr>
          <w:rFonts w:ascii="Tw Cen MT" w:hAnsi="Tw Cen MT"/>
          <w:sz w:val="28"/>
          <w:szCs w:val="28"/>
        </w:rPr>
        <w:t xml:space="preserve"> majeur</w:t>
      </w:r>
      <w:r w:rsidR="00932E5F">
        <w:rPr>
          <w:rFonts w:ascii="Tw Cen MT" w:hAnsi="Tw Cen MT"/>
          <w:sz w:val="28"/>
          <w:szCs w:val="28"/>
        </w:rPr>
        <w:t>s</w:t>
      </w:r>
      <w:r w:rsidRPr="00494E5B">
        <w:rPr>
          <w:rFonts w:ascii="Tw Cen MT" w:hAnsi="Tw Cen MT"/>
          <w:sz w:val="28"/>
          <w:szCs w:val="28"/>
        </w:rPr>
        <w:t xml:space="preserve"> pour les transformateurs et utilisateurs des polymères et caoutchoucs. Le recyclage des produits et matériaux élastomères, qu’il s’agisse de produits en fin de vie ou de déchets et rebuts de production, est en effet une préoccupation importante pour la profession et les filières utilisatrices et concerne l’ensemble de la chaine de valeur. Le développement de nouvelles technologies de recyclage ou revalorisation matière, de même que la mise en place de filières de collecte et de tri pourront en outre permettre de développer d'autres activités industrielles. Il est toutefois difficile pour les transformateurs d’appréhender les besoins des utilisateurs et de connaitre les voies de revalorisations possibles.</w:t>
      </w:r>
    </w:p>
    <w:p w14:paraId="060534D3" w14:textId="77777777" w:rsidR="00494E5B" w:rsidRPr="00494E5B" w:rsidRDefault="00494E5B" w:rsidP="00494E5B">
      <w:pPr>
        <w:spacing w:after="0" w:line="240" w:lineRule="auto"/>
        <w:jc w:val="both"/>
        <w:rPr>
          <w:rFonts w:ascii="Tw Cen MT" w:hAnsi="Tw Cen MT"/>
          <w:sz w:val="28"/>
          <w:szCs w:val="28"/>
        </w:rPr>
      </w:pPr>
    </w:p>
    <w:p w14:paraId="0907BBEB" w14:textId="6FB31ECE" w:rsidR="006A2FDF" w:rsidRDefault="00CE3621" w:rsidP="0008282C">
      <w:pPr>
        <w:spacing w:after="0" w:line="240" w:lineRule="auto"/>
        <w:jc w:val="both"/>
        <w:rPr>
          <w:rFonts w:ascii="Tw Cen MT" w:hAnsi="Tw Cen MT"/>
          <w:sz w:val="28"/>
          <w:szCs w:val="28"/>
        </w:rPr>
      </w:pPr>
      <w:r w:rsidRPr="007041AD">
        <w:rPr>
          <w:rFonts w:ascii="Tw Cen MT" w:hAnsi="Tw Cen MT"/>
          <w:sz w:val="28"/>
          <w:szCs w:val="28"/>
        </w:rPr>
        <w:t xml:space="preserve">Elastopôle vous propose </w:t>
      </w:r>
      <w:r w:rsidR="00DB365F">
        <w:rPr>
          <w:rFonts w:ascii="Tw Cen MT" w:hAnsi="Tw Cen MT"/>
          <w:sz w:val="28"/>
          <w:szCs w:val="28"/>
        </w:rPr>
        <w:t>de participer</w:t>
      </w:r>
      <w:r w:rsidRPr="007041AD">
        <w:rPr>
          <w:rFonts w:ascii="Tw Cen MT" w:hAnsi="Tw Cen MT"/>
          <w:sz w:val="28"/>
          <w:szCs w:val="28"/>
        </w:rPr>
        <w:t xml:space="preserve"> à une journée de </w:t>
      </w:r>
      <w:r w:rsidRPr="006A15B1">
        <w:rPr>
          <w:rFonts w:ascii="Tw Cen MT" w:hAnsi="Tw Cen MT"/>
          <w:b/>
          <w:sz w:val="28"/>
          <w:szCs w:val="28"/>
        </w:rPr>
        <w:t xml:space="preserve">conférences dédiées </w:t>
      </w:r>
      <w:r w:rsidR="00B7705B" w:rsidRPr="006A15B1">
        <w:rPr>
          <w:rFonts w:ascii="Tw Cen MT" w:hAnsi="Tw Cen MT"/>
          <w:b/>
          <w:sz w:val="28"/>
          <w:szCs w:val="28"/>
        </w:rPr>
        <w:t>au</w:t>
      </w:r>
      <w:r w:rsidR="00494E5B">
        <w:rPr>
          <w:rFonts w:ascii="Tw Cen MT" w:hAnsi="Tw Cen MT"/>
          <w:b/>
          <w:sz w:val="28"/>
          <w:szCs w:val="28"/>
        </w:rPr>
        <w:t xml:space="preserve"> recyclage et à la revalorisation des élastomères</w:t>
      </w:r>
      <w:r w:rsidRPr="007041AD">
        <w:rPr>
          <w:rFonts w:ascii="Tw Cen MT" w:hAnsi="Tw Cen MT"/>
          <w:sz w:val="28"/>
          <w:szCs w:val="28"/>
        </w:rPr>
        <w:t> </w:t>
      </w:r>
      <w:r w:rsidR="00494E5B">
        <w:rPr>
          <w:rFonts w:ascii="Tw Cen MT" w:hAnsi="Tw Cen MT"/>
          <w:sz w:val="28"/>
          <w:szCs w:val="28"/>
        </w:rPr>
        <w:t xml:space="preserve">afin de mettre en avant </w:t>
      </w:r>
      <w:r w:rsidRPr="007041AD">
        <w:rPr>
          <w:rFonts w:ascii="Tw Cen MT" w:hAnsi="Tw Cen MT"/>
          <w:sz w:val="28"/>
          <w:szCs w:val="28"/>
        </w:rPr>
        <w:t xml:space="preserve">: </w:t>
      </w:r>
      <w:r w:rsidR="00494E5B">
        <w:rPr>
          <w:rFonts w:ascii="Tw Cen MT" w:hAnsi="Tw Cen MT"/>
          <w:sz w:val="28"/>
          <w:szCs w:val="28"/>
        </w:rPr>
        <w:t>d</w:t>
      </w:r>
      <w:r w:rsidR="00494E5B" w:rsidRPr="00494E5B">
        <w:rPr>
          <w:rFonts w:ascii="Tw Cen MT" w:hAnsi="Tw Cen MT"/>
          <w:sz w:val="28"/>
          <w:szCs w:val="28"/>
        </w:rPr>
        <w:t>es technologies de recyclage innovantes,</w:t>
      </w:r>
      <w:r w:rsidR="00494E5B">
        <w:rPr>
          <w:rFonts w:ascii="Tw Cen MT" w:hAnsi="Tw Cen MT"/>
          <w:sz w:val="28"/>
          <w:szCs w:val="28"/>
        </w:rPr>
        <w:t xml:space="preserve"> l</w:t>
      </w:r>
      <w:r w:rsidR="00494E5B" w:rsidRPr="00494E5B">
        <w:rPr>
          <w:rFonts w:ascii="Tw Cen MT" w:hAnsi="Tw Cen MT"/>
          <w:sz w:val="28"/>
          <w:szCs w:val="28"/>
        </w:rPr>
        <w:t>e recyclage de différents types de matériaux</w:t>
      </w:r>
      <w:r w:rsidR="00494E5B">
        <w:rPr>
          <w:rFonts w:ascii="Tw Cen MT" w:hAnsi="Tw Cen MT"/>
          <w:sz w:val="28"/>
          <w:szCs w:val="28"/>
        </w:rPr>
        <w:t xml:space="preserve"> </w:t>
      </w:r>
      <w:r w:rsidR="00494E5B" w:rsidRPr="00494E5B">
        <w:rPr>
          <w:rFonts w:ascii="Tw Cen MT" w:hAnsi="Tw Cen MT"/>
          <w:sz w:val="28"/>
          <w:szCs w:val="28"/>
        </w:rPr>
        <w:t>(caoutchoucs naturels et synthétiques, PU,</w:t>
      </w:r>
      <w:r w:rsidR="00494E5B">
        <w:rPr>
          <w:rFonts w:ascii="Tw Cen MT" w:hAnsi="Tw Cen MT"/>
          <w:sz w:val="28"/>
          <w:szCs w:val="28"/>
        </w:rPr>
        <w:t xml:space="preserve"> etc.), l</w:t>
      </w:r>
      <w:r w:rsidR="00494E5B" w:rsidRPr="00494E5B">
        <w:rPr>
          <w:rFonts w:ascii="Tw Cen MT" w:hAnsi="Tw Cen MT"/>
          <w:sz w:val="28"/>
          <w:szCs w:val="28"/>
        </w:rPr>
        <w:t>’intégration du recyclage dans une approche d’économie circulaire</w:t>
      </w:r>
      <w:r w:rsidR="00494E5B">
        <w:rPr>
          <w:rFonts w:ascii="Tw Cen MT" w:hAnsi="Tw Cen MT"/>
          <w:sz w:val="28"/>
          <w:szCs w:val="28"/>
        </w:rPr>
        <w:t>, a</w:t>
      </w:r>
      <w:r w:rsidR="00B7705B">
        <w:rPr>
          <w:rFonts w:ascii="Tw Cen MT" w:hAnsi="Tw Cen MT"/>
          <w:sz w:val="28"/>
          <w:szCs w:val="28"/>
        </w:rPr>
        <w:t xml:space="preserve">vant de clôturer cette journée par une </w:t>
      </w:r>
      <w:r w:rsidR="00B7705B" w:rsidRPr="007041AD">
        <w:rPr>
          <w:rFonts w:ascii="Tw Cen MT" w:hAnsi="Tw Cen MT"/>
          <w:sz w:val="28"/>
          <w:szCs w:val="28"/>
        </w:rPr>
        <w:t>synthèse et discussion en vue de faire émerger de</w:t>
      </w:r>
      <w:r w:rsidR="00932E5F">
        <w:rPr>
          <w:rFonts w:ascii="Tw Cen MT" w:hAnsi="Tw Cen MT"/>
          <w:sz w:val="28"/>
          <w:szCs w:val="28"/>
        </w:rPr>
        <w:t xml:space="preserve"> nouveaux</w:t>
      </w:r>
      <w:r w:rsidR="00B7705B" w:rsidRPr="007041AD">
        <w:rPr>
          <w:rFonts w:ascii="Tw Cen MT" w:hAnsi="Tw Cen MT"/>
          <w:sz w:val="28"/>
          <w:szCs w:val="28"/>
        </w:rPr>
        <w:t xml:space="preserve"> sujets de projets de recherche collaborative</w:t>
      </w:r>
      <w:r w:rsidR="00B7705B">
        <w:rPr>
          <w:rFonts w:ascii="Tw Cen MT" w:hAnsi="Tw Cen MT"/>
          <w:sz w:val="28"/>
          <w:szCs w:val="28"/>
        </w:rPr>
        <w:t xml:space="preserve">, </w:t>
      </w:r>
      <w:r w:rsidR="00932E5F">
        <w:rPr>
          <w:rFonts w:ascii="Tw Cen MT" w:hAnsi="Tw Cen MT"/>
          <w:sz w:val="28"/>
          <w:szCs w:val="28"/>
        </w:rPr>
        <w:t>sur base d’</w:t>
      </w:r>
      <w:r w:rsidR="00B7705B">
        <w:rPr>
          <w:rFonts w:ascii="Tw Cen MT" w:hAnsi="Tw Cen MT"/>
          <w:sz w:val="28"/>
          <w:szCs w:val="28"/>
        </w:rPr>
        <w:t xml:space="preserve">une </w:t>
      </w:r>
      <w:r w:rsidR="00634EEB">
        <w:rPr>
          <w:rFonts w:ascii="Tw Cen MT" w:hAnsi="Tw Cen MT"/>
          <w:b/>
          <w:sz w:val="28"/>
          <w:szCs w:val="28"/>
        </w:rPr>
        <w:t>analyse</w:t>
      </w:r>
      <w:r w:rsidR="00B7705B" w:rsidRPr="006A15B1">
        <w:rPr>
          <w:rFonts w:ascii="Tw Cen MT" w:hAnsi="Tw Cen MT"/>
          <w:b/>
          <w:sz w:val="28"/>
          <w:szCs w:val="28"/>
        </w:rPr>
        <w:t xml:space="preserve"> détaillée </w:t>
      </w:r>
      <w:bookmarkStart w:id="1" w:name="_Hlk948935"/>
      <w:r w:rsidR="00B7705B" w:rsidRPr="006A15B1">
        <w:rPr>
          <w:rFonts w:ascii="Tw Cen MT" w:hAnsi="Tw Cen MT"/>
          <w:b/>
          <w:sz w:val="28"/>
          <w:szCs w:val="28"/>
        </w:rPr>
        <w:t>des appels à projets nationaux et européens</w:t>
      </w:r>
      <w:r w:rsidR="00B7705B">
        <w:rPr>
          <w:rFonts w:ascii="Tw Cen MT" w:hAnsi="Tw Cen MT"/>
          <w:sz w:val="28"/>
          <w:szCs w:val="28"/>
        </w:rPr>
        <w:t xml:space="preserve"> répondant aux enjeux </w:t>
      </w:r>
      <w:r w:rsidR="00494E5B">
        <w:rPr>
          <w:rFonts w:ascii="Tw Cen MT" w:hAnsi="Tw Cen MT"/>
          <w:sz w:val="28"/>
          <w:szCs w:val="28"/>
        </w:rPr>
        <w:t>du recyclage et de la revalorisation des élastomères</w:t>
      </w:r>
      <w:r w:rsidR="00634EEB">
        <w:rPr>
          <w:rFonts w:ascii="Tw Cen MT" w:hAnsi="Tw Cen MT"/>
          <w:sz w:val="28"/>
          <w:szCs w:val="28"/>
        </w:rPr>
        <w:t xml:space="preserve"> </w:t>
      </w:r>
      <w:r w:rsidR="00932E5F">
        <w:rPr>
          <w:rFonts w:ascii="Tw Cen MT" w:hAnsi="Tw Cen MT"/>
          <w:sz w:val="28"/>
          <w:szCs w:val="28"/>
        </w:rPr>
        <w:t>qui permettront de les financer</w:t>
      </w:r>
      <w:r w:rsidR="00B7705B">
        <w:rPr>
          <w:rFonts w:ascii="Tw Cen MT" w:hAnsi="Tw Cen MT"/>
          <w:sz w:val="28"/>
          <w:szCs w:val="28"/>
        </w:rPr>
        <w:t xml:space="preserve">.  </w:t>
      </w:r>
    </w:p>
    <w:bookmarkEnd w:id="1"/>
    <w:p w14:paraId="6B9FD26A" w14:textId="77777777" w:rsidR="006A2FDF" w:rsidRPr="007041AD" w:rsidRDefault="006A2FDF" w:rsidP="0008282C">
      <w:pPr>
        <w:spacing w:after="0" w:line="240" w:lineRule="auto"/>
        <w:jc w:val="both"/>
        <w:rPr>
          <w:rFonts w:ascii="Tw Cen MT" w:hAnsi="Tw Cen MT"/>
          <w:sz w:val="28"/>
          <w:szCs w:val="28"/>
        </w:rPr>
      </w:pPr>
    </w:p>
    <w:p w14:paraId="7BA8B7E7" w14:textId="3E06A8FE" w:rsidR="00B7705B" w:rsidRDefault="00CE3621" w:rsidP="00EE49B0">
      <w:pPr>
        <w:spacing w:after="0" w:line="240" w:lineRule="auto"/>
        <w:jc w:val="both"/>
        <w:rPr>
          <w:rFonts w:ascii="Tw Cen MT" w:hAnsi="Tw Cen MT"/>
          <w:sz w:val="28"/>
          <w:szCs w:val="28"/>
        </w:rPr>
      </w:pPr>
      <w:r w:rsidRPr="007041AD">
        <w:rPr>
          <w:rFonts w:ascii="Tw Cen MT" w:hAnsi="Tw Cen MT"/>
          <w:sz w:val="28"/>
          <w:szCs w:val="28"/>
        </w:rPr>
        <w:t xml:space="preserve">Cet événement </w:t>
      </w:r>
      <w:r w:rsidR="00EE49B0" w:rsidRPr="007041AD">
        <w:rPr>
          <w:rFonts w:ascii="Tw Cen MT" w:hAnsi="Tw Cen MT"/>
          <w:sz w:val="28"/>
          <w:szCs w:val="28"/>
        </w:rPr>
        <w:t>est pour vous</w:t>
      </w:r>
      <w:r w:rsidRPr="007041AD">
        <w:rPr>
          <w:rFonts w:ascii="Tw Cen MT" w:hAnsi="Tw Cen MT"/>
          <w:sz w:val="28"/>
          <w:szCs w:val="28"/>
        </w:rPr>
        <w:t xml:space="preserve"> </w:t>
      </w:r>
      <w:r w:rsidR="00EE49B0" w:rsidRPr="007041AD">
        <w:rPr>
          <w:rFonts w:ascii="Tw Cen MT" w:hAnsi="Tw Cen MT"/>
          <w:sz w:val="28"/>
          <w:szCs w:val="28"/>
        </w:rPr>
        <w:t>l’occasion</w:t>
      </w:r>
      <w:r w:rsidRPr="007041AD">
        <w:rPr>
          <w:rFonts w:ascii="Tw Cen MT" w:hAnsi="Tw Cen MT"/>
          <w:sz w:val="28"/>
          <w:szCs w:val="28"/>
        </w:rPr>
        <w:t xml:space="preserve"> de disposer des </w:t>
      </w:r>
      <w:r w:rsidR="00494E5B" w:rsidRPr="00494E5B">
        <w:rPr>
          <w:rFonts w:ascii="Tw Cen MT" w:hAnsi="Tw Cen MT"/>
          <w:sz w:val="28"/>
          <w:szCs w:val="28"/>
        </w:rPr>
        <w:t>dernières informations technologiques relatives au recyclage et à la valorisation des élastomères, et d’échanger avec les acteurs experts du secteur, pour vous faire connaître et faire reconnaître vos problématiques industrielles</w:t>
      </w:r>
      <w:r w:rsidR="00EE49B0" w:rsidRPr="007041AD">
        <w:rPr>
          <w:rFonts w:ascii="Tw Cen MT" w:hAnsi="Tw Cen MT"/>
          <w:sz w:val="28"/>
          <w:szCs w:val="28"/>
        </w:rPr>
        <w:t>.</w:t>
      </w:r>
      <w:r w:rsidR="00DB365F">
        <w:rPr>
          <w:rFonts w:ascii="Tw Cen MT" w:hAnsi="Tw Cen MT"/>
          <w:sz w:val="28"/>
          <w:szCs w:val="28"/>
        </w:rPr>
        <w:t xml:space="preserve"> </w:t>
      </w:r>
    </w:p>
    <w:p w14:paraId="783B81F5" w14:textId="77777777" w:rsidR="006A15B1" w:rsidRDefault="006A15B1" w:rsidP="00EE49B0">
      <w:pPr>
        <w:spacing w:after="0" w:line="240" w:lineRule="auto"/>
        <w:jc w:val="both"/>
        <w:rPr>
          <w:rFonts w:ascii="Tw Cen MT" w:hAnsi="Tw Cen MT"/>
          <w:sz w:val="28"/>
          <w:szCs w:val="28"/>
        </w:rPr>
      </w:pPr>
    </w:p>
    <w:p w14:paraId="6BB6D0A1" w14:textId="055A7E37" w:rsidR="00CE3621" w:rsidRPr="007041AD" w:rsidRDefault="00DB365F" w:rsidP="00EE49B0">
      <w:pPr>
        <w:spacing w:after="0" w:line="240" w:lineRule="auto"/>
        <w:jc w:val="both"/>
        <w:rPr>
          <w:rFonts w:ascii="Tw Cen MT" w:hAnsi="Tw Cen MT"/>
          <w:sz w:val="28"/>
          <w:szCs w:val="28"/>
        </w:rPr>
      </w:pPr>
      <w:r>
        <w:rPr>
          <w:rFonts w:ascii="Tw Cen MT" w:hAnsi="Tw Cen MT"/>
          <w:sz w:val="28"/>
          <w:szCs w:val="28"/>
        </w:rPr>
        <w:t>Un temps sera réservé dans le programme pour permettre à tout acteur intéressé de présenter en 5 minutes maximum une technologie, un produit sous forme de pitch….</w:t>
      </w:r>
    </w:p>
    <w:p w14:paraId="5F6EA394" w14:textId="77777777" w:rsidR="00EE49B0" w:rsidRPr="007041AD" w:rsidRDefault="00EE49B0" w:rsidP="00EE49B0">
      <w:pPr>
        <w:spacing w:after="0" w:line="240" w:lineRule="auto"/>
        <w:jc w:val="both"/>
        <w:rPr>
          <w:rFonts w:ascii="Tw Cen MT" w:hAnsi="Tw Cen MT"/>
          <w:sz w:val="28"/>
          <w:szCs w:val="28"/>
        </w:rPr>
      </w:pPr>
    </w:p>
    <w:p w14:paraId="32863E9B" w14:textId="4BBC322D" w:rsidR="00CE3621" w:rsidRPr="007041AD" w:rsidRDefault="00CE3621" w:rsidP="00EE49B0">
      <w:pPr>
        <w:spacing w:after="0" w:line="240" w:lineRule="auto"/>
        <w:jc w:val="both"/>
        <w:rPr>
          <w:rFonts w:ascii="Tw Cen MT" w:hAnsi="Tw Cen MT"/>
          <w:sz w:val="28"/>
          <w:szCs w:val="28"/>
        </w:rPr>
      </w:pPr>
      <w:r w:rsidRPr="007041AD">
        <w:rPr>
          <w:rFonts w:ascii="Tw Cen MT" w:hAnsi="Tw Cen MT"/>
          <w:sz w:val="28"/>
          <w:szCs w:val="28"/>
        </w:rPr>
        <w:t xml:space="preserve">Nous espérons que vous serez nombreux à participer à cette journée </w:t>
      </w:r>
      <w:r w:rsidR="00C5570F" w:rsidRPr="007041AD">
        <w:rPr>
          <w:rFonts w:ascii="Tw Cen MT" w:hAnsi="Tw Cen MT"/>
          <w:sz w:val="28"/>
          <w:szCs w:val="28"/>
        </w:rPr>
        <w:t xml:space="preserve">pour identifier avec </w:t>
      </w:r>
      <w:r w:rsidR="00932E5F">
        <w:rPr>
          <w:rFonts w:ascii="Tw Cen MT" w:hAnsi="Tw Cen MT"/>
          <w:sz w:val="28"/>
          <w:szCs w:val="28"/>
        </w:rPr>
        <w:t>n</w:t>
      </w:r>
      <w:r w:rsidR="00C5570F" w:rsidRPr="007041AD">
        <w:rPr>
          <w:rFonts w:ascii="Tw Cen MT" w:hAnsi="Tw Cen MT"/>
          <w:sz w:val="28"/>
          <w:szCs w:val="28"/>
        </w:rPr>
        <w:t>ous les sujets de projets collaboratifs de recherche et d’in</w:t>
      </w:r>
      <w:r w:rsidR="00494E5B">
        <w:rPr>
          <w:rFonts w:ascii="Tw Cen MT" w:hAnsi="Tw Cen MT"/>
          <w:sz w:val="28"/>
          <w:szCs w:val="28"/>
        </w:rPr>
        <w:t>nov</w:t>
      </w:r>
      <w:r w:rsidR="00C5570F" w:rsidRPr="007041AD">
        <w:rPr>
          <w:rFonts w:ascii="Tw Cen MT" w:hAnsi="Tw Cen MT"/>
          <w:sz w:val="28"/>
          <w:szCs w:val="28"/>
        </w:rPr>
        <w:t>ation qui pourront être accompagnés par Elastopôle dans leur montage et leur dépôt</w:t>
      </w:r>
      <w:r w:rsidRPr="007041AD">
        <w:rPr>
          <w:rFonts w:ascii="Tw Cen MT" w:hAnsi="Tw Cen MT"/>
          <w:sz w:val="28"/>
          <w:szCs w:val="28"/>
        </w:rPr>
        <w:t>.</w:t>
      </w:r>
    </w:p>
    <w:p w14:paraId="11768CA1" w14:textId="1DF59435" w:rsidR="004D17F9" w:rsidRDefault="004D17F9" w:rsidP="007261F4">
      <w:pPr>
        <w:spacing w:after="0" w:line="240" w:lineRule="auto"/>
        <w:jc w:val="both"/>
        <w:rPr>
          <w:rFonts w:ascii="Tw Cen MT" w:hAnsi="Tw Cen MT"/>
          <w:sz w:val="28"/>
          <w:szCs w:val="28"/>
        </w:rPr>
      </w:pPr>
    </w:p>
    <w:p w14:paraId="714386FF" w14:textId="77777777" w:rsidR="006A15B1" w:rsidRPr="007041AD" w:rsidRDefault="006A15B1" w:rsidP="007261F4">
      <w:pPr>
        <w:spacing w:after="0" w:line="240" w:lineRule="auto"/>
        <w:jc w:val="both"/>
        <w:rPr>
          <w:rFonts w:ascii="Tw Cen MT" w:hAnsi="Tw Cen MT"/>
          <w:sz w:val="28"/>
          <w:szCs w:val="28"/>
        </w:rPr>
      </w:pPr>
    </w:p>
    <w:p w14:paraId="0BFDC83F" w14:textId="77777777" w:rsidR="00C3324E" w:rsidRPr="007041AD" w:rsidRDefault="00F04BEC" w:rsidP="007261F4">
      <w:pPr>
        <w:spacing w:after="0" w:line="240" w:lineRule="auto"/>
        <w:rPr>
          <w:rFonts w:ascii="Tw Cen MT" w:eastAsia="Times New Roman" w:hAnsi="Tw Cen MT"/>
          <w:sz w:val="28"/>
        </w:rPr>
      </w:pPr>
      <w:r w:rsidRPr="007041AD">
        <w:rPr>
          <w:rFonts w:ascii="Tw Cen MT" w:eastAsia="Times New Roman" w:hAnsi="Tw Cen MT"/>
          <w:sz w:val="28"/>
        </w:rPr>
        <w:t xml:space="preserve">Jean </w:t>
      </w:r>
      <w:r w:rsidR="00C3324E" w:rsidRPr="007041AD">
        <w:rPr>
          <w:rFonts w:ascii="Tw Cen MT" w:eastAsia="Times New Roman" w:hAnsi="Tw Cen MT"/>
          <w:sz w:val="28"/>
        </w:rPr>
        <w:t>Louis HALARY</w:t>
      </w:r>
      <w:r w:rsidR="00975C9D" w:rsidRPr="007041AD">
        <w:rPr>
          <w:rFonts w:ascii="Tw Cen MT" w:eastAsia="Times New Roman" w:hAnsi="Tw Cen MT"/>
          <w:sz w:val="28"/>
        </w:rPr>
        <w:tab/>
      </w:r>
      <w:r w:rsidR="00975C9D" w:rsidRPr="007041AD">
        <w:rPr>
          <w:rFonts w:ascii="Tw Cen MT" w:eastAsia="Times New Roman" w:hAnsi="Tw Cen MT"/>
          <w:sz w:val="28"/>
        </w:rPr>
        <w:tab/>
      </w:r>
      <w:r w:rsidR="00975C9D" w:rsidRPr="007041AD">
        <w:rPr>
          <w:rFonts w:ascii="Tw Cen MT" w:eastAsia="Times New Roman" w:hAnsi="Tw Cen MT"/>
          <w:sz w:val="28"/>
        </w:rPr>
        <w:tab/>
      </w:r>
      <w:r w:rsidR="00975C9D" w:rsidRPr="007041AD">
        <w:rPr>
          <w:rFonts w:ascii="Tw Cen MT" w:eastAsia="Times New Roman" w:hAnsi="Tw Cen MT"/>
          <w:sz w:val="28"/>
        </w:rPr>
        <w:tab/>
      </w:r>
      <w:r w:rsidR="00975C9D" w:rsidRPr="007041AD">
        <w:rPr>
          <w:rFonts w:ascii="Tw Cen MT" w:eastAsia="Times New Roman" w:hAnsi="Tw Cen MT"/>
          <w:sz w:val="28"/>
        </w:rPr>
        <w:tab/>
      </w:r>
      <w:r w:rsidR="00975C9D" w:rsidRPr="007041AD">
        <w:rPr>
          <w:rFonts w:ascii="Tw Cen MT" w:eastAsia="Times New Roman" w:hAnsi="Tw Cen MT"/>
          <w:sz w:val="28"/>
        </w:rPr>
        <w:tab/>
      </w:r>
      <w:r w:rsidR="004D17F9">
        <w:rPr>
          <w:rFonts w:ascii="Tw Cen MT" w:eastAsia="Times New Roman" w:hAnsi="Tw Cen MT"/>
          <w:sz w:val="28"/>
        </w:rPr>
        <w:tab/>
      </w:r>
      <w:r w:rsidR="001E1D7F" w:rsidRPr="007041AD">
        <w:rPr>
          <w:rFonts w:ascii="Tw Cen MT" w:eastAsia="Times New Roman" w:hAnsi="Tw Cen MT"/>
          <w:sz w:val="28"/>
        </w:rPr>
        <w:t>René REVAULT</w:t>
      </w:r>
    </w:p>
    <w:p w14:paraId="233E2CEA" w14:textId="77777777" w:rsidR="006E3159" w:rsidRDefault="00C3324E" w:rsidP="006E3159">
      <w:pPr>
        <w:spacing w:after="0" w:line="240" w:lineRule="auto"/>
        <w:rPr>
          <w:rFonts w:ascii="Tw Cen MT" w:eastAsia="Times New Roman" w:hAnsi="Tw Cen MT"/>
          <w:sz w:val="24"/>
        </w:rPr>
      </w:pPr>
      <w:r w:rsidRPr="007041AD">
        <w:rPr>
          <w:rFonts w:ascii="Tw Cen MT" w:eastAsia="Times New Roman" w:hAnsi="Tw Cen MT"/>
          <w:sz w:val="24"/>
        </w:rPr>
        <w:t>Président du Conseil Scientifique</w:t>
      </w:r>
      <w:r w:rsidR="00975C9D" w:rsidRPr="007041AD">
        <w:rPr>
          <w:rFonts w:ascii="Tw Cen MT" w:eastAsia="Times New Roman" w:hAnsi="Tw Cen MT"/>
          <w:sz w:val="24"/>
        </w:rPr>
        <w:t xml:space="preserve"> </w:t>
      </w:r>
      <w:r w:rsidRPr="007041AD">
        <w:rPr>
          <w:rFonts w:ascii="Tw Cen MT" w:eastAsia="Times New Roman" w:hAnsi="Tw Cen MT"/>
          <w:sz w:val="24"/>
        </w:rPr>
        <w:t>d’ELASTOP</w:t>
      </w:r>
      <w:r w:rsidR="001E1D7F" w:rsidRPr="007041AD">
        <w:rPr>
          <w:rFonts w:ascii="Tw Cen MT" w:eastAsia="Times New Roman" w:hAnsi="Tw Cen MT"/>
          <w:sz w:val="24"/>
        </w:rPr>
        <w:t>Ô</w:t>
      </w:r>
      <w:r w:rsidRPr="007041AD">
        <w:rPr>
          <w:rFonts w:ascii="Tw Cen MT" w:eastAsia="Times New Roman" w:hAnsi="Tw Cen MT"/>
          <w:sz w:val="24"/>
        </w:rPr>
        <w:t>LE</w:t>
      </w:r>
      <w:r w:rsidR="00975C9D" w:rsidRPr="007041AD">
        <w:rPr>
          <w:rFonts w:ascii="Tw Cen MT" w:eastAsia="Times New Roman" w:hAnsi="Tw Cen MT"/>
          <w:sz w:val="24"/>
        </w:rPr>
        <w:tab/>
      </w:r>
      <w:r w:rsidR="00975C9D" w:rsidRPr="007041AD">
        <w:rPr>
          <w:rFonts w:ascii="Tw Cen MT" w:eastAsia="Times New Roman" w:hAnsi="Tw Cen MT"/>
          <w:sz w:val="24"/>
        </w:rPr>
        <w:tab/>
      </w:r>
      <w:r w:rsidR="004D17F9">
        <w:rPr>
          <w:rFonts w:ascii="Tw Cen MT" w:eastAsia="Times New Roman" w:hAnsi="Tw Cen MT"/>
          <w:sz w:val="24"/>
        </w:rPr>
        <w:tab/>
      </w:r>
      <w:r w:rsidR="00975C9D" w:rsidRPr="007041AD">
        <w:rPr>
          <w:rFonts w:ascii="Tw Cen MT" w:eastAsia="Times New Roman" w:hAnsi="Tw Cen MT"/>
          <w:sz w:val="24"/>
        </w:rPr>
        <w:t>Président d’ELASTOPÔLE</w:t>
      </w:r>
    </w:p>
    <w:p w14:paraId="38541562" w14:textId="7A0079A7" w:rsidR="00203232" w:rsidRDefault="00203232" w:rsidP="006E3159">
      <w:pPr>
        <w:spacing w:after="0" w:line="240" w:lineRule="auto"/>
        <w:rPr>
          <w:rFonts w:ascii="Tw Cen MT" w:eastAsia="Times New Roman" w:hAnsi="Tw Cen MT"/>
          <w:sz w:val="28"/>
        </w:rPr>
      </w:pPr>
    </w:p>
    <w:p w14:paraId="7F480130" w14:textId="086282A8" w:rsidR="006E3159" w:rsidRDefault="006E3159" w:rsidP="006E3159">
      <w:pPr>
        <w:spacing w:after="0" w:line="240" w:lineRule="auto"/>
        <w:rPr>
          <w:rFonts w:ascii="Tw Cen MT" w:eastAsia="Times New Roman" w:hAnsi="Tw Cen MT"/>
          <w:sz w:val="28"/>
        </w:rPr>
      </w:pPr>
    </w:p>
    <w:p w14:paraId="463B1004" w14:textId="77777777" w:rsidR="006E3159" w:rsidRPr="007041AD" w:rsidRDefault="006E3159" w:rsidP="006E3159">
      <w:pPr>
        <w:spacing w:after="0" w:line="240" w:lineRule="auto"/>
        <w:rPr>
          <w:rFonts w:ascii="Tw Cen MT" w:eastAsia="Times New Roman" w:hAnsi="Tw Cen MT"/>
          <w:sz w:val="28"/>
        </w:rPr>
      </w:pPr>
    </w:p>
    <w:p w14:paraId="0CC52520" w14:textId="77777777" w:rsidR="00394023" w:rsidRPr="007041AD" w:rsidRDefault="00394023" w:rsidP="007A3082">
      <w:pPr>
        <w:jc w:val="right"/>
        <w:rPr>
          <w:rFonts w:ascii="Tw Cen MT" w:eastAsia="Times New Roman" w:hAnsi="Tw Cen MT"/>
          <w:sz w:val="28"/>
        </w:rPr>
      </w:pPr>
    </w:p>
    <w:p w14:paraId="022DEBE9" w14:textId="62E25101" w:rsidR="00394023" w:rsidRPr="006E3159" w:rsidRDefault="00394023" w:rsidP="006E3159">
      <w:pPr>
        <w:spacing w:after="0" w:line="240" w:lineRule="auto"/>
        <w:jc w:val="right"/>
        <w:rPr>
          <w:rFonts w:ascii="Tw Cen MT" w:eastAsia="Times New Roman" w:hAnsi="Tw Cen MT"/>
          <w:sz w:val="28"/>
          <w:szCs w:val="28"/>
        </w:rPr>
      </w:pPr>
    </w:p>
    <w:p w14:paraId="1F4A6E41" w14:textId="01E6CC43" w:rsidR="006E3159" w:rsidRDefault="006E3159" w:rsidP="006E3159">
      <w:pPr>
        <w:spacing w:after="0" w:line="240" w:lineRule="auto"/>
        <w:jc w:val="right"/>
        <w:rPr>
          <w:rFonts w:ascii="Tw Cen MT" w:eastAsia="Times New Roman" w:hAnsi="Tw Cen MT"/>
          <w:sz w:val="28"/>
          <w:szCs w:val="28"/>
        </w:rPr>
      </w:pPr>
    </w:p>
    <w:p w14:paraId="0E36CA29" w14:textId="77777777" w:rsidR="006E3159" w:rsidRPr="006E3159" w:rsidRDefault="006E3159" w:rsidP="006E3159">
      <w:pPr>
        <w:spacing w:after="0" w:line="240" w:lineRule="auto"/>
        <w:jc w:val="right"/>
        <w:rPr>
          <w:rFonts w:ascii="Tw Cen MT" w:eastAsia="Times New Roman" w:hAnsi="Tw Cen MT"/>
          <w:sz w:val="28"/>
          <w:szCs w:val="28"/>
        </w:rPr>
      </w:pPr>
    </w:p>
    <w:tbl>
      <w:tblPr>
        <w:tblW w:w="10065" w:type="dxa"/>
        <w:jc w:val="center"/>
        <w:tblLayout w:type="fixed"/>
        <w:tblLook w:val="04A0" w:firstRow="1" w:lastRow="0" w:firstColumn="1" w:lastColumn="0" w:noHBand="0" w:noVBand="1"/>
      </w:tblPr>
      <w:tblGrid>
        <w:gridCol w:w="2516"/>
        <w:gridCol w:w="2516"/>
        <w:gridCol w:w="2516"/>
        <w:gridCol w:w="2517"/>
      </w:tblGrid>
      <w:tr w:rsidR="007F5EBC" w:rsidRPr="007041AD" w14:paraId="51F78E9E" w14:textId="77777777" w:rsidTr="00DC1602">
        <w:trPr>
          <w:jc w:val="center"/>
        </w:trPr>
        <w:tc>
          <w:tcPr>
            <w:tcW w:w="2516" w:type="dxa"/>
            <w:shd w:val="clear" w:color="auto" w:fill="F2F2F2"/>
            <w:vAlign w:val="center"/>
          </w:tcPr>
          <w:p w14:paraId="36BFEE5C" w14:textId="77777777" w:rsidR="007F5EBC" w:rsidRPr="007041AD" w:rsidRDefault="007F5EBC" w:rsidP="005110B1">
            <w:pPr>
              <w:spacing w:before="120" w:after="120"/>
              <w:jc w:val="center"/>
              <w:rPr>
                <w:rFonts w:ascii="Tw Cen MT" w:hAnsi="Tw Cen MT"/>
                <w:b/>
                <w:bCs/>
                <w:sz w:val="24"/>
              </w:rPr>
            </w:pPr>
            <w:r w:rsidRPr="007041AD">
              <w:rPr>
                <w:rFonts w:ascii="Tw Cen MT" w:hAnsi="Tw Cen MT"/>
                <w:b/>
                <w:bCs/>
                <w:sz w:val="24"/>
              </w:rPr>
              <w:t>Présentation</w:t>
            </w:r>
          </w:p>
        </w:tc>
        <w:tc>
          <w:tcPr>
            <w:tcW w:w="2516" w:type="dxa"/>
            <w:shd w:val="clear" w:color="auto" w:fill="4BACC6"/>
            <w:vAlign w:val="center"/>
          </w:tcPr>
          <w:p w14:paraId="7C281969" w14:textId="77777777" w:rsidR="007F5EBC" w:rsidRPr="007041AD" w:rsidRDefault="007F5EBC" w:rsidP="005110B1">
            <w:pPr>
              <w:spacing w:before="120" w:after="120"/>
              <w:jc w:val="center"/>
              <w:rPr>
                <w:rFonts w:ascii="Tw Cen MT" w:hAnsi="Tw Cen MT"/>
                <w:b/>
                <w:bCs/>
                <w:sz w:val="24"/>
              </w:rPr>
            </w:pPr>
            <w:r w:rsidRPr="007041AD">
              <w:rPr>
                <w:rFonts w:ascii="Tw Cen MT" w:hAnsi="Tw Cen MT"/>
                <w:b/>
                <w:bCs/>
                <w:sz w:val="24"/>
              </w:rPr>
              <w:t>Programme</w:t>
            </w:r>
          </w:p>
        </w:tc>
        <w:tc>
          <w:tcPr>
            <w:tcW w:w="2516" w:type="dxa"/>
            <w:shd w:val="clear" w:color="auto" w:fill="F2F2F2"/>
            <w:vAlign w:val="center"/>
          </w:tcPr>
          <w:p w14:paraId="2963C7C2" w14:textId="77777777" w:rsidR="007F5EBC" w:rsidRPr="007041AD" w:rsidRDefault="007F5EBC" w:rsidP="005110B1">
            <w:pPr>
              <w:spacing w:before="120" w:after="120"/>
              <w:jc w:val="center"/>
              <w:rPr>
                <w:rFonts w:ascii="Tw Cen MT" w:hAnsi="Tw Cen MT"/>
                <w:b/>
                <w:bCs/>
                <w:sz w:val="24"/>
              </w:rPr>
            </w:pPr>
            <w:r w:rsidRPr="007041AD">
              <w:rPr>
                <w:rFonts w:ascii="Tw Cen MT" w:hAnsi="Tw Cen MT"/>
                <w:b/>
                <w:bCs/>
                <w:sz w:val="24"/>
              </w:rPr>
              <w:t>Inscription</w:t>
            </w:r>
          </w:p>
        </w:tc>
        <w:tc>
          <w:tcPr>
            <w:tcW w:w="2517" w:type="dxa"/>
            <w:shd w:val="clear" w:color="auto" w:fill="F2F2F2"/>
            <w:vAlign w:val="center"/>
          </w:tcPr>
          <w:p w14:paraId="73F325A1" w14:textId="5AC4C5A7" w:rsidR="007F5EBC" w:rsidRPr="007041AD" w:rsidRDefault="00D62DF7" w:rsidP="005110B1">
            <w:pPr>
              <w:spacing w:before="120" w:after="120"/>
              <w:jc w:val="center"/>
              <w:rPr>
                <w:rFonts w:ascii="Tw Cen MT" w:hAnsi="Tw Cen MT"/>
                <w:b/>
                <w:bCs/>
                <w:sz w:val="24"/>
              </w:rPr>
            </w:pPr>
            <w:r>
              <w:rPr>
                <w:rFonts w:ascii="Tw Cen MT" w:hAnsi="Tw Cen MT"/>
                <w:b/>
                <w:bCs/>
                <w:sz w:val="24"/>
              </w:rPr>
              <w:t>Contacts &amp; Accès</w:t>
            </w:r>
          </w:p>
        </w:tc>
      </w:tr>
    </w:tbl>
    <w:p w14:paraId="21272A6D" w14:textId="77777777" w:rsidR="007F5EBC" w:rsidRDefault="007F5EBC" w:rsidP="00BE402C">
      <w:pPr>
        <w:spacing w:after="120"/>
        <w:jc w:val="both"/>
        <w:rPr>
          <w:rFonts w:ascii="Tw Cen MT" w:eastAsia="Times New Roman" w:hAnsi="Tw Cen MT"/>
          <w:sz w:val="6"/>
        </w:rPr>
      </w:pPr>
    </w:p>
    <w:p w14:paraId="0CBD804A" w14:textId="77777777" w:rsidR="00BF7B57" w:rsidRDefault="00BF7B57" w:rsidP="00FE06CC">
      <w:pPr>
        <w:rPr>
          <w:rFonts w:ascii="Tw Cen MT" w:eastAsia="Times New Roman" w:hAnsi="Tw Cen MT"/>
        </w:rPr>
      </w:pPr>
    </w:p>
    <w:p w14:paraId="66702FCB" w14:textId="551909EE" w:rsidR="00FE524D" w:rsidRDefault="00FE524D" w:rsidP="00FE524D">
      <w:pPr>
        <w:jc w:val="both"/>
        <w:rPr>
          <w:rFonts w:ascii="Tw Cen MT" w:eastAsia="Times New Roman" w:hAnsi="Tw Cen MT"/>
          <w:sz w:val="28"/>
        </w:rPr>
      </w:pPr>
      <w:r>
        <w:rPr>
          <w:rFonts w:ascii="Tw Cen MT" w:eastAsia="Times New Roman" w:hAnsi="Tw Cen MT"/>
          <w:sz w:val="28"/>
        </w:rPr>
        <w:t>Programme en cours de finalisation</w:t>
      </w:r>
    </w:p>
    <w:p w14:paraId="163BEDA3" w14:textId="48364E8C" w:rsidR="00BF7B57" w:rsidRPr="00BF7B57" w:rsidRDefault="00BF7B57" w:rsidP="00FE524D">
      <w:pPr>
        <w:jc w:val="both"/>
        <w:rPr>
          <w:rFonts w:ascii="Tw Cen MT" w:eastAsia="Times New Roman" w:hAnsi="Tw Cen MT"/>
          <w:sz w:val="28"/>
        </w:rPr>
      </w:pPr>
      <w:r w:rsidRPr="00FE524D">
        <w:rPr>
          <w:rFonts w:ascii="Tw Cen MT" w:eastAsia="Times New Roman" w:hAnsi="Tw Cen MT"/>
          <w:b/>
          <w:sz w:val="28"/>
        </w:rPr>
        <w:t>Horaires de la journée</w:t>
      </w:r>
      <w:r w:rsidRPr="00BF7B57">
        <w:rPr>
          <w:rFonts w:ascii="Tw Cen MT" w:eastAsia="Times New Roman" w:hAnsi="Tw Cen MT"/>
          <w:sz w:val="28"/>
        </w:rPr>
        <w:t> : de 08h30 à 17h30</w:t>
      </w:r>
    </w:p>
    <w:p w14:paraId="5E63B2D5" w14:textId="35702793" w:rsidR="00A15899" w:rsidRDefault="00BF7B57" w:rsidP="00FE524D">
      <w:pPr>
        <w:jc w:val="both"/>
        <w:rPr>
          <w:rFonts w:ascii="Tw Cen MT" w:eastAsia="Times New Roman" w:hAnsi="Tw Cen MT"/>
          <w:sz w:val="28"/>
        </w:rPr>
      </w:pPr>
      <w:r w:rsidRPr="00FE524D">
        <w:rPr>
          <w:rFonts w:ascii="Tw Cen MT" w:eastAsia="Times New Roman" w:hAnsi="Tw Cen MT"/>
          <w:b/>
          <w:sz w:val="28"/>
        </w:rPr>
        <w:t>Thématiques abordées</w:t>
      </w:r>
      <w:r>
        <w:rPr>
          <w:rFonts w:ascii="Tw Cen MT" w:eastAsia="Times New Roman" w:hAnsi="Tw Cen MT"/>
          <w:sz w:val="28"/>
        </w:rPr>
        <w:t xml:space="preserve"> : </w:t>
      </w:r>
      <w:r w:rsidR="00FE524D">
        <w:rPr>
          <w:rFonts w:ascii="Tw Cen MT" w:eastAsia="Times New Roman" w:hAnsi="Tw Cen MT"/>
          <w:sz w:val="28"/>
        </w:rPr>
        <w:t>les t</w:t>
      </w:r>
      <w:r w:rsidRPr="00494E5B">
        <w:rPr>
          <w:rFonts w:ascii="Tw Cen MT" w:hAnsi="Tw Cen MT"/>
          <w:sz w:val="28"/>
          <w:szCs w:val="28"/>
        </w:rPr>
        <w:t>echnologies de recyclage innovantes,</w:t>
      </w:r>
      <w:r>
        <w:rPr>
          <w:rFonts w:ascii="Tw Cen MT" w:hAnsi="Tw Cen MT"/>
          <w:sz w:val="28"/>
          <w:szCs w:val="28"/>
        </w:rPr>
        <w:t xml:space="preserve"> </w:t>
      </w:r>
      <w:r w:rsidR="00FE524D">
        <w:rPr>
          <w:rFonts w:ascii="Tw Cen MT" w:hAnsi="Tw Cen MT"/>
          <w:sz w:val="28"/>
          <w:szCs w:val="28"/>
        </w:rPr>
        <w:t xml:space="preserve">le </w:t>
      </w:r>
      <w:r w:rsidRPr="00494E5B">
        <w:rPr>
          <w:rFonts w:ascii="Tw Cen MT" w:hAnsi="Tw Cen MT"/>
          <w:sz w:val="28"/>
          <w:szCs w:val="28"/>
        </w:rPr>
        <w:t>recyclage de différents types de matériaux</w:t>
      </w:r>
      <w:r>
        <w:rPr>
          <w:rFonts w:ascii="Tw Cen MT" w:hAnsi="Tw Cen MT"/>
          <w:sz w:val="28"/>
          <w:szCs w:val="28"/>
        </w:rPr>
        <w:t xml:space="preserve"> </w:t>
      </w:r>
      <w:r w:rsidRPr="00494E5B">
        <w:rPr>
          <w:rFonts w:ascii="Tw Cen MT" w:hAnsi="Tw Cen MT"/>
          <w:sz w:val="28"/>
          <w:szCs w:val="28"/>
        </w:rPr>
        <w:t>(caoutchoucs naturels et synthétiques, PU,</w:t>
      </w:r>
      <w:r>
        <w:rPr>
          <w:rFonts w:ascii="Tw Cen MT" w:hAnsi="Tw Cen MT"/>
          <w:sz w:val="28"/>
          <w:szCs w:val="28"/>
        </w:rPr>
        <w:t xml:space="preserve"> etc.), l</w:t>
      </w:r>
      <w:r w:rsidRPr="00494E5B">
        <w:rPr>
          <w:rFonts w:ascii="Tw Cen MT" w:hAnsi="Tw Cen MT"/>
          <w:sz w:val="28"/>
          <w:szCs w:val="28"/>
        </w:rPr>
        <w:t>’intégration du recyclage dans une approche d’économie circulaire</w:t>
      </w:r>
      <w:r w:rsidR="00FE524D">
        <w:rPr>
          <w:rFonts w:ascii="Tw Cen MT" w:eastAsia="Times New Roman" w:hAnsi="Tw Cen MT"/>
          <w:sz w:val="28"/>
        </w:rPr>
        <w:t xml:space="preserve">, avec des interventions de </w:t>
      </w:r>
      <w:r w:rsidR="00FE524D" w:rsidRPr="00FE524D">
        <w:rPr>
          <w:rFonts w:ascii="Tw Cen MT" w:eastAsia="Times New Roman" w:hAnsi="Tw Cen MT"/>
          <w:b/>
          <w:sz w:val="28"/>
        </w:rPr>
        <w:t>COVESTRO</w:t>
      </w:r>
      <w:r w:rsidR="00FE524D">
        <w:rPr>
          <w:rFonts w:ascii="Tw Cen MT" w:eastAsia="Times New Roman" w:hAnsi="Tw Cen MT"/>
          <w:sz w:val="28"/>
        </w:rPr>
        <w:t xml:space="preserve">, </w:t>
      </w:r>
      <w:r w:rsidR="00FE524D" w:rsidRPr="00FE524D">
        <w:rPr>
          <w:rFonts w:ascii="Tw Cen MT" w:eastAsia="Times New Roman" w:hAnsi="Tw Cen MT"/>
          <w:sz w:val="28"/>
        </w:rPr>
        <w:t xml:space="preserve">CAPACITES </w:t>
      </w:r>
      <w:r w:rsidR="00FE524D">
        <w:rPr>
          <w:rFonts w:ascii="Tw Cen MT" w:eastAsia="Times New Roman" w:hAnsi="Tw Cen MT"/>
          <w:sz w:val="28"/>
        </w:rPr>
        <w:t>(</w:t>
      </w:r>
      <w:r w:rsidR="00FE524D" w:rsidRPr="00FE524D">
        <w:rPr>
          <w:rFonts w:ascii="Tw Cen MT" w:eastAsia="Times New Roman" w:hAnsi="Tw Cen MT"/>
          <w:b/>
          <w:sz w:val="28"/>
        </w:rPr>
        <w:t>Université de Nantes</w:t>
      </w:r>
      <w:r w:rsidR="00FE524D">
        <w:rPr>
          <w:rFonts w:ascii="Tw Cen MT" w:eastAsia="Times New Roman" w:hAnsi="Tw Cen MT"/>
          <w:sz w:val="28"/>
        </w:rPr>
        <w:t xml:space="preserve">), du </w:t>
      </w:r>
      <w:r w:rsidR="00FE524D" w:rsidRPr="00FE524D">
        <w:rPr>
          <w:rFonts w:ascii="Tw Cen MT" w:eastAsia="Times New Roman" w:hAnsi="Tw Cen MT"/>
          <w:sz w:val="28"/>
        </w:rPr>
        <w:t>Laboratoire de Chimie des Polymères Organiques</w:t>
      </w:r>
      <w:r w:rsidR="00FE524D">
        <w:rPr>
          <w:rFonts w:ascii="Tw Cen MT" w:eastAsia="Times New Roman" w:hAnsi="Tw Cen MT"/>
          <w:sz w:val="28"/>
        </w:rPr>
        <w:t xml:space="preserve"> (</w:t>
      </w:r>
      <w:r w:rsidR="00FE524D" w:rsidRPr="00FE524D">
        <w:rPr>
          <w:rFonts w:ascii="Tw Cen MT" w:eastAsia="Times New Roman" w:hAnsi="Tw Cen MT"/>
          <w:b/>
          <w:sz w:val="28"/>
        </w:rPr>
        <w:t>Université de Bordeaux</w:t>
      </w:r>
      <w:r w:rsidR="00FE524D">
        <w:rPr>
          <w:rFonts w:ascii="Tw Cen MT" w:eastAsia="Times New Roman" w:hAnsi="Tw Cen MT"/>
          <w:sz w:val="28"/>
        </w:rPr>
        <w:t xml:space="preserve">), </w:t>
      </w:r>
      <w:r w:rsidR="00D62DF7" w:rsidRPr="00D62DF7">
        <w:rPr>
          <w:rFonts w:ascii="Tw Cen MT" w:eastAsia="Times New Roman" w:hAnsi="Tw Cen MT"/>
          <w:b/>
          <w:sz w:val="28"/>
        </w:rPr>
        <w:t>HET</w:t>
      </w:r>
      <w:r w:rsidR="00D62DF7">
        <w:rPr>
          <w:rFonts w:ascii="Tw Cen MT" w:eastAsia="Times New Roman" w:hAnsi="Tw Cen MT"/>
          <w:sz w:val="28"/>
        </w:rPr>
        <w:t xml:space="preserve">, </w:t>
      </w:r>
      <w:r w:rsidR="00FE524D" w:rsidRPr="00FE524D">
        <w:rPr>
          <w:rFonts w:ascii="Tw Cen MT" w:eastAsia="Times New Roman" w:hAnsi="Tw Cen MT"/>
          <w:b/>
          <w:sz w:val="28"/>
        </w:rPr>
        <w:t>OID Consultants</w:t>
      </w:r>
      <w:r w:rsidR="00FE524D">
        <w:rPr>
          <w:rFonts w:ascii="Tw Cen MT" w:eastAsia="Times New Roman" w:hAnsi="Tw Cen MT"/>
          <w:sz w:val="28"/>
        </w:rPr>
        <w:t>, l’</w:t>
      </w:r>
      <w:r w:rsidR="00FE524D" w:rsidRPr="00FE524D">
        <w:rPr>
          <w:rFonts w:ascii="Tw Cen MT" w:eastAsia="Times New Roman" w:hAnsi="Tw Cen MT"/>
          <w:b/>
          <w:sz w:val="28"/>
        </w:rPr>
        <w:t>APESA</w:t>
      </w:r>
      <w:r w:rsidR="00FE524D">
        <w:rPr>
          <w:rFonts w:ascii="Tw Cen MT" w:eastAsia="Times New Roman" w:hAnsi="Tw Cen MT"/>
          <w:sz w:val="28"/>
        </w:rPr>
        <w:t xml:space="preserve"> et bien d’autres ! </w:t>
      </w:r>
      <w:r w:rsidR="00FE524D" w:rsidRPr="00FE524D">
        <w:rPr>
          <w:rFonts w:ascii="Tw Cen MT" w:eastAsia="Times New Roman" w:hAnsi="Tw Cen MT"/>
          <w:sz w:val="28"/>
        </w:rPr>
        <w:t xml:space="preserve"> </w:t>
      </w:r>
      <w:r w:rsidR="00C44997" w:rsidRPr="00BF7B57">
        <w:rPr>
          <w:rFonts w:ascii="Tw Cen MT" w:eastAsia="Times New Roman" w:hAnsi="Tw Cen MT"/>
          <w:sz w:val="28"/>
        </w:rPr>
        <w:br w:type="page"/>
      </w:r>
    </w:p>
    <w:p w14:paraId="185757CE" w14:textId="69D04A62" w:rsidR="006E3159" w:rsidRDefault="006E3159" w:rsidP="00FE524D">
      <w:pPr>
        <w:jc w:val="both"/>
        <w:rPr>
          <w:rFonts w:ascii="Tw Cen MT" w:eastAsia="Times New Roman" w:hAnsi="Tw Cen MT"/>
          <w:sz w:val="28"/>
        </w:rPr>
      </w:pPr>
    </w:p>
    <w:p w14:paraId="76C2758E" w14:textId="77777777" w:rsidR="006E3159" w:rsidRPr="00BF7B57" w:rsidRDefault="006E3159" w:rsidP="00FE524D">
      <w:pPr>
        <w:jc w:val="both"/>
        <w:rPr>
          <w:rFonts w:ascii="Tw Cen MT" w:eastAsia="Times New Roman" w:hAnsi="Tw Cen MT"/>
          <w:sz w:val="28"/>
        </w:rPr>
      </w:pPr>
    </w:p>
    <w:p w14:paraId="31D07BE2" w14:textId="6B99A398" w:rsidR="00A15899" w:rsidRDefault="00A15899" w:rsidP="006E3159">
      <w:pPr>
        <w:spacing w:after="0"/>
        <w:rPr>
          <w:rFonts w:ascii="Tw Cen MT" w:eastAsia="Times New Roman" w:hAnsi="Tw Cen MT"/>
        </w:rPr>
      </w:pPr>
    </w:p>
    <w:p w14:paraId="0025E34D" w14:textId="488DB5CC" w:rsidR="006E3159" w:rsidRPr="006E3159" w:rsidRDefault="006E3159" w:rsidP="006E3159">
      <w:pPr>
        <w:spacing w:after="0"/>
        <w:rPr>
          <w:rFonts w:ascii="Tw Cen MT" w:eastAsia="Times New Roman" w:hAnsi="Tw Cen MT"/>
        </w:rPr>
      </w:pPr>
    </w:p>
    <w:tbl>
      <w:tblPr>
        <w:tblW w:w="10065" w:type="dxa"/>
        <w:tblInd w:w="-459" w:type="dxa"/>
        <w:tblLayout w:type="fixed"/>
        <w:tblLook w:val="04A0" w:firstRow="1" w:lastRow="0" w:firstColumn="1" w:lastColumn="0" w:noHBand="0" w:noVBand="1"/>
      </w:tblPr>
      <w:tblGrid>
        <w:gridCol w:w="2516"/>
        <w:gridCol w:w="2516"/>
        <w:gridCol w:w="2516"/>
        <w:gridCol w:w="2517"/>
      </w:tblGrid>
      <w:tr w:rsidR="00BE2ACF" w:rsidRPr="007041AD" w14:paraId="2892370A" w14:textId="77777777" w:rsidTr="006961CB">
        <w:tc>
          <w:tcPr>
            <w:tcW w:w="2516" w:type="dxa"/>
            <w:shd w:val="clear" w:color="auto" w:fill="F2F2F2"/>
            <w:vAlign w:val="center"/>
          </w:tcPr>
          <w:p w14:paraId="262D5329" w14:textId="77777777" w:rsidR="007F5EBC" w:rsidRPr="007041AD" w:rsidRDefault="007F5EBC" w:rsidP="005110B1">
            <w:pPr>
              <w:spacing w:before="120" w:after="120"/>
              <w:jc w:val="center"/>
              <w:rPr>
                <w:rFonts w:ascii="Tw Cen MT" w:hAnsi="Tw Cen MT"/>
                <w:b/>
                <w:bCs/>
                <w:sz w:val="24"/>
              </w:rPr>
            </w:pPr>
            <w:r w:rsidRPr="007041AD">
              <w:rPr>
                <w:rFonts w:ascii="Tw Cen MT" w:hAnsi="Tw Cen MT"/>
                <w:b/>
                <w:bCs/>
                <w:sz w:val="24"/>
              </w:rPr>
              <w:t>Présentation</w:t>
            </w:r>
          </w:p>
        </w:tc>
        <w:tc>
          <w:tcPr>
            <w:tcW w:w="2516" w:type="dxa"/>
            <w:shd w:val="clear" w:color="auto" w:fill="F2F2F2"/>
            <w:vAlign w:val="center"/>
          </w:tcPr>
          <w:p w14:paraId="33DC1F5E" w14:textId="77777777" w:rsidR="007F5EBC" w:rsidRPr="007041AD" w:rsidRDefault="007F5EBC" w:rsidP="005110B1">
            <w:pPr>
              <w:spacing w:before="120" w:after="120"/>
              <w:jc w:val="center"/>
              <w:rPr>
                <w:rFonts w:ascii="Tw Cen MT" w:hAnsi="Tw Cen MT"/>
                <w:b/>
                <w:bCs/>
                <w:sz w:val="24"/>
              </w:rPr>
            </w:pPr>
            <w:r w:rsidRPr="007041AD">
              <w:rPr>
                <w:rFonts w:ascii="Tw Cen MT" w:hAnsi="Tw Cen MT"/>
                <w:b/>
                <w:bCs/>
                <w:sz w:val="24"/>
              </w:rPr>
              <w:t>Programme</w:t>
            </w:r>
          </w:p>
        </w:tc>
        <w:tc>
          <w:tcPr>
            <w:tcW w:w="2516" w:type="dxa"/>
            <w:shd w:val="clear" w:color="auto" w:fill="4BACC6"/>
            <w:vAlign w:val="center"/>
          </w:tcPr>
          <w:p w14:paraId="1EAC19F7" w14:textId="77777777" w:rsidR="007F5EBC" w:rsidRPr="007041AD" w:rsidRDefault="007F5EBC" w:rsidP="005110B1">
            <w:pPr>
              <w:spacing w:before="120" w:after="120"/>
              <w:jc w:val="center"/>
              <w:rPr>
                <w:rFonts w:ascii="Tw Cen MT" w:hAnsi="Tw Cen MT"/>
                <w:b/>
                <w:bCs/>
                <w:sz w:val="24"/>
              </w:rPr>
            </w:pPr>
            <w:r w:rsidRPr="007041AD">
              <w:rPr>
                <w:rFonts w:ascii="Tw Cen MT" w:hAnsi="Tw Cen MT"/>
                <w:b/>
                <w:bCs/>
                <w:sz w:val="24"/>
              </w:rPr>
              <w:t>Inscription</w:t>
            </w:r>
          </w:p>
        </w:tc>
        <w:tc>
          <w:tcPr>
            <w:tcW w:w="2517" w:type="dxa"/>
            <w:shd w:val="clear" w:color="auto" w:fill="F2F2F2"/>
            <w:vAlign w:val="center"/>
          </w:tcPr>
          <w:p w14:paraId="4B6CD0C7" w14:textId="6D226727" w:rsidR="007F5EBC" w:rsidRPr="007041AD" w:rsidRDefault="00D62DF7" w:rsidP="005110B1">
            <w:pPr>
              <w:spacing w:before="120" w:after="120"/>
              <w:jc w:val="center"/>
              <w:rPr>
                <w:rFonts w:ascii="Tw Cen MT" w:hAnsi="Tw Cen MT"/>
                <w:b/>
                <w:bCs/>
                <w:sz w:val="24"/>
              </w:rPr>
            </w:pPr>
            <w:r>
              <w:rPr>
                <w:rFonts w:ascii="Tw Cen MT" w:hAnsi="Tw Cen MT"/>
                <w:b/>
                <w:bCs/>
                <w:sz w:val="24"/>
              </w:rPr>
              <w:t>Contacts &amp; Accès</w:t>
            </w:r>
          </w:p>
        </w:tc>
      </w:tr>
    </w:tbl>
    <w:p w14:paraId="0C563ED2" w14:textId="0741D0F2" w:rsidR="00FE06CC" w:rsidRPr="007041AD" w:rsidRDefault="00EB14B6" w:rsidP="00683464">
      <w:pPr>
        <w:spacing w:after="0"/>
        <w:ind w:hanging="284"/>
        <w:rPr>
          <w:rFonts w:ascii="Tw Cen MT" w:eastAsia="Times New Roman" w:hAnsi="Tw Cen MT"/>
        </w:rPr>
      </w:pPr>
      <w:r>
        <w:rPr>
          <w:rFonts w:ascii="Tw Cen MT" w:eastAsia="Times New Roman" w:hAnsi="Tw Cen MT"/>
          <w:noProof/>
          <w:lang w:eastAsia="fr-FR"/>
        </w:rPr>
        <mc:AlternateContent>
          <mc:Choice Requires="wps">
            <w:drawing>
              <wp:anchor distT="0" distB="0" distL="114300" distR="114300" simplePos="0" relativeHeight="251655168" behindDoc="0" locked="0" layoutInCell="1" allowOverlap="1" wp14:anchorId="7ADC78DD" wp14:editId="5C78C3F5">
                <wp:simplePos x="0" y="0"/>
                <wp:positionH relativeFrom="column">
                  <wp:posOffset>-283845</wp:posOffset>
                </wp:positionH>
                <wp:positionV relativeFrom="paragraph">
                  <wp:posOffset>85090</wp:posOffset>
                </wp:positionV>
                <wp:extent cx="6391275" cy="7496175"/>
                <wp:effectExtent l="0" t="0" r="28575" b="285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74961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1298B" id="Rectangle 4" o:spid="_x0000_s1026" style="position:absolute;margin-left:-22.35pt;margin-top:6.7pt;width:503.25pt;height:59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Ef+ggIAABQFAAAOAAAAZHJzL2Uyb0RvYy54bWysVF9v2jAQf5+072D5nYbQQCFqqCoC06Ru&#10;q9btAxy2Q6w5dmYbQlftu+/sAIP1ZZqWB+fO98f3O//Ot3f7RpGdsE4aXdD0akiJ0MxwqTcF/fpl&#10;NZhS4jxoDspoUdBn4ejd/O2b267NxcjURnFhCSbRLu/agtbet3mSOFaLBtyVaYVGY2VsAx5Vu0m4&#10;hQ6zNyoZDYeTpDOWt9Yw4Rzulr2RzmP+qhLMf6oqJzxRBcXafFxtXNdhTea3kG8stLVkhzLgH6po&#10;QGo89JSqBA9ka+WrVI1k1jhT+StmmsRUlWQiYkA06fAPNE81tCJiwea49tQm9//Sso+7R0skL+iE&#10;Eg0NXtFnbBrojRIkC+3pWpej11P7aANA1z4Y9s0RbRY1eol7a01XC+BYVBr8k4uAoDgMJevug+GY&#10;HbbexE7tK9uEhNgDso8X8ny6ELH3hOHm5HqWjm7GlDC03WSzSYpKOAPyY3hrnX8nTEOCUFCLxcf0&#10;sHtwvnc9uoTTtFlJpXAfcqVJV9DZeDSOAc4oyYMxorSb9UJZsoPAm/gdzr1wC5lLcHXvx1EKXpA3&#10;0iOrlWwKOj0FQx7atNQ8uniQqpcRjNIhClFjzQepZ8/LbDhbTpfTbJCNJstBNizLwf1qkQ0mK2xF&#10;eV0uFmX6M9SfZnktORc6QDgyOc3+jimHmeo5eOLyBVR33pFV/F53JLksI14Uojr+I7rIj0CJnlpr&#10;w5+RHtb0o4lPCQq1sT8o6XAsC+q+b8EKStR7jRSbpVkW5jgq2fhmhIo9t6zPLaAZpiqop6QXF76f&#10;/W1r5abGk9J499rcIy0rGQkTKNtXdSAzjl5EcHgmwmyf69Hr92M2/wUAAP//AwBQSwMEFAAGAAgA&#10;AAAhAA7ioGnfAAAACwEAAA8AAABkcnMvZG93bnJldi54bWxMj8FOwzAQRO9I/IO1SFxQ64RGoQlx&#10;KoSoxAmJgtSra7tJhL2ObKdN/57lRI+7M5p502xmZ9nJhDh4FJAvM2AGldcDdgK+v7aLNbCYJGpp&#10;PRoBFxNh097eNLLW/oyf5rRLHaMQjLUU0Kc01pxH1Rsn49KPBkk7+uBkojN0XAd5pnBn+WOWldzJ&#10;Aamhl6N57Y362U2OStTblNl3+7HFy75MZaHCA66FuL+bX56BJTOnfzP84RM6tMR08BPqyKyARVE8&#10;kZWEVQGMDFWZ05YDPfJqVQFvG369of0FAAD//wMAUEsBAi0AFAAGAAgAAAAhALaDOJL+AAAA4QEA&#10;ABMAAAAAAAAAAAAAAAAAAAAAAFtDb250ZW50X1R5cGVzXS54bWxQSwECLQAUAAYACAAAACEAOP0h&#10;/9YAAACUAQAACwAAAAAAAAAAAAAAAAAvAQAAX3JlbHMvLnJlbHNQSwECLQAUAAYACAAAACEAFNRH&#10;/oICAAAUBQAADgAAAAAAAAAAAAAAAAAuAgAAZHJzL2Uyb0RvYy54bWxQSwECLQAUAAYACAAAACEA&#10;DuKgad8AAAALAQAADwAAAAAAAAAAAAAAAADcBAAAZHJzL2Rvd25yZXYueG1sUEsFBgAAAAAEAAQA&#10;8wAAAOgFAAAAAA==&#10;" filled="f">
                <v:stroke dashstyle="dash"/>
              </v:rect>
            </w:pict>
          </mc:Fallback>
        </mc:AlternateContent>
      </w:r>
      <w:r w:rsidR="005F17B0" w:rsidRPr="007041AD">
        <w:rPr>
          <w:rFonts w:ascii="Tw Cen MT" w:eastAsia="Times New Roman" w:hAnsi="Tw Cen MT"/>
        </w:rPr>
        <w:sym w:font="Wingdings" w:char="F022"/>
      </w:r>
    </w:p>
    <w:p w14:paraId="63B4BD01" w14:textId="6EFEBDC7" w:rsidR="00A22A5E" w:rsidRPr="007041AD" w:rsidRDefault="00A22A5E" w:rsidP="00A22A5E">
      <w:pPr>
        <w:jc w:val="center"/>
        <w:rPr>
          <w:rFonts w:ascii="Tw Cen MT" w:eastAsia="Times New Roman" w:hAnsi="Tw Cen MT"/>
          <w:b/>
          <w:sz w:val="28"/>
        </w:rPr>
      </w:pPr>
      <w:r w:rsidRPr="007041AD">
        <w:rPr>
          <w:rFonts w:ascii="Tw Cen MT" w:eastAsia="Times New Roman" w:hAnsi="Tw Cen MT"/>
          <w:b/>
          <w:sz w:val="28"/>
        </w:rPr>
        <w:t>TARIFS</w:t>
      </w:r>
      <w:r w:rsidR="00EE5C60" w:rsidRPr="007041AD">
        <w:rPr>
          <w:rFonts w:ascii="Tw Cen MT" w:eastAsia="Times New Roman" w:hAnsi="Tw Cen MT"/>
          <w:b/>
          <w:sz w:val="28"/>
        </w:rPr>
        <w:t>*</w:t>
      </w:r>
    </w:p>
    <w:p w14:paraId="27C3AA7A" w14:textId="77777777" w:rsidR="00A22A5E" w:rsidRPr="007041AD" w:rsidRDefault="00A22A5E" w:rsidP="00A22A5E">
      <w:pPr>
        <w:spacing w:before="120" w:after="0"/>
        <w:rPr>
          <w:rFonts w:ascii="Tw Cen MT" w:eastAsia="Times New Roman" w:hAnsi="Tw Cen MT"/>
        </w:rPr>
      </w:pPr>
      <w:r w:rsidRPr="007041AD">
        <w:rPr>
          <w:rFonts w:ascii="Tw Cen MT" w:eastAsia="Times New Roman" w:hAnsi="Tw Cen MT"/>
          <w:lang w:val="en-US"/>
        </w:rPr>
        <w:sym w:font="Wingdings" w:char="F06F"/>
      </w:r>
      <w:r w:rsidRPr="007041AD">
        <w:rPr>
          <w:rFonts w:ascii="Tw Cen MT" w:eastAsia="Times New Roman" w:hAnsi="Tw Cen MT"/>
        </w:rPr>
        <w:t xml:space="preserve">  TARIF ADHERENT</w:t>
      </w:r>
      <w:r w:rsidR="005F66BB" w:rsidRPr="007041AD">
        <w:rPr>
          <w:rFonts w:ascii="Tw Cen MT" w:eastAsia="Times New Roman" w:hAnsi="Tw Cen MT"/>
        </w:rPr>
        <w:t xml:space="preserve"> </w:t>
      </w:r>
      <w:r w:rsidR="002E782D" w:rsidRPr="007041AD">
        <w:rPr>
          <w:rFonts w:ascii="Tw Cen MT" w:eastAsia="Times New Roman" w:hAnsi="Tw Cen MT"/>
        </w:rPr>
        <w:t>ELASTOPÔLE</w:t>
      </w:r>
      <w:r w:rsidR="007E4870" w:rsidRPr="007041AD">
        <w:rPr>
          <w:rFonts w:ascii="Tw Cen MT" w:eastAsia="Times New Roman" w:hAnsi="Tw Cen MT"/>
        </w:rPr>
        <w:t xml:space="preserve"> </w:t>
      </w:r>
      <w:r w:rsidR="005F66BB" w:rsidRPr="007041AD">
        <w:rPr>
          <w:rFonts w:ascii="Tw Cen MT" w:eastAsia="Times New Roman" w:hAnsi="Tw Cen MT"/>
        </w:rPr>
        <w:t>:</w:t>
      </w:r>
      <w:r w:rsidRPr="007041AD">
        <w:rPr>
          <w:rFonts w:ascii="Tw Cen MT" w:eastAsia="Times New Roman" w:hAnsi="Tw Cen MT"/>
        </w:rPr>
        <w:t xml:space="preserve"> </w:t>
      </w:r>
      <w:r w:rsidRPr="007041AD">
        <w:rPr>
          <w:rFonts w:ascii="Tw Cen MT" w:eastAsia="Times New Roman" w:hAnsi="Tw Cen MT"/>
        </w:rPr>
        <w:tab/>
      </w:r>
      <w:r w:rsidR="00B43B17" w:rsidRPr="007041AD">
        <w:rPr>
          <w:rFonts w:ascii="Tw Cen MT" w:eastAsia="Times New Roman" w:hAnsi="Tw Cen MT"/>
        </w:rPr>
        <w:t>24</w:t>
      </w:r>
      <w:r w:rsidR="00E850A6" w:rsidRPr="007041AD">
        <w:rPr>
          <w:rFonts w:ascii="Tw Cen MT" w:eastAsia="Times New Roman" w:hAnsi="Tw Cen MT"/>
        </w:rPr>
        <w:t>0</w:t>
      </w:r>
      <w:r w:rsidRPr="007041AD">
        <w:rPr>
          <w:rFonts w:ascii="Tw Cen MT" w:eastAsia="Times New Roman" w:hAnsi="Tw Cen MT"/>
        </w:rPr>
        <w:t xml:space="preserve">,00 € T.T.C. </w:t>
      </w:r>
      <w:r w:rsidRPr="007041AD">
        <w:rPr>
          <w:rFonts w:ascii="Tw Cen MT" w:eastAsia="Times New Roman" w:hAnsi="Tw Cen MT"/>
        </w:rPr>
        <w:tab/>
      </w:r>
      <w:r w:rsidRPr="007041AD">
        <w:rPr>
          <w:rFonts w:ascii="Tw Cen MT" w:eastAsia="Times New Roman" w:hAnsi="Tw Cen MT"/>
        </w:rPr>
        <w:tab/>
        <w:t>(</w:t>
      </w:r>
      <w:r w:rsidR="00E850A6" w:rsidRPr="007041AD">
        <w:rPr>
          <w:rFonts w:ascii="Tw Cen MT" w:eastAsia="Times New Roman" w:hAnsi="Tw Cen MT"/>
        </w:rPr>
        <w:t>2</w:t>
      </w:r>
      <w:r w:rsidR="00B43B17" w:rsidRPr="007041AD">
        <w:rPr>
          <w:rFonts w:ascii="Tw Cen MT" w:eastAsia="Times New Roman" w:hAnsi="Tw Cen MT"/>
        </w:rPr>
        <w:t>0</w:t>
      </w:r>
      <w:r w:rsidRPr="007041AD">
        <w:rPr>
          <w:rFonts w:ascii="Tw Cen MT" w:eastAsia="Times New Roman" w:hAnsi="Tw Cen MT"/>
        </w:rPr>
        <w:t>0,00 € H.T.)</w:t>
      </w:r>
    </w:p>
    <w:p w14:paraId="186FDF5E" w14:textId="77777777" w:rsidR="00A22A5E" w:rsidRPr="007041AD" w:rsidRDefault="00A22A5E" w:rsidP="00A22A5E">
      <w:pPr>
        <w:spacing w:before="120" w:after="0"/>
        <w:rPr>
          <w:rFonts w:ascii="Tw Cen MT" w:eastAsia="Times New Roman" w:hAnsi="Tw Cen MT"/>
        </w:rPr>
      </w:pPr>
      <w:r w:rsidRPr="007041AD">
        <w:rPr>
          <w:rFonts w:ascii="Tw Cen MT" w:eastAsia="Times New Roman" w:hAnsi="Tw Cen MT"/>
          <w:lang w:val="en-US"/>
        </w:rPr>
        <w:sym w:font="Wingdings" w:char="F06F"/>
      </w:r>
      <w:r w:rsidRPr="007041AD">
        <w:rPr>
          <w:rFonts w:ascii="Tw Cen MT" w:eastAsia="Times New Roman" w:hAnsi="Tw Cen MT"/>
        </w:rPr>
        <w:t xml:space="preserve">  TARIF NON ADHERENT</w:t>
      </w:r>
      <w:r w:rsidR="00533501" w:rsidRPr="007041AD">
        <w:rPr>
          <w:rFonts w:ascii="Tw Cen MT" w:eastAsia="Times New Roman" w:hAnsi="Tw Cen MT"/>
        </w:rPr>
        <w:t xml:space="preserve"> </w:t>
      </w:r>
      <w:r w:rsidRPr="007041AD">
        <w:rPr>
          <w:rFonts w:ascii="Tw Cen MT" w:eastAsia="Times New Roman" w:hAnsi="Tw Cen MT"/>
        </w:rPr>
        <w:t xml:space="preserve">: </w:t>
      </w:r>
      <w:r w:rsidRPr="007041AD">
        <w:rPr>
          <w:rFonts w:ascii="Tw Cen MT" w:eastAsia="Times New Roman" w:hAnsi="Tw Cen MT"/>
        </w:rPr>
        <w:tab/>
      </w:r>
      <w:r w:rsidRPr="007041AD">
        <w:rPr>
          <w:rFonts w:ascii="Tw Cen MT" w:eastAsia="Times New Roman" w:hAnsi="Tw Cen MT"/>
        </w:rPr>
        <w:tab/>
      </w:r>
      <w:r w:rsidR="00C62C56" w:rsidRPr="007041AD">
        <w:rPr>
          <w:rFonts w:ascii="Tw Cen MT" w:eastAsia="Times New Roman" w:hAnsi="Tw Cen MT"/>
        </w:rPr>
        <w:t>42</w:t>
      </w:r>
      <w:r w:rsidRPr="007041AD">
        <w:rPr>
          <w:rFonts w:ascii="Tw Cen MT" w:eastAsia="Times New Roman" w:hAnsi="Tw Cen MT"/>
        </w:rPr>
        <w:t xml:space="preserve">0,00 € T.T.C. </w:t>
      </w:r>
      <w:r w:rsidRPr="007041AD">
        <w:rPr>
          <w:rFonts w:ascii="Tw Cen MT" w:eastAsia="Times New Roman" w:hAnsi="Tw Cen MT"/>
        </w:rPr>
        <w:tab/>
      </w:r>
      <w:r w:rsidRPr="007041AD">
        <w:rPr>
          <w:rFonts w:ascii="Tw Cen MT" w:eastAsia="Times New Roman" w:hAnsi="Tw Cen MT"/>
        </w:rPr>
        <w:tab/>
        <w:t>(</w:t>
      </w:r>
      <w:r w:rsidR="00C62C56" w:rsidRPr="007041AD">
        <w:rPr>
          <w:rFonts w:ascii="Tw Cen MT" w:eastAsia="Times New Roman" w:hAnsi="Tw Cen MT"/>
        </w:rPr>
        <w:t>35</w:t>
      </w:r>
      <w:r w:rsidRPr="007041AD">
        <w:rPr>
          <w:rFonts w:ascii="Tw Cen MT" w:eastAsia="Times New Roman" w:hAnsi="Tw Cen MT"/>
        </w:rPr>
        <w:t>0,00 € H.T.)</w:t>
      </w:r>
    </w:p>
    <w:p w14:paraId="16D8D2D9" w14:textId="77777777" w:rsidR="00A22A5E" w:rsidRPr="007041AD" w:rsidRDefault="00A22A5E" w:rsidP="00EE5C60">
      <w:pPr>
        <w:spacing w:after="0"/>
        <w:rPr>
          <w:rFonts w:ascii="Tw Cen MT" w:eastAsia="Times New Roman" w:hAnsi="Tw Cen MT"/>
          <w:sz w:val="4"/>
          <w:szCs w:val="4"/>
        </w:rPr>
      </w:pPr>
    </w:p>
    <w:p w14:paraId="171D7D11" w14:textId="77777777" w:rsidR="00A22A5E" w:rsidRPr="007041AD" w:rsidRDefault="00A22A5E" w:rsidP="00A22A5E">
      <w:pPr>
        <w:spacing w:before="120" w:after="0"/>
        <w:rPr>
          <w:rFonts w:ascii="Tw Cen MT" w:eastAsia="Times New Roman" w:hAnsi="Tw Cen MT"/>
          <w:i/>
        </w:rPr>
      </w:pPr>
      <w:r w:rsidRPr="007041AD">
        <w:rPr>
          <w:rFonts w:ascii="Tw Cen MT" w:eastAsia="Times New Roman" w:hAnsi="Tw Cen MT"/>
          <w:i/>
        </w:rPr>
        <w:t>*Déjeuner inclus</w:t>
      </w:r>
    </w:p>
    <w:p w14:paraId="6153AB6C" w14:textId="77777777" w:rsidR="00A22A5E" w:rsidRPr="007041AD" w:rsidRDefault="00A22A5E" w:rsidP="00683464">
      <w:pPr>
        <w:spacing w:after="120"/>
        <w:rPr>
          <w:rFonts w:ascii="Tw Cen MT" w:eastAsia="Times New Roman" w:hAnsi="Tw Cen MT"/>
          <w:sz w:val="28"/>
        </w:rPr>
      </w:pPr>
    </w:p>
    <w:p w14:paraId="61E43B8E" w14:textId="261A3DB3" w:rsidR="00FE06CC" w:rsidRPr="007041AD" w:rsidRDefault="00FE06CC" w:rsidP="002E782D">
      <w:pPr>
        <w:spacing w:after="0"/>
        <w:jc w:val="center"/>
        <w:rPr>
          <w:rFonts w:ascii="Tw Cen MT" w:eastAsia="Times New Roman" w:hAnsi="Tw Cen MT"/>
          <w:b/>
          <w:sz w:val="28"/>
        </w:rPr>
      </w:pPr>
      <w:r w:rsidRPr="007041AD">
        <w:rPr>
          <w:rFonts w:ascii="Tw Cen MT" w:eastAsia="Times New Roman" w:hAnsi="Tw Cen MT"/>
          <w:b/>
          <w:sz w:val="28"/>
        </w:rPr>
        <w:t>BULLETIN D’INSCRIPTION</w:t>
      </w:r>
      <w:r w:rsidR="00A22A5E" w:rsidRPr="007041AD">
        <w:rPr>
          <w:rFonts w:ascii="Tw Cen MT" w:eastAsia="Times New Roman" w:hAnsi="Tw Cen MT"/>
          <w:b/>
          <w:sz w:val="28"/>
        </w:rPr>
        <w:t xml:space="preserve"> </w:t>
      </w:r>
      <w:r w:rsidR="00BD370D" w:rsidRPr="007041AD">
        <w:rPr>
          <w:rFonts w:ascii="Tw Cen MT" w:eastAsia="Times New Roman" w:hAnsi="Tw Cen MT"/>
          <w:b/>
          <w:sz w:val="28"/>
        </w:rPr>
        <w:t>À</w:t>
      </w:r>
      <w:r w:rsidR="00A22A5E" w:rsidRPr="007041AD">
        <w:rPr>
          <w:rFonts w:ascii="Tw Cen MT" w:eastAsia="Times New Roman" w:hAnsi="Tw Cen MT"/>
          <w:b/>
          <w:sz w:val="28"/>
        </w:rPr>
        <w:t xml:space="preserve"> LA JOURN</w:t>
      </w:r>
      <w:r w:rsidR="00394023" w:rsidRPr="007041AD">
        <w:rPr>
          <w:rFonts w:ascii="Tw Cen MT" w:eastAsia="Times New Roman" w:hAnsi="Tw Cen MT"/>
          <w:b/>
          <w:sz w:val="28"/>
        </w:rPr>
        <w:t>É</w:t>
      </w:r>
      <w:r w:rsidR="00A22A5E" w:rsidRPr="007041AD">
        <w:rPr>
          <w:rFonts w:ascii="Tw Cen MT" w:eastAsia="Times New Roman" w:hAnsi="Tw Cen MT"/>
          <w:b/>
          <w:sz w:val="28"/>
        </w:rPr>
        <w:t xml:space="preserve">E AXE </w:t>
      </w:r>
      <w:r w:rsidR="002E782D" w:rsidRPr="007041AD">
        <w:rPr>
          <w:rFonts w:ascii="Tw Cen MT" w:eastAsia="Times New Roman" w:hAnsi="Tw Cen MT"/>
          <w:b/>
          <w:sz w:val="28"/>
        </w:rPr>
        <w:t xml:space="preserve">ELASTOPÔLE </w:t>
      </w:r>
      <w:r w:rsidR="00A22A5E" w:rsidRPr="007041AD">
        <w:rPr>
          <w:rFonts w:ascii="Tw Cen MT" w:eastAsia="Times New Roman" w:hAnsi="Tw Cen MT"/>
          <w:b/>
          <w:sz w:val="28"/>
        </w:rPr>
        <w:t xml:space="preserve">DU </w:t>
      </w:r>
      <w:r w:rsidR="00494E5B">
        <w:rPr>
          <w:rFonts w:ascii="Tw Cen MT" w:eastAsia="Times New Roman" w:hAnsi="Tw Cen MT"/>
          <w:b/>
          <w:sz w:val="28"/>
        </w:rPr>
        <w:t>13 JUIN</w:t>
      </w:r>
      <w:r w:rsidR="00773076" w:rsidRPr="007041AD">
        <w:rPr>
          <w:rFonts w:ascii="Tw Cen MT" w:eastAsia="Times New Roman" w:hAnsi="Tw Cen MT"/>
          <w:b/>
          <w:sz w:val="28"/>
        </w:rPr>
        <w:t xml:space="preserve"> </w:t>
      </w:r>
      <w:r w:rsidR="00A15899" w:rsidRPr="007041AD">
        <w:rPr>
          <w:rFonts w:ascii="Tw Cen MT" w:eastAsia="Times New Roman" w:hAnsi="Tw Cen MT"/>
          <w:b/>
          <w:sz w:val="28"/>
        </w:rPr>
        <w:t>201</w:t>
      </w:r>
      <w:r w:rsidR="00C44997" w:rsidRPr="007041AD">
        <w:rPr>
          <w:rFonts w:ascii="Tw Cen MT" w:eastAsia="Times New Roman" w:hAnsi="Tw Cen MT"/>
          <w:b/>
          <w:sz w:val="28"/>
        </w:rPr>
        <w:t>9</w:t>
      </w:r>
    </w:p>
    <w:p w14:paraId="0BCD90F4" w14:textId="77777777" w:rsidR="00844F79" w:rsidRPr="007041AD" w:rsidRDefault="00844F79" w:rsidP="00844F79">
      <w:pPr>
        <w:spacing w:after="0"/>
        <w:jc w:val="center"/>
        <w:rPr>
          <w:rFonts w:ascii="Tw Cen MT" w:eastAsia="Times New Roman" w:hAnsi="Tw Cen MT"/>
          <w:sz w:val="10"/>
        </w:rPr>
      </w:pPr>
    </w:p>
    <w:p w14:paraId="683E965D" w14:textId="68C0B54F" w:rsidR="00A22A5E" w:rsidRPr="007041AD" w:rsidRDefault="00A22A5E" w:rsidP="00EE5C60">
      <w:pPr>
        <w:spacing w:after="0"/>
        <w:jc w:val="center"/>
        <w:rPr>
          <w:rFonts w:ascii="Tw Cen MT" w:eastAsia="Times New Roman" w:hAnsi="Tw Cen MT"/>
        </w:rPr>
      </w:pPr>
      <w:r w:rsidRPr="007041AD">
        <w:rPr>
          <w:rFonts w:ascii="Tw Cen MT" w:eastAsia="Times New Roman" w:hAnsi="Tw Cen MT"/>
        </w:rPr>
        <w:t xml:space="preserve">A renvoyer impérativement par e-mail à </w:t>
      </w:r>
      <w:bookmarkStart w:id="2" w:name="_Hlk7449858"/>
      <w:r w:rsidR="00494E5B">
        <w:rPr>
          <w:rFonts w:ascii="Tw Cen MT" w:eastAsia="Times New Roman" w:hAnsi="Tw Cen MT"/>
          <w:i/>
        </w:rPr>
        <w:fldChar w:fldCharType="begin"/>
      </w:r>
      <w:r w:rsidR="00494E5B">
        <w:rPr>
          <w:rFonts w:ascii="Tw Cen MT" w:eastAsia="Times New Roman" w:hAnsi="Tw Cen MT"/>
          <w:i/>
        </w:rPr>
        <w:instrText xml:space="preserve"> HYPERLINK "mailto:</w:instrText>
      </w:r>
      <w:r w:rsidR="00494E5B" w:rsidRPr="00494E5B">
        <w:rPr>
          <w:rFonts w:ascii="Tw Cen MT" w:eastAsia="Times New Roman" w:hAnsi="Tw Cen MT"/>
          <w:i/>
        </w:rPr>
        <w:instrText>iledefrance@elastopole.com</w:instrText>
      </w:r>
      <w:r w:rsidR="00494E5B">
        <w:rPr>
          <w:rFonts w:ascii="Tw Cen MT" w:eastAsia="Times New Roman" w:hAnsi="Tw Cen MT"/>
          <w:i/>
        </w:rPr>
        <w:instrText xml:space="preserve">" </w:instrText>
      </w:r>
      <w:r w:rsidR="00494E5B">
        <w:rPr>
          <w:rFonts w:ascii="Tw Cen MT" w:eastAsia="Times New Roman" w:hAnsi="Tw Cen MT"/>
          <w:i/>
        </w:rPr>
        <w:fldChar w:fldCharType="separate"/>
      </w:r>
      <w:r w:rsidR="00494E5B" w:rsidRPr="00F22D33">
        <w:rPr>
          <w:rStyle w:val="Lienhypertexte"/>
          <w:rFonts w:ascii="Tw Cen MT" w:eastAsia="Times New Roman" w:hAnsi="Tw Cen MT"/>
          <w:i/>
        </w:rPr>
        <w:t>iledefrance@elastopole.com</w:t>
      </w:r>
      <w:r w:rsidR="00494E5B">
        <w:rPr>
          <w:rFonts w:ascii="Tw Cen MT" w:eastAsia="Times New Roman" w:hAnsi="Tw Cen MT"/>
          <w:i/>
        </w:rPr>
        <w:fldChar w:fldCharType="end"/>
      </w:r>
      <w:bookmarkEnd w:id="2"/>
      <w:r w:rsidRPr="007041AD">
        <w:rPr>
          <w:rFonts w:ascii="Tw Cen MT" w:eastAsia="Times New Roman" w:hAnsi="Tw Cen MT"/>
        </w:rPr>
        <w:t xml:space="preserve"> </w:t>
      </w:r>
      <w:r w:rsidR="003167AC">
        <w:rPr>
          <w:rFonts w:ascii="Tw Cen MT" w:eastAsia="Times New Roman" w:hAnsi="Tw Cen MT"/>
        </w:rPr>
        <w:t>ou</w:t>
      </w:r>
      <w:r w:rsidRPr="007041AD">
        <w:rPr>
          <w:rFonts w:ascii="Tw Cen MT" w:eastAsia="Times New Roman" w:hAnsi="Tw Cen MT"/>
        </w:rPr>
        <w:t xml:space="preserve"> par courrier à</w:t>
      </w:r>
      <w:r w:rsidR="00EE5C60" w:rsidRPr="007041AD">
        <w:rPr>
          <w:rFonts w:ascii="Tw Cen MT" w:eastAsia="Times New Roman" w:hAnsi="Tw Cen MT"/>
        </w:rPr>
        <w:t> :</w:t>
      </w:r>
    </w:p>
    <w:p w14:paraId="441B50B1" w14:textId="77777777" w:rsidR="00FE06CC" w:rsidRPr="007041AD" w:rsidRDefault="00A22A5E" w:rsidP="00EE5C60">
      <w:pPr>
        <w:spacing w:after="0"/>
        <w:jc w:val="center"/>
        <w:rPr>
          <w:rFonts w:ascii="Tw Cen MT" w:eastAsia="Times New Roman" w:hAnsi="Tw Cen MT"/>
        </w:rPr>
      </w:pPr>
      <w:r w:rsidRPr="007041AD">
        <w:rPr>
          <w:rFonts w:ascii="Tw Cen MT" w:eastAsia="Times New Roman" w:hAnsi="Tw Cen MT"/>
        </w:rPr>
        <w:t>ELASTOPÔLE - 5, rue du Carbone – 45072 ORLEANS Cedex 02</w:t>
      </w:r>
    </w:p>
    <w:p w14:paraId="66F36725" w14:textId="77777777" w:rsidR="00FC68B7" w:rsidRPr="007041AD" w:rsidRDefault="00FC68B7" w:rsidP="00EE5C60">
      <w:pPr>
        <w:spacing w:after="0"/>
        <w:jc w:val="center"/>
        <w:rPr>
          <w:rFonts w:ascii="Tw Cen MT" w:eastAsia="Times New Roman" w:hAnsi="Tw Cen MT"/>
          <w:b/>
        </w:rPr>
      </w:pPr>
      <w:r w:rsidRPr="007041AD">
        <w:rPr>
          <w:rFonts w:ascii="Tw Cen MT" w:eastAsia="Times New Roman" w:hAnsi="Tw Cen MT"/>
          <w:b/>
        </w:rPr>
        <w:t>Un seul exemplaire par personne</w:t>
      </w:r>
    </w:p>
    <w:p w14:paraId="22C8F645" w14:textId="77777777" w:rsidR="00844F79" w:rsidRPr="007041AD" w:rsidRDefault="00844F79" w:rsidP="00844F79">
      <w:pPr>
        <w:spacing w:after="0"/>
        <w:rPr>
          <w:rFonts w:ascii="Tw Cen MT" w:eastAsia="Times New Roman" w:hAnsi="Tw Cen MT"/>
          <w:sz w:val="28"/>
        </w:rPr>
      </w:pPr>
    </w:p>
    <w:p w14:paraId="129C8A43" w14:textId="7D42F06A" w:rsidR="00FC68B7" w:rsidRPr="007041AD" w:rsidRDefault="00FC68B7" w:rsidP="00FC68B7">
      <w:pPr>
        <w:rPr>
          <w:rFonts w:ascii="Tw Cen MT" w:eastAsia="Times New Roman" w:hAnsi="Tw Cen MT"/>
        </w:rPr>
      </w:pPr>
      <w:r w:rsidRPr="007041AD">
        <w:rPr>
          <w:rFonts w:ascii="Tw Cen MT" w:eastAsia="Times New Roman" w:hAnsi="Tw Cen MT"/>
        </w:rPr>
        <w:t>PRÉNOM/NOM</w:t>
      </w:r>
      <w:r w:rsidR="00DC1602">
        <w:rPr>
          <w:rFonts w:ascii="Tw Cen MT" w:eastAsia="Times New Roman" w:hAnsi="Tw Cen MT"/>
        </w:rPr>
        <w:t xml:space="preserve"> : </w:t>
      </w:r>
      <w:r w:rsidR="00A22A5E" w:rsidRPr="007041AD">
        <w:rPr>
          <w:rFonts w:ascii="Tw Cen MT" w:eastAsia="Times New Roman" w:hAnsi="Tw Cen MT"/>
        </w:rPr>
        <w:t>…………………………………………………………………………………………</w:t>
      </w:r>
    </w:p>
    <w:p w14:paraId="1A70F3F9" w14:textId="4FD43BA5" w:rsidR="00FC68B7" w:rsidRPr="007041AD" w:rsidRDefault="00FC68B7" w:rsidP="00FC68B7">
      <w:pPr>
        <w:rPr>
          <w:rFonts w:ascii="Tw Cen MT" w:eastAsia="Times New Roman" w:hAnsi="Tw Cen MT"/>
        </w:rPr>
      </w:pPr>
      <w:r w:rsidRPr="007041AD">
        <w:rPr>
          <w:rFonts w:ascii="Tw Cen MT" w:eastAsia="Times New Roman" w:hAnsi="Tw Cen MT"/>
        </w:rPr>
        <w:t xml:space="preserve">ORGANISME/SOCIÉTÉ : </w:t>
      </w:r>
      <w:r w:rsidR="00A22A5E" w:rsidRPr="007041AD">
        <w:rPr>
          <w:rFonts w:ascii="Tw Cen MT" w:eastAsia="Times New Roman" w:hAnsi="Tw Cen MT"/>
        </w:rPr>
        <w:t>…………………………………………………………………………………</w:t>
      </w:r>
    </w:p>
    <w:p w14:paraId="7A4C63CE" w14:textId="77777777" w:rsidR="00FC68B7" w:rsidRPr="007041AD" w:rsidRDefault="00A22A5E" w:rsidP="00FC68B7">
      <w:pPr>
        <w:rPr>
          <w:rFonts w:ascii="Tw Cen MT" w:eastAsia="Times New Roman" w:hAnsi="Tw Cen MT"/>
        </w:rPr>
      </w:pPr>
      <w:r w:rsidRPr="007041AD">
        <w:rPr>
          <w:rFonts w:ascii="Tw Cen MT" w:eastAsia="Times New Roman" w:hAnsi="Tw Cen MT"/>
        </w:rPr>
        <w:t>FONCTION</w:t>
      </w:r>
      <w:r w:rsidR="00E17BF0">
        <w:rPr>
          <w:rFonts w:ascii="Tw Cen MT" w:eastAsia="Times New Roman" w:hAnsi="Tw Cen MT"/>
        </w:rPr>
        <w:t xml:space="preserve"> : </w:t>
      </w:r>
      <w:r w:rsidRPr="007041AD">
        <w:rPr>
          <w:rFonts w:ascii="Tw Cen MT" w:eastAsia="Times New Roman" w:hAnsi="Tw Cen MT"/>
        </w:rPr>
        <w:t>………………………………………………………………………………………………</w:t>
      </w:r>
    </w:p>
    <w:p w14:paraId="5F9DD98F" w14:textId="77777777" w:rsidR="00FC68B7" w:rsidRPr="007041AD" w:rsidRDefault="00A22A5E" w:rsidP="00FC68B7">
      <w:pPr>
        <w:rPr>
          <w:rFonts w:ascii="Tw Cen MT" w:eastAsia="Times New Roman" w:hAnsi="Tw Cen MT"/>
        </w:rPr>
      </w:pPr>
      <w:r w:rsidRPr="007041AD">
        <w:rPr>
          <w:rFonts w:ascii="Tw Cen MT" w:eastAsia="Times New Roman" w:hAnsi="Tw Cen MT"/>
        </w:rPr>
        <w:t>ADRESSE (FACTURATION) :………………………………………………………………………………</w:t>
      </w:r>
      <w:r w:rsidR="00E17BF0">
        <w:rPr>
          <w:rFonts w:ascii="Tw Cen MT" w:eastAsia="Times New Roman" w:hAnsi="Tw Cen MT"/>
        </w:rPr>
        <w:t>..</w:t>
      </w:r>
    </w:p>
    <w:p w14:paraId="45B02960" w14:textId="77777777" w:rsidR="00FC68B7" w:rsidRPr="007041AD" w:rsidRDefault="00FC68B7" w:rsidP="00FC68B7">
      <w:pPr>
        <w:rPr>
          <w:rFonts w:ascii="Tw Cen MT" w:eastAsia="Times New Roman" w:hAnsi="Tw Cen MT"/>
        </w:rPr>
      </w:pPr>
      <w:r w:rsidRPr="007041AD">
        <w:rPr>
          <w:rFonts w:ascii="Tw Cen MT" w:eastAsia="Times New Roman" w:hAnsi="Tw Cen MT"/>
        </w:rPr>
        <w:t>CODE POSTAL :</w:t>
      </w:r>
      <w:r w:rsidR="00A22A5E" w:rsidRPr="007041AD">
        <w:rPr>
          <w:rFonts w:ascii="Tw Cen MT" w:eastAsia="Times New Roman" w:hAnsi="Tw Cen MT"/>
        </w:rPr>
        <w:t>…………………</w:t>
      </w:r>
      <w:r w:rsidR="00A22A5E" w:rsidRPr="007041AD">
        <w:rPr>
          <w:rFonts w:ascii="Tw Cen MT" w:eastAsia="Times New Roman" w:hAnsi="Tw Cen MT"/>
        </w:rPr>
        <w:tab/>
      </w:r>
      <w:r w:rsidRPr="007041AD">
        <w:rPr>
          <w:rFonts w:ascii="Tw Cen MT" w:eastAsia="Times New Roman" w:hAnsi="Tw Cen MT"/>
        </w:rPr>
        <w:t xml:space="preserve">VILLE </w:t>
      </w:r>
      <w:r w:rsidR="00A22A5E" w:rsidRPr="007041AD">
        <w:rPr>
          <w:rFonts w:ascii="Tw Cen MT" w:eastAsia="Times New Roman" w:hAnsi="Tw Cen MT"/>
        </w:rPr>
        <w:t>………………………………………………………</w:t>
      </w:r>
      <w:r w:rsidR="00314CE6">
        <w:rPr>
          <w:rFonts w:ascii="Tw Cen MT" w:eastAsia="Times New Roman" w:hAnsi="Tw Cen MT"/>
        </w:rPr>
        <w:t>……</w:t>
      </w:r>
    </w:p>
    <w:p w14:paraId="12302D55" w14:textId="77777777" w:rsidR="00FC68B7" w:rsidRPr="007041AD" w:rsidRDefault="00FC68B7" w:rsidP="00683464">
      <w:pPr>
        <w:rPr>
          <w:rFonts w:ascii="Tw Cen MT" w:eastAsia="Times New Roman" w:hAnsi="Tw Cen MT"/>
        </w:rPr>
      </w:pPr>
      <w:r w:rsidRPr="007041AD">
        <w:rPr>
          <w:rFonts w:ascii="Tw Cen MT" w:eastAsia="Times New Roman" w:hAnsi="Tw Cen MT"/>
        </w:rPr>
        <w:t>TÉL. :</w:t>
      </w:r>
      <w:r w:rsidR="00A22A5E" w:rsidRPr="007041AD">
        <w:rPr>
          <w:rFonts w:ascii="Tw Cen MT" w:eastAsia="Times New Roman" w:hAnsi="Tw Cen MT"/>
        </w:rPr>
        <w:t>………………………………..</w:t>
      </w:r>
      <w:r w:rsidR="00A22A5E" w:rsidRPr="007041AD">
        <w:rPr>
          <w:rFonts w:ascii="Tw Cen MT" w:eastAsia="Times New Roman" w:hAnsi="Tw Cen MT"/>
        </w:rPr>
        <w:tab/>
      </w:r>
      <w:r w:rsidRPr="007041AD">
        <w:rPr>
          <w:rFonts w:ascii="Tw Cen MT" w:eastAsia="Times New Roman" w:hAnsi="Tw Cen MT"/>
        </w:rPr>
        <w:t xml:space="preserve">E-MAIL </w:t>
      </w:r>
      <w:r w:rsidR="00A22A5E" w:rsidRPr="007041AD">
        <w:rPr>
          <w:rFonts w:ascii="Tw Cen MT" w:eastAsia="Times New Roman" w:hAnsi="Tw Cen MT"/>
        </w:rPr>
        <w:t>………………………………………………………</w:t>
      </w:r>
      <w:r w:rsidR="00314CE6">
        <w:rPr>
          <w:rFonts w:ascii="Tw Cen MT" w:eastAsia="Times New Roman" w:hAnsi="Tw Cen MT"/>
        </w:rPr>
        <w:t>….</w:t>
      </w:r>
    </w:p>
    <w:p w14:paraId="5D47C71B" w14:textId="77777777" w:rsidR="00683464" w:rsidRPr="007041AD" w:rsidRDefault="00683464" w:rsidP="00683464">
      <w:pPr>
        <w:tabs>
          <w:tab w:val="left" w:pos="5325"/>
        </w:tabs>
        <w:spacing w:after="0"/>
        <w:rPr>
          <w:rFonts w:ascii="Tw Cen MT" w:eastAsia="Times New Roman" w:hAnsi="Tw Cen MT"/>
        </w:rPr>
      </w:pPr>
      <w:r w:rsidRPr="007041AD">
        <w:rPr>
          <w:rFonts w:ascii="Tw Cen MT" w:eastAsia="Times New Roman" w:hAnsi="Tw Cen MT"/>
        </w:rPr>
        <w:t>PARTICIPERA AU DEJEUNER………………</w:t>
      </w:r>
      <w:r w:rsidR="002A1C07" w:rsidRPr="007041AD">
        <w:rPr>
          <w:rFonts w:ascii="Tw Cen MT" w:eastAsia="Times New Roman" w:hAnsi="Tw Cen MT"/>
        </w:rPr>
        <w:t>...</w:t>
      </w:r>
      <w:r w:rsidRPr="007041AD">
        <w:rPr>
          <w:rFonts w:ascii="Tw Cen MT" w:eastAsia="Times New Roman" w:hAnsi="Tw Cen MT"/>
        </w:rPr>
        <w:t>….….……</w:t>
      </w:r>
      <w:r w:rsidR="002A1C07" w:rsidRPr="007041AD">
        <w:rPr>
          <w:rFonts w:ascii="Tw Cen MT" w:eastAsia="Times New Roman" w:hAnsi="Tw Cen MT"/>
        </w:rPr>
        <w:t>……………..</w:t>
      </w:r>
      <w:r w:rsidRPr="007041AD">
        <w:rPr>
          <w:rFonts w:ascii="Tw Cen MT" w:eastAsia="Times New Roman" w:hAnsi="Tw Cen MT"/>
        </w:rPr>
        <w:t>……</w:t>
      </w:r>
      <w:r w:rsidRPr="007041AD">
        <w:rPr>
          <w:rFonts w:ascii="Tw Cen MT" w:eastAsia="Times New Roman" w:hAnsi="Tw Cen MT"/>
          <w:lang w:val="en-US"/>
        </w:rPr>
        <w:sym w:font="Wingdings" w:char="F06F"/>
      </w:r>
      <w:r w:rsidRPr="007041AD">
        <w:rPr>
          <w:rFonts w:ascii="Tw Cen MT" w:eastAsia="Times New Roman" w:hAnsi="Tw Cen MT"/>
        </w:rPr>
        <w:t xml:space="preserve"> </w:t>
      </w:r>
      <w:r w:rsidR="002A1C07" w:rsidRPr="007041AD">
        <w:rPr>
          <w:rFonts w:ascii="Tw Cen MT" w:eastAsia="Times New Roman" w:hAnsi="Tw Cen MT"/>
        </w:rPr>
        <w:t>OUI….……………</w:t>
      </w:r>
      <w:r w:rsidRPr="007041AD">
        <w:rPr>
          <w:rFonts w:ascii="Tw Cen MT" w:eastAsia="Times New Roman" w:hAnsi="Tw Cen MT"/>
          <w:lang w:val="en-US"/>
        </w:rPr>
        <w:sym w:font="Wingdings" w:char="F06F"/>
      </w:r>
      <w:r w:rsidRPr="007041AD">
        <w:rPr>
          <w:rFonts w:ascii="Tw Cen MT" w:eastAsia="Times New Roman" w:hAnsi="Tw Cen MT"/>
        </w:rPr>
        <w:t xml:space="preserve"> NON</w:t>
      </w:r>
    </w:p>
    <w:p w14:paraId="25AE3D9D" w14:textId="77777777" w:rsidR="00FC68B7" w:rsidRPr="007041AD" w:rsidRDefault="00FC68B7" w:rsidP="00A22A5E">
      <w:pPr>
        <w:spacing w:after="0"/>
        <w:rPr>
          <w:rFonts w:ascii="Tw Cen MT" w:eastAsia="Times New Roman" w:hAnsi="Tw Cen MT"/>
        </w:rPr>
      </w:pPr>
    </w:p>
    <w:p w14:paraId="287E6B9B" w14:textId="77777777" w:rsidR="00FC68B7" w:rsidRPr="007041AD" w:rsidRDefault="00FC68B7" w:rsidP="00A22A5E">
      <w:pPr>
        <w:spacing w:after="0"/>
        <w:rPr>
          <w:rFonts w:ascii="Tw Cen MT" w:eastAsia="Times New Roman" w:hAnsi="Tw Cen MT"/>
        </w:rPr>
      </w:pPr>
      <w:r w:rsidRPr="007041AD">
        <w:rPr>
          <w:rFonts w:ascii="Tw Cen MT" w:eastAsia="Times New Roman" w:hAnsi="Tw Cen MT"/>
        </w:rPr>
        <w:t>Paiement par :</w:t>
      </w:r>
    </w:p>
    <w:p w14:paraId="14F2DC4C" w14:textId="77777777" w:rsidR="00FC68B7" w:rsidRPr="007041AD" w:rsidRDefault="00FC68B7" w:rsidP="00A22A5E">
      <w:pPr>
        <w:tabs>
          <w:tab w:val="left" w:pos="5325"/>
        </w:tabs>
        <w:spacing w:after="0"/>
        <w:rPr>
          <w:rFonts w:ascii="Tw Cen MT" w:eastAsia="Times New Roman" w:hAnsi="Tw Cen MT"/>
        </w:rPr>
      </w:pPr>
      <w:r w:rsidRPr="007041AD">
        <w:rPr>
          <w:rFonts w:ascii="Tw Cen MT" w:eastAsia="Times New Roman" w:hAnsi="Tw Cen MT"/>
          <w:lang w:val="en-US"/>
        </w:rPr>
        <w:sym w:font="Wingdings" w:char="F06F"/>
      </w:r>
      <w:r w:rsidRPr="007041AD">
        <w:rPr>
          <w:rFonts w:ascii="Tw Cen MT" w:eastAsia="Times New Roman" w:hAnsi="Tw Cen MT"/>
        </w:rPr>
        <w:t xml:space="preserve">  Chèque bancaire à l’ordre d’Elastopôle </w:t>
      </w:r>
    </w:p>
    <w:p w14:paraId="43FA11EC" w14:textId="0EAD700D" w:rsidR="00FC68B7" w:rsidRPr="007041AD" w:rsidRDefault="00FC68B7" w:rsidP="00A22A5E">
      <w:pPr>
        <w:spacing w:after="0"/>
        <w:rPr>
          <w:rFonts w:ascii="Tw Cen MT" w:eastAsia="Times New Roman" w:hAnsi="Tw Cen MT"/>
          <w:i/>
        </w:rPr>
      </w:pPr>
      <w:r w:rsidRPr="007041AD">
        <w:rPr>
          <w:rFonts w:ascii="Tw Cen MT" w:eastAsia="Times New Roman" w:hAnsi="Tw Cen MT"/>
          <w:lang w:val="en-US"/>
        </w:rPr>
        <w:sym w:font="Wingdings" w:char="F06F"/>
      </w:r>
      <w:r w:rsidRPr="007041AD">
        <w:rPr>
          <w:rFonts w:ascii="Tw Cen MT" w:eastAsia="Times New Roman" w:hAnsi="Tw Cen MT"/>
        </w:rPr>
        <w:t xml:space="preserve">  Virement bancaire</w:t>
      </w:r>
      <w:r w:rsidR="005F17B0" w:rsidRPr="007041AD">
        <w:rPr>
          <w:rFonts w:ascii="Tw Cen MT" w:eastAsia="Times New Roman" w:hAnsi="Tw Cen MT"/>
        </w:rPr>
        <w:t xml:space="preserve"> </w:t>
      </w:r>
      <w:r w:rsidR="00844F79" w:rsidRPr="007041AD">
        <w:rPr>
          <w:rFonts w:ascii="Tw Cen MT" w:eastAsia="Times New Roman" w:hAnsi="Tw Cen MT"/>
          <w:i/>
        </w:rPr>
        <w:t>(</w:t>
      </w:r>
      <w:r w:rsidR="002E782D" w:rsidRPr="007041AD">
        <w:rPr>
          <w:rFonts w:ascii="Tw Cen MT" w:eastAsia="Times New Roman" w:hAnsi="Tw Cen MT"/>
          <w:i/>
        </w:rPr>
        <w:t xml:space="preserve">RIB disponible sur demande auprès de </w:t>
      </w:r>
      <w:hyperlink r:id="rId24" w:history="1">
        <w:r w:rsidR="00494E5B" w:rsidRPr="00F22D33">
          <w:rPr>
            <w:rStyle w:val="Lienhypertexte"/>
            <w:rFonts w:ascii="Tw Cen MT" w:eastAsia="Times New Roman" w:hAnsi="Tw Cen MT"/>
            <w:i/>
          </w:rPr>
          <w:t>iledefrance@elastopole.com</w:t>
        </w:r>
      </w:hyperlink>
      <w:r w:rsidR="00844F79" w:rsidRPr="007041AD">
        <w:rPr>
          <w:rFonts w:ascii="Tw Cen MT" w:eastAsia="Times New Roman" w:hAnsi="Tw Cen MT"/>
          <w:i/>
        </w:rPr>
        <w:t>)</w:t>
      </w:r>
    </w:p>
    <w:p w14:paraId="6B8E5B0E" w14:textId="77777777" w:rsidR="00FC68B7" w:rsidRPr="007041AD" w:rsidRDefault="00FC68B7" w:rsidP="00A22A5E">
      <w:pPr>
        <w:spacing w:after="0"/>
        <w:rPr>
          <w:rFonts w:ascii="Tw Cen MT" w:eastAsia="Times New Roman" w:hAnsi="Tw Cen MT"/>
          <w:sz w:val="16"/>
        </w:rPr>
      </w:pPr>
    </w:p>
    <w:p w14:paraId="4F481D7F" w14:textId="77777777" w:rsidR="00FC68B7" w:rsidRPr="007041AD" w:rsidRDefault="00FC68B7" w:rsidP="00FC68B7">
      <w:pPr>
        <w:rPr>
          <w:rFonts w:ascii="Tw Cen MT" w:eastAsia="Times New Roman" w:hAnsi="Tw Cen MT"/>
        </w:rPr>
      </w:pPr>
      <w:r w:rsidRPr="007041AD">
        <w:rPr>
          <w:rFonts w:ascii="Tw Cen MT" w:eastAsia="Times New Roman" w:hAnsi="Tw Cen MT"/>
        </w:rPr>
        <w:t>Date et signature</w:t>
      </w:r>
      <w:r w:rsidRPr="007041AD">
        <w:rPr>
          <w:rFonts w:ascii="Tw Cen MT" w:eastAsia="Times New Roman" w:hAnsi="Tw Cen MT"/>
        </w:rPr>
        <w:tab/>
      </w:r>
      <w:r w:rsidRPr="007041AD">
        <w:rPr>
          <w:rFonts w:ascii="Tw Cen MT" w:eastAsia="Times New Roman" w:hAnsi="Tw Cen MT"/>
        </w:rPr>
        <w:tab/>
      </w:r>
      <w:r w:rsidRPr="007041AD">
        <w:rPr>
          <w:rFonts w:ascii="Tw Cen MT" w:eastAsia="Times New Roman" w:hAnsi="Tw Cen MT"/>
        </w:rPr>
        <w:tab/>
      </w:r>
      <w:r w:rsidRPr="007041AD">
        <w:rPr>
          <w:rFonts w:ascii="Tw Cen MT" w:eastAsia="Times New Roman" w:hAnsi="Tw Cen MT"/>
        </w:rPr>
        <w:tab/>
      </w:r>
      <w:r w:rsidRPr="007041AD">
        <w:rPr>
          <w:rFonts w:ascii="Tw Cen MT" w:eastAsia="Times New Roman" w:hAnsi="Tw Cen MT"/>
        </w:rPr>
        <w:tab/>
      </w:r>
      <w:r w:rsidRPr="007041AD">
        <w:rPr>
          <w:rFonts w:ascii="Tw Cen MT" w:eastAsia="Times New Roman" w:hAnsi="Tw Cen MT"/>
        </w:rPr>
        <w:tab/>
      </w:r>
      <w:r w:rsidRPr="007041AD">
        <w:rPr>
          <w:rFonts w:ascii="Tw Cen MT" w:eastAsia="Times New Roman" w:hAnsi="Tw Cen MT"/>
        </w:rPr>
        <w:tab/>
        <w:t>Cachet de l’entreprise</w:t>
      </w:r>
      <w:r w:rsidRPr="007041AD">
        <w:rPr>
          <w:rFonts w:ascii="Tw Cen MT" w:eastAsia="Times New Roman" w:hAnsi="Tw Cen MT"/>
        </w:rPr>
        <w:tab/>
      </w:r>
    </w:p>
    <w:p w14:paraId="1CA08341" w14:textId="77777777" w:rsidR="00FC68B7" w:rsidRPr="007041AD" w:rsidRDefault="00FC68B7" w:rsidP="008D0233">
      <w:pPr>
        <w:spacing w:after="0"/>
        <w:rPr>
          <w:rFonts w:ascii="Tw Cen MT" w:eastAsia="Times New Roman" w:hAnsi="Tw Cen MT"/>
          <w:sz w:val="14"/>
        </w:rPr>
      </w:pPr>
    </w:p>
    <w:p w14:paraId="54D82097" w14:textId="77777777" w:rsidR="00471351" w:rsidRPr="007041AD" w:rsidRDefault="00471351" w:rsidP="008D0233">
      <w:pPr>
        <w:spacing w:after="0"/>
        <w:jc w:val="center"/>
        <w:rPr>
          <w:rFonts w:ascii="Tw Cen MT" w:eastAsia="Times New Roman" w:hAnsi="Tw Cen MT"/>
          <w:sz w:val="84"/>
          <w:szCs w:val="84"/>
        </w:rPr>
      </w:pPr>
    </w:p>
    <w:p w14:paraId="026721BE" w14:textId="77777777" w:rsidR="00A22A5E" w:rsidRPr="007041AD" w:rsidRDefault="00A22A5E" w:rsidP="008D0233">
      <w:pPr>
        <w:spacing w:after="0"/>
        <w:jc w:val="center"/>
        <w:rPr>
          <w:rFonts w:ascii="Tw Cen MT" w:eastAsia="Times New Roman" w:hAnsi="Tw Cen MT"/>
          <w:b/>
        </w:rPr>
      </w:pPr>
      <w:r w:rsidRPr="007041AD">
        <w:rPr>
          <w:rFonts w:ascii="Tw Cen MT" w:eastAsia="Times New Roman" w:hAnsi="Tw Cen MT"/>
          <w:b/>
        </w:rPr>
        <w:t xml:space="preserve">L’inscription </w:t>
      </w:r>
      <w:r w:rsidR="007F5EBC" w:rsidRPr="007041AD">
        <w:rPr>
          <w:rFonts w:ascii="Tw Cen MT" w:eastAsia="Times New Roman" w:hAnsi="Tw Cen MT"/>
          <w:b/>
        </w:rPr>
        <w:t xml:space="preserve">est obligatoire et </w:t>
      </w:r>
      <w:r w:rsidRPr="007041AD">
        <w:rPr>
          <w:rFonts w:ascii="Tw Cen MT" w:eastAsia="Times New Roman" w:hAnsi="Tw Cen MT"/>
          <w:b/>
        </w:rPr>
        <w:t>devient définitive à réception du règlement</w:t>
      </w:r>
    </w:p>
    <w:p w14:paraId="4986242E" w14:textId="5A02B594" w:rsidR="00683464" w:rsidRPr="007041AD" w:rsidRDefault="00A22A5E" w:rsidP="00683464">
      <w:pPr>
        <w:spacing w:after="240"/>
        <w:jc w:val="center"/>
        <w:rPr>
          <w:rFonts w:ascii="Tw Cen MT" w:eastAsia="Times New Roman" w:hAnsi="Tw Cen MT"/>
          <w:color w:val="FF0000"/>
        </w:rPr>
      </w:pPr>
      <w:r w:rsidRPr="007041AD">
        <w:rPr>
          <w:rFonts w:ascii="Tw Cen MT" w:eastAsia="Times New Roman" w:hAnsi="Tw Cen MT"/>
          <w:color w:val="FF0000"/>
        </w:rPr>
        <w:t>Date limite d’inscript</w:t>
      </w:r>
      <w:r w:rsidR="002E782D" w:rsidRPr="007041AD">
        <w:rPr>
          <w:rFonts w:ascii="Tw Cen MT" w:eastAsia="Times New Roman" w:hAnsi="Tw Cen MT"/>
          <w:color w:val="FF0000"/>
        </w:rPr>
        <w:t xml:space="preserve">ion : </w:t>
      </w:r>
      <w:r w:rsidR="00494E5B">
        <w:rPr>
          <w:rFonts w:ascii="Tw Cen MT" w:eastAsia="Times New Roman" w:hAnsi="Tw Cen MT"/>
          <w:color w:val="FF0000"/>
        </w:rPr>
        <w:t>6 juin</w:t>
      </w:r>
      <w:r w:rsidR="009B0571" w:rsidRPr="007041AD">
        <w:rPr>
          <w:rFonts w:ascii="Tw Cen MT" w:eastAsia="Times New Roman" w:hAnsi="Tw Cen MT"/>
          <w:color w:val="FF0000"/>
        </w:rPr>
        <w:t xml:space="preserve"> 2019</w:t>
      </w:r>
    </w:p>
    <w:p w14:paraId="3A26CE5B" w14:textId="77777777" w:rsidR="00E850A6" w:rsidRPr="007041AD" w:rsidRDefault="00E850A6" w:rsidP="00683464">
      <w:pPr>
        <w:spacing w:after="240"/>
        <w:jc w:val="center"/>
        <w:rPr>
          <w:rFonts w:ascii="Tw Cen MT" w:eastAsia="Times New Roman" w:hAnsi="Tw Cen MT"/>
          <w:i/>
          <w:sz w:val="20"/>
        </w:rPr>
      </w:pPr>
      <w:r w:rsidRPr="007041AD">
        <w:rPr>
          <w:rFonts w:ascii="Tw Cen MT" w:eastAsia="Times New Roman" w:hAnsi="Tw Cen MT"/>
          <w:i/>
          <w:sz w:val="20"/>
        </w:rPr>
        <w:t>Atten</w:t>
      </w:r>
      <w:r w:rsidR="00683464" w:rsidRPr="007041AD">
        <w:rPr>
          <w:rFonts w:ascii="Tw Cen MT" w:eastAsia="Times New Roman" w:hAnsi="Tw Cen MT"/>
          <w:i/>
          <w:sz w:val="20"/>
        </w:rPr>
        <w:t xml:space="preserve">tion : </w:t>
      </w:r>
      <w:r w:rsidR="00B95A0D" w:rsidRPr="007041AD">
        <w:rPr>
          <w:rFonts w:ascii="Tw Cen MT" w:eastAsia="Times New Roman" w:hAnsi="Tw Cen MT"/>
          <w:i/>
          <w:sz w:val="20"/>
        </w:rPr>
        <w:t xml:space="preserve">le </w:t>
      </w:r>
      <w:r w:rsidR="00683464" w:rsidRPr="007041AD">
        <w:rPr>
          <w:rFonts w:ascii="Tw Cen MT" w:eastAsia="Times New Roman" w:hAnsi="Tw Cen MT"/>
          <w:i/>
          <w:sz w:val="20"/>
        </w:rPr>
        <w:t>nombre de places</w:t>
      </w:r>
      <w:r w:rsidR="00B95A0D" w:rsidRPr="007041AD">
        <w:rPr>
          <w:rFonts w:ascii="Tw Cen MT" w:eastAsia="Times New Roman" w:hAnsi="Tw Cen MT"/>
          <w:i/>
          <w:sz w:val="20"/>
        </w:rPr>
        <w:t xml:space="preserve"> est</w:t>
      </w:r>
      <w:r w:rsidR="00683464" w:rsidRPr="007041AD">
        <w:rPr>
          <w:rFonts w:ascii="Tw Cen MT" w:eastAsia="Times New Roman" w:hAnsi="Tw Cen MT"/>
          <w:i/>
          <w:sz w:val="20"/>
        </w:rPr>
        <w:t xml:space="preserve"> limité. L</w:t>
      </w:r>
      <w:r w:rsidRPr="007041AD">
        <w:rPr>
          <w:rFonts w:ascii="Tw Cen MT" w:eastAsia="Times New Roman" w:hAnsi="Tw Cen MT"/>
          <w:i/>
          <w:sz w:val="20"/>
        </w:rPr>
        <w:t>es inscriptions seront closes lorsque celui-ci sera atteint</w:t>
      </w:r>
      <w:r w:rsidR="00B95A0D" w:rsidRPr="007041AD">
        <w:rPr>
          <w:rFonts w:ascii="Tw Cen MT" w:eastAsia="Times New Roman" w:hAnsi="Tw Cen MT"/>
          <w:i/>
          <w:sz w:val="20"/>
        </w:rPr>
        <w:t>.</w:t>
      </w:r>
    </w:p>
    <w:p w14:paraId="64004500" w14:textId="77777777" w:rsidR="00FC68B7" w:rsidRPr="007041AD" w:rsidRDefault="00FC68B7" w:rsidP="00FE06CC">
      <w:pPr>
        <w:rPr>
          <w:rFonts w:ascii="Tw Cen MT" w:eastAsia="Times New Roman" w:hAnsi="Tw Cen MT"/>
        </w:rPr>
      </w:pPr>
    </w:p>
    <w:p w14:paraId="7963F16E" w14:textId="35C82C37" w:rsidR="00FC68B7" w:rsidRPr="007041AD" w:rsidRDefault="00FC68B7" w:rsidP="00FE06CC">
      <w:pPr>
        <w:rPr>
          <w:rFonts w:ascii="Tw Cen MT" w:eastAsia="Times New Roman" w:hAnsi="Tw Cen MT"/>
        </w:rPr>
      </w:pPr>
    </w:p>
    <w:p w14:paraId="0A320066" w14:textId="0DDDC1D1" w:rsidR="008D0233" w:rsidRDefault="008D0233" w:rsidP="008D0233">
      <w:pPr>
        <w:rPr>
          <w:rFonts w:ascii="Tw Cen MT" w:eastAsia="Times New Roman" w:hAnsi="Tw Cen MT"/>
        </w:rPr>
      </w:pPr>
    </w:p>
    <w:p w14:paraId="0F611DC2" w14:textId="64FE952B" w:rsidR="00932E5F" w:rsidRDefault="00932E5F" w:rsidP="006E3159">
      <w:pPr>
        <w:spacing w:after="0"/>
        <w:rPr>
          <w:rFonts w:ascii="Tw Cen MT" w:eastAsia="Times New Roman" w:hAnsi="Tw Cen MT"/>
        </w:rPr>
      </w:pPr>
    </w:p>
    <w:p w14:paraId="3CBF8ABA" w14:textId="39A42906" w:rsidR="00932E5F" w:rsidRPr="006E3159" w:rsidRDefault="00932E5F" w:rsidP="008D0233">
      <w:pPr>
        <w:rPr>
          <w:rFonts w:ascii="Tw Cen MT" w:eastAsia="Times New Roman" w:hAnsi="Tw Cen MT"/>
          <w:sz w:val="24"/>
        </w:rPr>
      </w:pPr>
    </w:p>
    <w:tbl>
      <w:tblPr>
        <w:tblW w:w="10065" w:type="dxa"/>
        <w:tblInd w:w="-459" w:type="dxa"/>
        <w:tblLayout w:type="fixed"/>
        <w:tblLook w:val="04A0" w:firstRow="1" w:lastRow="0" w:firstColumn="1" w:lastColumn="0" w:noHBand="0" w:noVBand="1"/>
      </w:tblPr>
      <w:tblGrid>
        <w:gridCol w:w="2516"/>
        <w:gridCol w:w="2516"/>
        <w:gridCol w:w="2516"/>
        <w:gridCol w:w="2517"/>
      </w:tblGrid>
      <w:tr w:rsidR="007F5EBC" w:rsidRPr="007041AD" w14:paraId="677A6392" w14:textId="77777777" w:rsidTr="007F5EBC">
        <w:tc>
          <w:tcPr>
            <w:tcW w:w="2516" w:type="dxa"/>
            <w:shd w:val="clear" w:color="auto" w:fill="F2F2F2"/>
            <w:vAlign w:val="center"/>
          </w:tcPr>
          <w:p w14:paraId="3B461136" w14:textId="77777777" w:rsidR="007F5EBC" w:rsidRPr="007041AD" w:rsidRDefault="007F5EBC" w:rsidP="007F5EBC">
            <w:pPr>
              <w:spacing w:before="120" w:after="120"/>
              <w:jc w:val="center"/>
              <w:rPr>
                <w:rFonts w:ascii="Tw Cen MT" w:hAnsi="Tw Cen MT"/>
                <w:b/>
                <w:bCs/>
                <w:sz w:val="24"/>
              </w:rPr>
            </w:pPr>
            <w:r w:rsidRPr="007041AD">
              <w:rPr>
                <w:rFonts w:ascii="Tw Cen MT" w:hAnsi="Tw Cen MT"/>
                <w:b/>
                <w:bCs/>
                <w:sz w:val="24"/>
              </w:rPr>
              <w:t>Présentation</w:t>
            </w:r>
          </w:p>
        </w:tc>
        <w:tc>
          <w:tcPr>
            <w:tcW w:w="2516" w:type="dxa"/>
            <w:shd w:val="clear" w:color="auto" w:fill="F2F2F2"/>
            <w:vAlign w:val="center"/>
          </w:tcPr>
          <w:p w14:paraId="0A0F1B63" w14:textId="77777777" w:rsidR="007F5EBC" w:rsidRPr="007041AD" w:rsidRDefault="007F5EBC" w:rsidP="007F5EBC">
            <w:pPr>
              <w:spacing w:before="120" w:after="120"/>
              <w:jc w:val="center"/>
              <w:rPr>
                <w:rFonts w:ascii="Tw Cen MT" w:hAnsi="Tw Cen MT"/>
                <w:b/>
                <w:bCs/>
                <w:sz w:val="24"/>
              </w:rPr>
            </w:pPr>
            <w:r w:rsidRPr="007041AD">
              <w:rPr>
                <w:rFonts w:ascii="Tw Cen MT" w:hAnsi="Tw Cen MT"/>
                <w:b/>
                <w:bCs/>
                <w:sz w:val="24"/>
              </w:rPr>
              <w:t>Programme</w:t>
            </w:r>
          </w:p>
        </w:tc>
        <w:tc>
          <w:tcPr>
            <w:tcW w:w="2516" w:type="dxa"/>
            <w:shd w:val="clear" w:color="auto" w:fill="F2F2F2"/>
            <w:vAlign w:val="center"/>
          </w:tcPr>
          <w:p w14:paraId="009A657B" w14:textId="77777777" w:rsidR="007F5EBC" w:rsidRPr="007041AD" w:rsidRDefault="007F5EBC" w:rsidP="007F5EBC">
            <w:pPr>
              <w:spacing w:before="120" w:after="120"/>
              <w:jc w:val="center"/>
              <w:rPr>
                <w:rFonts w:ascii="Tw Cen MT" w:hAnsi="Tw Cen MT"/>
                <w:b/>
                <w:bCs/>
                <w:sz w:val="24"/>
              </w:rPr>
            </w:pPr>
            <w:r w:rsidRPr="007041AD">
              <w:rPr>
                <w:rFonts w:ascii="Tw Cen MT" w:hAnsi="Tw Cen MT"/>
                <w:b/>
                <w:bCs/>
                <w:sz w:val="24"/>
              </w:rPr>
              <w:t>Inscription</w:t>
            </w:r>
          </w:p>
        </w:tc>
        <w:tc>
          <w:tcPr>
            <w:tcW w:w="2517" w:type="dxa"/>
            <w:shd w:val="clear" w:color="auto" w:fill="4BACC6"/>
            <w:vAlign w:val="center"/>
          </w:tcPr>
          <w:p w14:paraId="3E33E238" w14:textId="7FADCFB5" w:rsidR="007F5EBC" w:rsidRPr="007041AD" w:rsidRDefault="00D62DF7" w:rsidP="007F5EBC">
            <w:pPr>
              <w:spacing w:before="120" w:after="120"/>
              <w:jc w:val="center"/>
              <w:rPr>
                <w:rFonts w:ascii="Tw Cen MT" w:hAnsi="Tw Cen MT"/>
                <w:b/>
                <w:bCs/>
                <w:sz w:val="24"/>
              </w:rPr>
            </w:pPr>
            <w:r>
              <w:rPr>
                <w:rFonts w:ascii="Tw Cen MT" w:hAnsi="Tw Cen MT"/>
                <w:b/>
                <w:bCs/>
                <w:sz w:val="24"/>
              </w:rPr>
              <w:t>Contacts &amp; Accès</w:t>
            </w:r>
          </w:p>
        </w:tc>
      </w:tr>
    </w:tbl>
    <w:p w14:paraId="5D4ACC8D" w14:textId="4B5E71DE" w:rsidR="00A22A5E" w:rsidRPr="007041AD" w:rsidRDefault="00EB14B6" w:rsidP="00FE06CC">
      <w:pPr>
        <w:rPr>
          <w:rFonts w:ascii="Tw Cen MT" w:eastAsia="Times New Roman" w:hAnsi="Tw Cen MT"/>
        </w:rPr>
      </w:pPr>
      <w:r>
        <w:rPr>
          <w:rFonts w:ascii="Tw Cen MT" w:eastAsia="Times New Roman" w:hAnsi="Tw Cen MT"/>
          <w:noProof/>
          <w:lang w:eastAsia="fr-FR"/>
        </w:rPr>
        <mc:AlternateContent>
          <mc:Choice Requires="wps">
            <w:drawing>
              <wp:anchor distT="0" distB="0" distL="114300" distR="114300" simplePos="0" relativeHeight="251660288" behindDoc="1" locked="0" layoutInCell="1" allowOverlap="1" wp14:anchorId="7715AB3F" wp14:editId="0AFED408">
                <wp:simplePos x="0" y="0"/>
                <wp:positionH relativeFrom="margin">
                  <wp:posOffset>-212090</wp:posOffset>
                </wp:positionH>
                <wp:positionV relativeFrom="paragraph">
                  <wp:posOffset>288290</wp:posOffset>
                </wp:positionV>
                <wp:extent cx="6340475" cy="1244600"/>
                <wp:effectExtent l="0" t="0" r="22225" b="12700"/>
                <wp:wrapNone/>
                <wp:docPr id="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0475" cy="12446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2F2F2"/>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F0065" id="Rectangle 51" o:spid="_x0000_s1026" style="position:absolute;margin-left:-16.7pt;margin-top:22.7pt;width:499.25pt;height:9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O1hwIAABUFAAAOAAAAZHJzL2Uyb0RvYy54bWysVG1v2jAQ/j5p/8Hyd5qXBgpRQ1URmCZ1&#10;W7VuP8DYDrHm2J5tCF21/76zAwzWL9M0kJJz7vz4ubvnfHu37yTaceuEVhXOrlKMuKKaCbWp8Ncv&#10;q9EUI+eJYkRqxSv8zB2+m799c9ubkue61ZJxiwBEubI3FW69N2WSONryjrgrbbgCZ6NtRzws7SZh&#10;lvSA3skkT9NJ0mvLjNWUOwdf68GJ5xG/aTj1n5rGcY9khYGbj08bn+vwTOa3pNxYYlpBDzTIP7Do&#10;iFBw6AmqJp6grRWvoDpBrXa68VdUd4luGkF5zAGyydI/snlqieExFyiOM6cyuf8HSz/uHi0SrMJj&#10;jBTpoEWfoWhEbSRH4yzUpzeuhLAn82hDhs48aPrNIaUXLYTxe2t133LCgFWMTy42hIWDrWjdf9AM&#10;4MnW61iqfWO7AAhFQPvYkedTR/jeIwofJ9dFWtwANQq+LC+KSRp7lpDyuN1Y599x3aFgVNgC+whP&#10;dg/OA30IPYaE05ReCSlj26VCfYVn43wcNzgtBQvOmKXdrBfSoh0Jwom/UAsAuwgLyDVx7RDHwBoU&#10;1QkPspaiq/D0tJmUoUxLxeLpngg52AAqVTgUsgbOB2uQz8ssnS2ny2kxKvLJclSkdT26Xy2K0WSV&#10;3Yzr63qxqLOfgX9WlK1gjKuQwlHKWfF3UjkM1SDCk5gvUnXnFVnl4f+6IskljVgwyOr4jtlFfQRJ&#10;DNJaa/YM8rB6mE24S8Botf2BUQ9zWWH3fUssx0i+VyCxWVYUYZDjohjf5LCw5571uYcoClAV9hgN&#10;5sIPw781VmxaOCmLvVf6HmTZiCiYINmBFfAOC5i9mMHhngjDfb6OUb9vs/kvAAAA//8DAFBLAwQU&#10;AAYACAAAACEA2yCbReAAAAAKAQAADwAAAGRycy9kb3ducmV2LnhtbEyPwU7DMAyG70i8Q2Qkblva&#10;LJtG13SakDhwY2PcvSZrC41TmrTr9vSEE5wsy59+f3++nWzLRtP7xpGCdJ4AM1Q63VCl4Pj+MlsD&#10;8wFJY+vIKLgaD9vi/i7HTLsL7c14CBWLIeQzVFCH0GWc+7I2Fv3cdYbi7ex6iyGufcV1j5cYblsu&#10;kmTFLTYUP9TYmefalF+HwSoYxV58OCnebtfh2K13r9+3zx6VenyYdhtgwUzhD4Zf/agORXQ6uYG0&#10;Z62C2WIhI6pALuOMwNNqmQI7KRAylcCLnP+vUPwAAAD//wMAUEsBAi0AFAAGAAgAAAAhALaDOJL+&#10;AAAA4QEAABMAAAAAAAAAAAAAAAAAAAAAAFtDb250ZW50X1R5cGVzXS54bWxQSwECLQAUAAYACAAA&#10;ACEAOP0h/9YAAACUAQAACwAAAAAAAAAAAAAAAAAvAQAAX3JlbHMvLnJlbHNQSwECLQAUAAYACAAA&#10;ACEAkCHjtYcCAAAVBQAADgAAAAAAAAAAAAAAAAAuAgAAZHJzL2Uyb0RvYy54bWxQSwECLQAUAAYA&#10;CAAAACEA2yCbReAAAAAKAQAADwAAAAAAAAAAAAAAAADhBAAAZHJzL2Rvd25yZXYueG1sUEsFBgAA&#10;AAAEAAQA8wAAAO4FAAAAAA==&#10;" filled="f" fillcolor="#f2f2f2">
                <v:stroke dashstyle="dash"/>
                <w10:wrap anchorx="margin"/>
              </v:rect>
            </w:pict>
          </mc:Fallback>
        </mc:AlternateContent>
      </w:r>
    </w:p>
    <w:p w14:paraId="1996285F" w14:textId="0D4596A5" w:rsidR="00FE06CC" w:rsidRPr="007041AD" w:rsidRDefault="00003A7D" w:rsidP="00407934">
      <w:pPr>
        <w:spacing w:before="240" w:after="0"/>
        <w:jc w:val="center"/>
        <w:rPr>
          <w:rFonts w:ascii="Tw Cen MT" w:eastAsia="Times New Roman" w:hAnsi="Tw Cen MT"/>
          <w:b/>
          <w:sz w:val="28"/>
        </w:rPr>
      </w:pPr>
      <w:r w:rsidRPr="007041AD">
        <w:rPr>
          <w:rFonts w:ascii="Tw Cen MT" w:eastAsia="Times New Roman" w:hAnsi="Tw Cen MT"/>
          <w:b/>
          <w:sz w:val="28"/>
        </w:rPr>
        <w:t>CONTACT</w:t>
      </w:r>
      <w:r w:rsidR="009B0571" w:rsidRPr="007041AD">
        <w:rPr>
          <w:rFonts w:ascii="Tw Cen MT" w:eastAsia="Times New Roman" w:hAnsi="Tw Cen MT"/>
          <w:b/>
          <w:sz w:val="28"/>
        </w:rPr>
        <w:t>S</w:t>
      </w:r>
    </w:p>
    <w:p w14:paraId="3097949D" w14:textId="418C466A" w:rsidR="009B0571" w:rsidRPr="007041AD" w:rsidRDefault="009B0571" w:rsidP="00792273">
      <w:pPr>
        <w:spacing w:after="120"/>
        <w:rPr>
          <w:rFonts w:ascii="Tw Cen MT" w:eastAsia="Times New Roman" w:hAnsi="Tw Cen MT"/>
          <w:b/>
          <w:sz w:val="10"/>
        </w:rPr>
      </w:pPr>
    </w:p>
    <w:p w14:paraId="422D052E" w14:textId="49597971" w:rsidR="00650128" w:rsidRPr="007041AD" w:rsidRDefault="009B0571" w:rsidP="00DC1602">
      <w:pPr>
        <w:spacing w:after="0"/>
        <w:rPr>
          <w:rFonts w:ascii="Tw Cen MT" w:eastAsia="Times New Roman" w:hAnsi="Tw Cen MT"/>
          <w:b/>
        </w:rPr>
      </w:pPr>
      <w:r w:rsidRPr="007041AD">
        <w:rPr>
          <w:rFonts w:ascii="Tw Cen MT" w:eastAsia="Times New Roman" w:hAnsi="Tw Cen MT"/>
          <w:b/>
        </w:rPr>
        <w:t>A</w:t>
      </w:r>
      <w:r w:rsidR="00494E5B">
        <w:rPr>
          <w:rFonts w:ascii="Tw Cen MT" w:eastAsia="Times New Roman" w:hAnsi="Tw Cen MT"/>
          <w:b/>
        </w:rPr>
        <w:t>ur</w:t>
      </w:r>
      <w:r w:rsidRPr="007041AD">
        <w:rPr>
          <w:rFonts w:ascii="Tw Cen MT" w:eastAsia="Times New Roman" w:hAnsi="Tw Cen MT"/>
          <w:b/>
        </w:rPr>
        <w:t xml:space="preserve">élie </w:t>
      </w:r>
      <w:r w:rsidR="00494E5B">
        <w:rPr>
          <w:rFonts w:ascii="Tw Cen MT" w:eastAsia="Times New Roman" w:hAnsi="Tw Cen MT"/>
          <w:b/>
        </w:rPr>
        <w:t>REPETO</w:t>
      </w:r>
      <w:r w:rsidRPr="007041AD">
        <w:rPr>
          <w:rFonts w:ascii="Tw Cen MT" w:eastAsia="Times New Roman" w:hAnsi="Tw Cen MT"/>
          <w:b/>
        </w:rPr>
        <w:tab/>
      </w:r>
      <w:r w:rsidRPr="007041AD">
        <w:rPr>
          <w:rFonts w:ascii="Tw Cen MT" w:eastAsia="Times New Roman" w:hAnsi="Tw Cen MT"/>
          <w:b/>
        </w:rPr>
        <w:tab/>
      </w:r>
      <w:r w:rsidRPr="007041AD">
        <w:rPr>
          <w:rFonts w:ascii="Tw Cen MT" w:eastAsia="Times New Roman" w:hAnsi="Tw Cen MT"/>
          <w:b/>
        </w:rPr>
        <w:tab/>
      </w:r>
      <w:r w:rsidRPr="007041AD">
        <w:rPr>
          <w:rFonts w:ascii="Tw Cen MT" w:eastAsia="Times New Roman" w:hAnsi="Tw Cen MT"/>
          <w:b/>
        </w:rPr>
        <w:tab/>
      </w:r>
      <w:r w:rsidRPr="007041AD">
        <w:rPr>
          <w:rFonts w:ascii="Tw Cen MT" w:eastAsia="Times New Roman" w:hAnsi="Tw Cen MT"/>
          <w:b/>
        </w:rPr>
        <w:tab/>
      </w:r>
      <w:r w:rsidR="00BA7A69">
        <w:rPr>
          <w:rFonts w:ascii="Tw Cen MT" w:eastAsia="Times New Roman" w:hAnsi="Tw Cen MT"/>
          <w:b/>
        </w:rPr>
        <w:tab/>
      </w:r>
      <w:r w:rsidR="00BF7B57">
        <w:rPr>
          <w:rFonts w:ascii="Tw Cen MT" w:eastAsia="Times New Roman" w:hAnsi="Tw Cen MT"/>
          <w:b/>
        </w:rPr>
        <w:t>Elodie LACASSAGNE</w:t>
      </w:r>
    </w:p>
    <w:p w14:paraId="542C8DC0" w14:textId="774BEFD8" w:rsidR="009B0571" w:rsidRPr="007041AD" w:rsidRDefault="009B0571" w:rsidP="00DC1602">
      <w:pPr>
        <w:spacing w:after="0"/>
        <w:rPr>
          <w:rFonts w:ascii="Tw Cen MT" w:eastAsia="Times New Roman" w:hAnsi="Tw Cen MT"/>
        </w:rPr>
      </w:pPr>
      <w:r w:rsidRPr="007041AD">
        <w:rPr>
          <w:rFonts w:ascii="Tw Cen MT" w:eastAsia="Times New Roman" w:hAnsi="Tw Cen MT"/>
        </w:rPr>
        <w:t xml:space="preserve">Chargée de projets </w:t>
      </w:r>
      <w:r w:rsidR="00494E5B">
        <w:rPr>
          <w:rFonts w:ascii="Tw Cen MT" w:eastAsia="Times New Roman" w:hAnsi="Tw Cen MT"/>
        </w:rPr>
        <w:t>Ile de France</w:t>
      </w:r>
      <w:r w:rsidR="001E1D7F" w:rsidRPr="007041AD">
        <w:rPr>
          <w:rFonts w:ascii="Tw Cen MT" w:eastAsia="Times New Roman" w:hAnsi="Tw Cen MT"/>
        </w:rPr>
        <w:t xml:space="preserve"> </w:t>
      </w:r>
      <w:r w:rsidRPr="007041AD">
        <w:rPr>
          <w:rFonts w:ascii="Tw Cen MT" w:eastAsia="Times New Roman" w:hAnsi="Tw Cen MT"/>
        </w:rPr>
        <w:tab/>
      </w:r>
      <w:r w:rsidRPr="007041AD">
        <w:rPr>
          <w:rFonts w:ascii="Tw Cen MT" w:eastAsia="Times New Roman" w:hAnsi="Tw Cen MT"/>
        </w:rPr>
        <w:tab/>
      </w:r>
      <w:r w:rsidRPr="007041AD">
        <w:rPr>
          <w:rFonts w:ascii="Tw Cen MT" w:eastAsia="Times New Roman" w:hAnsi="Tw Cen MT"/>
        </w:rPr>
        <w:tab/>
      </w:r>
      <w:r w:rsidR="00494E5B">
        <w:rPr>
          <w:rFonts w:ascii="Tw Cen MT" w:eastAsia="Times New Roman" w:hAnsi="Tw Cen MT"/>
        </w:rPr>
        <w:tab/>
      </w:r>
      <w:r w:rsidRPr="007041AD">
        <w:rPr>
          <w:rFonts w:ascii="Tw Cen MT" w:eastAsia="Times New Roman" w:hAnsi="Tw Cen MT"/>
        </w:rPr>
        <w:t xml:space="preserve">Chargée de projets </w:t>
      </w:r>
      <w:r w:rsidR="00BF7B57">
        <w:rPr>
          <w:rFonts w:ascii="Tw Cen MT" w:eastAsia="Times New Roman" w:hAnsi="Tw Cen MT"/>
        </w:rPr>
        <w:t>Nouvelle Aquitaine</w:t>
      </w:r>
    </w:p>
    <w:p w14:paraId="4C46E8FF" w14:textId="4D6A4523" w:rsidR="00CB6669" w:rsidRPr="007041AD" w:rsidRDefault="002C0633" w:rsidP="00DC1602">
      <w:pPr>
        <w:spacing w:after="0"/>
        <w:rPr>
          <w:rFonts w:ascii="Tw Cen MT" w:eastAsia="Times New Roman" w:hAnsi="Tw Cen MT"/>
          <w:sz w:val="20"/>
          <w:szCs w:val="20"/>
        </w:rPr>
      </w:pPr>
      <w:hyperlink r:id="rId25" w:history="1">
        <w:r w:rsidR="00494E5B" w:rsidRPr="00F22D33">
          <w:rPr>
            <w:rStyle w:val="Lienhypertexte"/>
            <w:rFonts w:ascii="Tw Cen MT" w:eastAsia="Times New Roman" w:hAnsi="Tw Cen MT"/>
            <w:sz w:val="20"/>
            <w:szCs w:val="20"/>
          </w:rPr>
          <w:t>iledefrance@elastopole.com</w:t>
        </w:r>
      </w:hyperlink>
      <w:r w:rsidR="009B0571" w:rsidRPr="007041AD">
        <w:rPr>
          <w:rFonts w:ascii="Tw Cen MT" w:eastAsia="Times New Roman" w:hAnsi="Tw Cen MT"/>
          <w:sz w:val="20"/>
          <w:szCs w:val="20"/>
        </w:rPr>
        <w:t xml:space="preserve"> </w:t>
      </w:r>
      <w:r w:rsidR="00650128" w:rsidRPr="007041AD">
        <w:rPr>
          <w:rFonts w:ascii="Tw Cen MT" w:eastAsia="Times New Roman" w:hAnsi="Tw Cen MT"/>
          <w:sz w:val="20"/>
          <w:szCs w:val="20"/>
        </w:rPr>
        <w:tab/>
      </w:r>
      <w:r w:rsidR="009B0571" w:rsidRPr="007041AD">
        <w:rPr>
          <w:rFonts w:ascii="Tw Cen MT" w:eastAsia="Times New Roman" w:hAnsi="Tw Cen MT"/>
          <w:sz w:val="20"/>
          <w:szCs w:val="20"/>
        </w:rPr>
        <w:tab/>
      </w:r>
      <w:r w:rsidR="009B0571" w:rsidRPr="007041AD">
        <w:rPr>
          <w:rFonts w:ascii="Tw Cen MT" w:eastAsia="Times New Roman" w:hAnsi="Tw Cen MT"/>
          <w:sz w:val="20"/>
          <w:szCs w:val="20"/>
        </w:rPr>
        <w:tab/>
      </w:r>
      <w:r w:rsidR="009B0571" w:rsidRPr="007041AD">
        <w:rPr>
          <w:rFonts w:ascii="Tw Cen MT" w:eastAsia="Times New Roman" w:hAnsi="Tw Cen MT"/>
          <w:sz w:val="20"/>
          <w:szCs w:val="20"/>
        </w:rPr>
        <w:tab/>
      </w:r>
      <w:r w:rsidR="009B0571" w:rsidRPr="007041AD">
        <w:rPr>
          <w:rFonts w:ascii="Tw Cen MT" w:eastAsia="Times New Roman" w:hAnsi="Tw Cen MT"/>
          <w:sz w:val="20"/>
          <w:szCs w:val="20"/>
        </w:rPr>
        <w:tab/>
      </w:r>
      <w:hyperlink r:id="rId26" w:history="1">
        <w:r w:rsidR="00BF7B57" w:rsidRPr="00F22D33">
          <w:rPr>
            <w:rStyle w:val="Lienhypertexte"/>
            <w:rFonts w:ascii="Tw Cen MT" w:eastAsia="Times New Roman" w:hAnsi="Tw Cen MT"/>
            <w:sz w:val="20"/>
            <w:szCs w:val="20"/>
          </w:rPr>
          <w:t>centre@elastopole.com</w:t>
        </w:r>
      </w:hyperlink>
    </w:p>
    <w:p w14:paraId="57656E34" w14:textId="2EDCECDB" w:rsidR="00514485" w:rsidRDefault="00494E5B" w:rsidP="008F622E">
      <w:pPr>
        <w:spacing w:after="120"/>
        <w:rPr>
          <w:rFonts w:ascii="Tw Cen MT" w:eastAsia="Times New Roman" w:hAnsi="Tw Cen MT"/>
        </w:rPr>
      </w:pPr>
      <w:r>
        <w:rPr>
          <w:rFonts w:ascii="Tw Cen MT" w:eastAsia="Times New Roman" w:hAnsi="Tw Cen MT"/>
        </w:rPr>
        <w:t xml:space="preserve">06 </w:t>
      </w:r>
      <w:r w:rsidR="00BF7B57" w:rsidRPr="00BF7B57">
        <w:rPr>
          <w:rFonts w:ascii="Tw Cen MT" w:eastAsia="Times New Roman" w:hAnsi="Tw Cen MT"/>
        </w:rPr>
        <w:t>42 64 53 75</w:t>
      </w:r>
      <w:r w:rsidR="009B0571" w:rsidRPr="007041AD">
        <w:rPr>
          <w:rFonts w:ascii="Tw Cen MT" w:eastAsia="Times New Roman" w:hAnsi="Tw Cen MT"/>
        </w:rPr>
        <w:tab/>
      </w:r>
      <w:r w:rsidR="009B0571" w:rsidRPr="007041AD">
        <w:rPr>
          <w:rFonts w:ascii="Tw Cen MT" w:eastAsia="Times New Roman" w:hAnsi="Tw Cen MT"/>
        </w:rPr>
        <w:tab/>
      </w:r>
      <w:r w:rsidR="009B0571" w:rsidRPr="007041AD">
        <w:rPr>
          <w:rFonts w:ascii="Tw Cen MT" w:eastAsia="Times New Roman" w:hAnsi="Tw Cen MT"/>
        </w:rPr>
        <w:tab/>
      </w:r>
      <w:r w:rsidR="009B0571" w:rsidRPr="007041AD">
        <w:rPr>
          <w:rFonts w:ascii="Tw Cen MT" w:eastAsia="Times New Roman" w:hAnsi="Tw Cen MT"/>
        </w:rPr>
        <w:tab/>
      </w:r>
      <w:r w:rsidR="009B0571" w:rsidRPr="007041AD">
        <w:rPr>
          <w:rFonts w:ascii="Tw Cen MT" w:eastAsia="Times New Roman" w:hAnsi="Tw Cen MT"/>
        </w:rPr>
        <w:tab/>
      </w:r>
      <w:r w:rsidR="009B0571" w:rsidRPr="007041AD">
        <w:rPr>
          <w:rFonts w:ascii="Tw Cen MT" w:eastAsia="Times New Roman" w:hAnsi="Tw Cen MT"/>
        </w:rPr>
        <w:tab/>
      </w:r>
      <w:r w:rsidR="00BF7B57" w:rsidRPr="00BF7B57">
        <w:rPr>
          <w:rFonts w:ascii="Tw Cen MT" w:eastAsia="Times New Roman" w:hAnsi="Tw Cen MT"/>
        </w:rPr>
        <w:t>06 42 64 42 79</w:t>
      </w:r>
    </w:p>
    <w:p w14:paraId="04C0BC10" w14:textId="0587170F" w:rsidR="00BF7B57" w:rsidRDefault="00D62DF7" w:rsidP="008F622E">
      <w:pPr>
        <w:spacing w:after="120"/>
        <w:rPr>
          <w:rFonts w:ascii="Tw Cen MT" w:eastAsia="Times New Roman" w:hAnsi="Tw Cen MT"/>
        </w:rPr>
      </w:pPr>
      <w:r>
        <w:rPr>
          <w:rFonts w:ascii="Tw Cen MT" w:eastAsia="Times New Roman" w:hAnsi="Tw Cen MT"/>
          <w:noProof/>
        </w:rPr>
        <mc:AlternateContent>
          <mc:Choice Requires="wps">
            <w:drawing>
              <wp:anchor distT="0" distB="0" distL="114300" distR="114300" simplePos="0" relativeHeight="251665408" behindDoc="1" locked="0" layoutInCell="1" allowOverlap="1" wp14:anchorId="15577E8F" wp14:editId="659317E0">
                <wp:simplePos x="0" y="0"/>
                <wp:positionH relativeFrom="margin">
                  <wp:align>center</wp:align>
                </wp:positionH>
                <wp:positionV relativeFrom="paragraph">
                  <wp:posOffset>261620</wp:posOffset>
                </wp:positionV>
                <wp:extent cx="6313170" cy="5797550"/>
                <wp:effectExtent l="0" t="0" r="11430" b="1270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170" cy="57975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2F2F2"/>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E6D73" id="Rectangle 20" o:spid="_x0000_s1026" style="position:absolute;margin-left:0;margin-top:20.6pt;width:497.1pt;height:456.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tdhwIAABYFAAAOAAAAZHJzL2Uyb0RvYy54bWysVNuO2yAQfa/Uf0C8Zx0ndi7WOqsoTqpK&#10;23bVbT+AAI5RMVAgcbar/nsHnKTZ7ktVNZHwwAzDOcMZbu+OrUQHbp3QqsTpzRAjrqhmQu1K/PXL&#10;ZjDDyHmiGJFa8RI/cYfvFm/f3Ham4CPdaMm4RZBEuaIzJW68N0WSONrwlrgbbbgCZ61tSzxM7S5h&#10;lnSQvZXJaDicJJ22zFhNuXOwWvVOvIj565pT/6muHfdIlhiw+TjaOG7DmCxuSbGzxDSCnmCQf0DR&#10;EqHg0EuqiniC9la8StUKarXTtb+huk10XQvKIwdgkw7/YPPYEMMjFyiOM5cyuf+Xln48PFgkWIlH&#10;UB5FWrijz1A1onaSI1iDAnXGFRD3aB5soOjMvabfHFJ61UAYX1qru4YTBrDSEJ+82BAmDraibfdB&#10;M0hP9l7HWh1r24aEUAV0jFfydLkSfvSIwuJknI7TKUCj4Mun82meR0wJKc7bjXX+HdctCkaJLaCP&#10;6cnh3vkAhxTnkHCa0hshZbx3qVBX4nk+yuMGp6VgwRlZ2t12JS06kKCc+IvcgP91WMhcEdf0cQys&#10;XlKt8KBrKdoSzy6bSRHKtFYsnu6JkL0NCKUKhwJrwHyyev08z4fz9Ww9ywbZaLIeZMOqGiw3q2ww&#10;2aTTvBpXq1WV/gz406xoBGNcBQpnLafZ32nl1FW9Ci9qfkHVXVdkMwr/1xVJXsKI1QdW529kF/UR&#10;JNFLa6vZE8jD6r454TEBo9H2B0YdNGaJ3fc9sRwj+V6BxOZploVOjpMsnwbd2mvP9tpDFIVUJfYY&#10;9ebK992/N1bsGjgpjXev9BJkWYsomCDZHtVJzNB8kcHpoQjdfT2PUb+fs8UvAAAA//8DAFBLAwQU&#10;AAYACAAAACEAb6U2ItoAAAAHAQAADwAAAGRycy9kb3ducmV2LnhtbEyPwU7DMAyG70i8Q2Qkbixd&#10;VNBWmk4TEgdubIy715i20CQlSbtuT485we2zfuv353Iz215MFGLnnYblIgNBrvamc42Gw9vz3QpE&#10;TOgM9t6RhjNF2FTXVyUWxp/cjqZ9agSXuFighjaloZAy1i1ZjAs/kOPswweLicfQSBPwxOW2lyrL&#10;HqTFzvGFFgd6aqn+2o9Ww6R26t3n6vVyHg/DavvyffkMqPXtzbx9BJFoTn/L8KvP6lCx09GPzkTR&#10;a+BHkoZ8qUBwul7nDEeGewZZlfK/f/UDAAD//wMAUEsBAi0AFAAGAAgAAAAhALaDOJL+AAAA4QEA&#10;ABMAAAAAAAAAAAAAAAAAAAAAAFtDb250ZW50X1R5cGVzXS54bWxQSwECLQAUAAYACAAAACEAOP0h&#10;/9YAAACUAQAACwAAAAAAAAAAAAAAAAAvAQAAX3JlbHMvLnJlbHNQSwECLQAUAAYACAAAACEAJxkb&#10;XYcCAAAWBQAADgAAAAAAAAAAAAAAAAAuAgAAZHJzL2Uyb0RvYy54bWxQSwECLQAUAAYACAAAACEA&#10;b6U2ItoAAAAHAQAADwAAAAAAAAAAAAAAAADhBAAAZHJzL2Rvd25yZXYueG1sUEsFBgAAAAAEAAQA&#10;8wAAAOgFAAAAAA==&#10;" filled="f" fillcolor="#f2f2f2">
                <v:stroke dashstyle="dash"/>
                <w10:wrap anchorx="margin"/>
              </v:rect>
            </w:pict>
          </mc:Fallback>
        </mc:AlternateContent>
      </w:r>
    </w:p>
    <w:p w14:paraId="0FB16DA8" w14:textId="469573F2" w:rsidR="00D62DF7" w:rsidRPr="008F622E" w:rsidRDefault="00D62DF7" w:rsidP="00D62DF7">
      <w:pPr>
        <w:pStyle w:val="NormalWeb"/>
        <w:spacing w:before="240" w:beforeAutospacing="0"/>
        <w:ind w:right="282"/>
        <w:jc w:val="center"/>
        <w:rPr>
          <w:rFonts w:ascii="Tw Cen MT" w:eastAsia="Times New Roman" w:hAnsi="Tw Cen MT"/>
          <w:b/>
          <w:sz w:val="28"/>
        </w:rPr>
      </w:pPr>
      <w:r w:rsidRPr="008F622E">
        <w:rPr>
          <w:rFonts w:ascii="Tw Cen MT" w:eastAsia="Times New Roman" w:hAnsi="Tw Cen MT"/>
          <w:b/>
          <w:sz w:val="28"/>
        </w:rPr>
        <w:t>PLAN D’ACCES</w:t>
      </w:r>
    </w:p>
    <w:p w14:paraId="6CF80906" w14:textId="6E8DDE62" w:rsidR="00066229" w:rsidRDefault="00066229" w:rsidP="00066229">
      <w:pPr>
        <w:spacing w:after="0"/>
        <w:rPr>
          <w:rFonts w:ascii="Tw Cen MT" w:eastAsia="Times New Roman" w:hAnsi="Tw Cen MT"/>
        </w:rPr>
      </w:pPr>
      <w:r>
        <w:rPr>
          <w:rFonts w:ascii="Tw Cen MT" w:eastAsia="Times New Roman" w:hAnsi="Tw Cen MT"/>
          <w:noProof/>
        </w:rPr>
        <w:drawing>
          <wp:anchor distT="0" distB="0" distL="114300" distR="114300" simplePos="0" relativeHeight="251666432" behindDoc="1" locked="0" layoutInCell="1" allowOverlap="1" wp14:anchorId="3678EA40" wp14:editId="0206D4A5">
            <wp:simplePos x="0" y="0"/>
            <wp:positionH relativeFrom="margin">
              <wp:posOffset>2543810</wp:posOffset>
            </wp:positionH>
            <wp:positionV relativeFrom="paragraph">
              <wp:posOffset>3810</wp:posOffset>
            </wp:positionV>
            <wp:extent cx="3552825" cy="5307330"/>
            <wp:effectExtent l="0" t="0" r="9525" b="7620"/>
            <wp:wrapTight wrapText="bothSides">
              <wp:wrapPolygon edited="0">
                <wp:start x="0" y="0"/>
                <wp:lineTo x="0" y="21553"/>
                <wp:lineTo x="21542" y="21553"/>
                <wp:lineTo x="21542" y="0"/>
                <wp:lineTo x="0" y="0"/>
              </wp:wrapPolygon>
            </wp:wrapTight>
            <wp:docPr id="21" name="Image 21"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lan d'accès.png"/>
                    <pic:cNvPicPr/>
                  </pic:nvPicPr>
                  <pic:blipFill>
                    <a:blip r:embed="rId27">
                      <a:extLst>
                        <a:ext uri="{28A0092B-C50C-407E-A947-70E740481C1C}">
                          <a14:useLocalDpi xmlns:a14="http://schemas.microsoft.com/office/drawing/2010/main" val="0"/>
                        </a:ext>
                      </a:extLst>
                    </a:blip>
                    <a:stretch>
                      <a:fillRect/>
                    </a:stretch>
                  </pic:blipFill>
                  <pic:spPr>
                    <a:xfrm>
                      <a:off x="0" y="0"/>
                      <a:ext cx="3552825" cy="5307330"/>
                    </a:xfrm>
                    <a:prstGeom prst="rect">
                      <a:avLst/>
                    </a:prstGeom>
                  </pic:spPr>
                </pic:pic>
              </a:graphicData>
            </a:graphic>
            <wp14:sizeRelH relativeFrom="page">
              <wp14:pctWidth>0</wp14:pctWidth>
            </wp14:sizeRelH>
            <wp14:sizeRelV relativeFrom="page">
              <wp14:pctHeight>0</wp14:pctHeight>
            </wp14:sizeRelV>
          </wp:anchor>
        </w:drawing>
      </w:r>
    </w:p>
    <w:p w14:paraId="6032287E" w14:textId="7F5BF36E" w:rsidR="00066229" w:rsidRDefault="00066229" w:rsidP="00066229">
      <w:pPr>
        <w:spacing w:after="0"/>
        <w:rPr>
          <w:rFonts w:ascii="Tw Cen MT" w:eastAsia="Times New Roman" w:hAnsi="Tw Cen MT"/>
        </w:rPr>
      </w:pPr>
    </w:p>
    <w:p w14:paraId="149E4C76" w14:textId="77777777" w:rsidR="00066229" w:rsidRDefault="00066229" w:rsidP="00066229">
      <w:pPr>
        <w:spacing w:after="0"/>
        <w:rPr>
          <w:rFonts w:ascii="Tw Cen MT" w:eastAsia="Times New Roman" w:hAnsi="Tw Cen MT"/>
        </w:rPr>
      </w:pPr>
    </w:p>
    <w:p w14:paraId="6DA673FB" w14:textId="2D2554E6" w:rsidR="00066229" w:rsidRPr="00066229" w:rsidRDefault="00D62DF7" w:rsidP="00066229">
      <w:pPr>
        <w:spacing w:after="0"/>
        <w:jc w:val="both"/>
        <w:rPr>
          <w:rFonts w:ascii="Tw Cen MT" w:eastAsia="Times New Roman" w:hAnsi="Tw Cen MT"/>
          <w:szCs w:val="23"/>
        </w:rPr>
      </w:pPr>
      <w:r w:rsidRPr="00066229">
        <w:rPr>
          <w:rFonts w:ascii="Tw Cen MT" w:eastAsia="Times New Roman" w:hAnsi="Tw Cen MT"/>
          <w:szCs w:val="23"/>
        </w:rPr>
        <w:t>Accès depuis la Gare de Bordeaux St-Jean en transports en commun</w:t>
      </w:r>
      <w:r w:rsidR="00066229" w:rsidRPr="00066229">
        <w:rPr>
          <w:rFonts w:ascii="Tw Cen MT" w:eastAsia="Times New Roman" w:hAnsi="Tw Cen MT"/>
          <w:szCs w:val="23"/>
        </w:rPr>
        <w:t> :</w:t>
      </w:r>
    </w:p>
    <w:p w14:paraId="0C36B9E6" w14:textId="77777777" w:rsidR="00066229" w:rsidRPr="00066229" w:rsidRDefault="00066229" w:rsidP="00066229">
      <w:pPr>
        <w:spacing w:after="0"/>
        <w:jc w:val="both"/>
        <w:rPr>
          <w:rFonts w:ascii="Tw Cen MT" w:eastAsia="Times New Roman" w:hAnsi="Tw Cen MT"/>
          <w:szCs w:val="23"/>
        </w:rPr>
      </w:pPr>
    </w:p>
    <w:p w14:paraId="1B36842B" w14:textId="77777777" w:rsidR="00066229" w:rsidRPr="00066229" w:rsidRDefault="00D62DF7" w:rsidP="00066229">
      <w:pPr>
        <w:ind w:left="284"/>
        <w:jc w:val="both"/>
        <w:rPr>
          <w:rFonts w:ascii="Tw Cen MT" w:eastAsia="Times New Roman" w:hAnsi="Tw Cen MT"/>
          <w:szCs w:val="23"/>
        </w:rPr>
      </w:pPr>
      <w:r w:rsidRPr="00066229">
        <w:rPr>
          <w:rFonts w:ascii="Tw Cen MT" w:eastAsia="Times New Roman" w:hAnsi="Tw Cen MT"/>
          <w:szCs w:val="23"/>
        </w:rPr>
        <w:t xml:space="preserve">par le </w:t>
      </w:r>
      <w:r w:rsidRPr="00066229">
        <w:rPr>
          <w:rFonts w:ascii="Tw Cen MT" w:eastAsia="Times New Roman" w:hAnsi="Tw Cen MT"/>
          <w:b/>
          <w:szCs w:val="23"/>
        </w:rPr>
        <w:t>Tram C</w:t>
      </w:r>
      <w:r w:rsidRPr="00066229">
        <w:rPr>
          <w:rFonts w:ascii="Tw Cen MT" w:eastAsia="Times New Roman" w:hAnsi="Tw Cen MT"/>
          <w:szCs w:val="23"/>
        </w:rPr>
        <w:t xml:space="preserve"> direction Gare de Blanquefort, Arrêt </w:t>
      </w:r>
      <w:r w:rsidRPr="00066229">
        <w:rPr>
          <w:rFonts w:ascii="Tw Cen MT" w:eastAsia="Times New Roman" w:hAnsi="Tw Cen MT"/>
          <w:b/>
          <w:szCs w:val="23"/>
        </w:rPr>
        <w:t>Gare de Bruges</w:t>
      </w:r>
      <w:r w:rsidR="00E01872" w:rsidRPr="00066229">
        <w:rPr>
          <w:rFonts w:ascii="Tw Cen MT" w:eastAsia="Times New Roman" w:hAnsi="Tw Cen MT"/>
          <w:szCs w:val="23"/>
        </w:rPr>
        <w:t xml:space="preserve"> (environ 45 minutes de trajet)</w:t>
      </w:r>
      <w:r w:rsidR="00066229" w:rsidRPr="00066229">
        <w:rPr>
          <w:rFonts w:ascii="Tw Cen MT" w:eastAsia="Times New Roman" w:hAnsi="Tw Cen MT"/>
          <w:szCs w:val="23"/>
        </w:rPr>
        <w:t xml:space="preserve"> </w:t>
      </w:r>
    </w:p>
    <w:p w14:paraId="3D933455" w14:textId="238AB460" w:rsidR="00066229" w:rsidRPr="00066229" w:rsidRDefault="00D62DF7" w:rsidP="00066229">
      <w:pPr>
        <w:ind w:left="284"/>
        <w:jc w:val="both"/>
        <w:rPr>
          <w:rFonts w:ascii="Tw Cen MT" w:eastAsia="Times New Roman" w:hAnsi="Tw Cen MT"/>
          <w:szCs w:val="23"/>
        </w:rPr>
      </w:pPr>
      <w:r w:rsidRPr="00066229">
        <w:rPr>
          <w:rFonts w:ascii="Tw Cen MT" w:eastAsia="Times New Roman" w:hAnsi="Tw Cen MT"/>
          <w:szCs w:val="23"/>
        </w:rPr>
        <w:t xml:space="preserve">ou </w:t>
      </w:r>
    </w:p>
    <w:p w14:paraId="78BCCA4B" w14:textId="4C715968" w:rsidR="00BF7B57" w:rsidRPr="00066229" w:rsidRDefault="00D62DF7" w:rsidP="00066229">
      <w:pPr>
        <w:pStyle w:val="Paragraphedeliste"/>
        <w:ind w:left="284"/>
        <w:jc w:val="both"/>
        <w:rPr>
          <w:rFonts w:ascii="Tw Cen MT" w:eastAsia="Times New Roman" w:hAnsi="Tw Cen MT"/>
          <w:szCs w:val="23"/>
        </w:rPr>
      </w:pPr>
      <w:r w:rsidRPr="00066229">
        <w:rPr>
          <w:rFonts w:ascii="Tw Cen MT" w:eastAsia="Times New Roman" w:hAnsi="Tw Cen MT"/>
          <w:szCs w:val="23"/>
        </w:rPr>
        <w:t xml:space="preserve">par le train </w:t>
      </w:r>
      <w:r w:rsidRPr="00066229">
        <w:rPr>
          <w:rFonts w:ascii="Tw Cen MT" w:eastAsia="Times New Roman" w:hAnsi="Tw Cen MT"/>
          <w:b/>
          <w:szCs w:val="23"/>
        </w:rPr>
        <w:t>TER</w:t>
      </w:r>
      <w:r w:rsidRPr="00066229">
        <w:rPr>
          <w:rFonts w:ascii="Tw Cen MT" w:eastAsia="Times New Roman" w:hAnsi="Tw Cen MT"/>
          <w:szCs w:val="23"/>
        </w:rPr>
        <w:t xml:space="preserve"> </w:t>
      </w:r>
      <w:r w:rsidR="00E01872" w:rsidRPr="00066229">
        <w:rPr>
          <w:rFonts w:ascii="Tw Cen MT" w:eastAsia="Times New Roman" w:hAnsi="Tw Cen MT"/>
          <w:szCs w:val="23"/>
        </w:rPr>
        <w:t xml:space="preserve">arrêt </w:t>
      </w:r>
      <w:r w:rsidR="00E01872" w:rsidRPr="00066229">
        <w:rPr>
          <w:rFonts w:ascii="Tw Cen MT" w:eastAsia="Times New Roman" w:hAnsi="Tw Cen MT"/>
          <w:b/>
          <w:szCs w:val="23"/>
        </w:rPr>
        <w:t>G</w:t>
      </w:r>
      <w:r w:rsidRPr="00066229">
        <w:rPr>
          <w:rFonts w:ascii="Tw Cen MT" w:eastAsia="Times New Roman" w:hAnsi="Tw Cen MT"/>
          <w:b/>
          <w:szCs w:val="23"/>
        </w:rPr>
        <w:t>are de Bruges</w:t>
      </w:r>
      <w:r w:rsidRPr="00066229">
        <w:rPr>
          <w:rFonts w:ascii="Tw Cen MT" w:eastAsia="Times New Roman" w:hAnsi="Tw Cen MT"/>
          <w:szCs w:val="23"/>
        </w:rPr>
        <w:t xml:space="preserve"> </w:t>
      </w:r>
      <w:r w:rsidR="00E01872" w:rsidRPr="00066229">
        <w:rPr>
          <w:rFonts w:ascii="Tw Cen MT" w:eastAsia="Times New Roman" w:hAnsi="Tw Cen MT"/>
          <w:szCs w:val="23"/>
        </w:rPr>
        <w:t xml:space="preserve">(attention, </w:t>
      </w:r>
      <w:r w:rsidRPr="00066229">
        <w:rPr>
          <w:rFonts w:ascii="Tw Cen MT" w:eastAsia="Times New Roman" w:hAnsi="Tw Cen MT"/>
          <w:szCs w:val="23"/>
        </w:rPr>
        <w:t>fréquence réduite)</w:t>
      </w:r>
    </w:p>
    <w:p w14:paraId="275FE496" w14:textId="667463FB" w:rsidR="00E01872" w:rsidRDefault="00E01872" w:rsidP="00D62DF7">
      <w:pPr>
        <w:spacing w:after="120"/>
        <w:rPr>
          <w:rFonts w:ascii="Tw Cen MT" w:eastAsia="Times New Roman" w:hAnsi="Tw Cen MT"/>
        </w:rPr>
      </w:pPr>
    </w:p>
    <w:p w14:paraId="01D5124E" w14:textId="38E4070E" w:rsidR="00E01872" w:rsidRDefault="002726CF" w:rsidP="00D62DF7">
      <w:pPr>
        <w:spacing w:after="120"/>
        <w:rPr>
          <w:rFonts w:ascii="Tw Cen MT" w:eastAsia="Times New Roman" w:hAnsi="Tw Cen MT"/>
        </w:rPr>
      </w:pPr>
      <w:r w:rsidRPr="002726CF">
        <w:rPr>
          <w:rFonts w:ascii="Tw Cen MT" w:eastAsia="Times New Roman" w:hAnsi="Tw Cen MT"/>
          <w:noProof/>
        </w:rPr>
        <mc:AlternateContent>
          <mc:Choice Requires="wps">
            <w:drawing>
              <wp:anchor distT="0" distB="0" distL="114300" distR="114300" simplePos="0" relativeHeight="251668480" behindDoc="0" locked="0" layoutInCell="1" allowOverlap="1" wp14:anchorId="1EEF74C9" wp14:editId="0663EC37">
                <wp:simplePos x="0" y="0"/>
                <wp:positionH relativeFrom="column">
                  <wp:posOffset>2143760</wp:posOffset>
                </wp:positionH>
                <wp:positionV relativeFrom="paragraph">
                  <wp:posOffset>112395</wp:posOffset>
                </wp:positionV>
                <wp:extent cx="1327150" cy="152400"/>
                <wp:effectExtent l="19050" t="19050" r="44450" b="95250"/>
                <wp:wrapNone/>
                <wp:docPr id="25" name="Connecteur droit avec flèche 25"/>
                <wp:cNvGraphicFramePr/>
                <a:graphic xmlns:a="http://schemas.openxmlformats.org/drawingml/2006/main">
                  <a:graphicData uri="http://schemas.microsoft.com/office/word/2010/wordprocessingShape">
                    <wps:wsp>
                      <wps:cNvCnPr/>
                      <wps:spPr>
                        <a:xfrm>
                          <a:off x="0" y="0"/>
                          <a:ext cx="1327150" cy="152400"/>
                        </a:xfrm>
                        <a:prstGeom prst="straightConnector1">
                          <a:avLst/>
                        </a:prstGeom>
                        <a:ln w="28575">
                          <a:solidFill>
                            <a:srgbClr val="CC006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00CB44" id="_x0000_t32" coordsize="21600,21600" o:spt="32" o:oned="t" path="m,l21600,21600e" filled="f">
                <v:path arrowok="t" fillok="f" o:connecttype="none"/>
                <o:lock v:ext="edit" shapetype="t"/>
              </v:shapetype>
              <v:shape id="Connecteur droit avec flèche 25" o:spid="_x0000_s1026" type="#_x0000_t32" style="position:absolute;margin-left:168.8pt;margin-top:8.85pt;width:104.5pt;height:1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qIBAIAAEoEAAAOAAAAZHJzL2Uyb0RvYy54bWysVM2O0zAQviPxDpbvNEmhu6uq6R66LBcE&#10;FT8P4DrjxJJjW2Nv074R78GLMXbSLLBIKxAXx/bMNzPfN+Nsbk+9YUfAoJ2tebUoOQMrXaNtW/Ov&#10;X+5f3XAWorCNMM5Czc8Q+O325YvN4NewdJ0zDSCjIDasB1/zLka/LoogO+hFWDgPlozKYS8iHbEt&#10;GhQDRe9NsSzLq2Jw2Hh0EkKg27vRyLc5vlIg40elAkRmak61xbxiXg9pLbYbsW5R+E7LqQzxD1X0&#10;QltKOoe6E1GwB9RPQvVaogtOxYV0feGU0hIyB2JTlb+x+dwJD5kLiRP8LFP4f2Hlh+MemW5qvlxx&#10;ZkVPPdo5a0k4eEDWoNORiSNIpsz3b9QVRn4k2uDDmrA7u8fpFPwekwInhX36Ejd2ykKfZ6HhFJmk&#10;y+r18rpaUT8k2arV8k2ZO1E8oj2G+A5cz9Km5iGi0G0Xp9IcVlltcXwfIuUn4AWQUhvLBiJ0s7pe&#10;ZbfgjG7utTHJGLA97Ayyo6CR2O1ohq4SIQrxi1sU2ry1DYtnT5JE1MK2BiZPYwmQJBhJ5108GxiT&#10;fwJFiiaaY/Y0yzCnFFKCjdUcibwTTFF5M7B8Hjj5JyjkOf8b8IzImZ2NM7jX1uGfssfTpWQ1+l8U&#10;GHknCQ6uOedxyNLQwGZVp8eVXsTP5wx//AVsfwAAAP//AwBQSwMEFAAGAAgAAAAhAMOWkkHgAAAA&#10;CQEAAA8AAABkcnMvZG93bnJldi54bWxMj8FOwzAMhu9IvENkJG4s3dY1UJpODAkJiV0YSIhb1npt&#10;tcapkqwrPD3mBEf7//T7c7GebC9G9KFzpGE+S0AgVa7uqNHw/vZ0cwsiREO16R2hhi8MsC4vLwqT&#10;1+5MrzjuYiO4hEJuNLQxDrmUoWrRmjBzAxJnB+etiTz6RtbenLnc9nKRJJm0piO+0JoBH1usjruT&#10;1bChxXhYqbvt57P/+D5uXlLvXKr19dX0cA8i4hT/YPjVZ3Uo2WnvTlQH0WtYLlXGKAdKgWBglWa8&#10;2GtI5wpkWcj/H5Q/AAAA//8DAFBLAQItABQABgAIAAAAIQC2gziS/gAAAOEBAAATAAAAAAAAAAAA&#10;AAAAAAAAAABbQ29udGVudF9UeXBlc10ueG1sUEsBAi0AFAAGAAgAAAAhADj9If/WAAAAlAEAAAsA&#10;AAAAAAAAAAAAAAAALwEAAF9yZWxzLy5yZWxzUEsBAi0AFAAGAAgAAAAhAEl82ogEAgAASgQAAA4A&#10;AAAAAAAAAAAAAAAALgIAAGRycy9lMm9Eb2MueG1sUEsBAi0AFAAGAAgAAAAhAMOWkkHgAAAACQEA&#10;AA8AAAAAAAAAAAAAAAAAXgQAAGRycy9kb3ducmV2LnhtbFBLBQYAAAAABAAEAPMAAABrBQAAAAA=&#10;" strokecolor="#c06" strokeweight="2.25pt">
                <v:stroke endarrow="block" joinstyle="miter"/>
              </v:shape>
            </w:pict>
          </mc:Fallback>
        </mc:AlternateContent>
      </w:r>
      <w:r w:rsidRPr="002726CF">
        <w:rPr>
          <w:rFonts w:ascii="Tw Cen MT" w:eastAsia="Times New Roman" w:hAnsi="Tw Cen MT"/>
        </w:rPr>
        <w:t>Amphithéâtre du Club des Industriels</w:t>
      </w:r>
      <w:r w:rsidRPr="002726CF">
        <w:rPr>
          <w:rFonts w:ascii="Tw Cen MT" w:eastAsia="Times New Roman" w:hAnsi="Tw Cen MT"/>
          <w:noProof/>
          <w:color w:val="CC0066"/>
        </w:rPr>
        <mc:AlternateContent>
          <mc:Choice Requires="wps">
            <w:drawing>
              <wp:anchor distT="0" distB="0" distL="114300" distR="114300" simplePos="0" relativeHeight="251667456" behindDoc="0" locked="0" layoutInCell="1" allowOverlap="1" wp14:anchorId="0B6D3359" wp14:editId="4269A40E">
                <wp:simplePos x="0" y="0"/>
                <wp:positionH relativeFrom="column">
                  <wp:posOffset>3572510</wp:posOffset>
                </wp:positionH>
                <wp:positionV relativeFrom="paragraph">
                  <wp:posOffset>48895</wp:posOffset>
                </wp:positionV>
                <wp:extent cx="927100" cy="577850"/>
                <wp:effectExtent l="19050" t="19050" r="25400" b="12700"/>
                <wp:wrapNone/>
                <wp:docPr id="22" name="Ellipse 22"/>
                <wp:cNvGraphicFramePr/>
                <a:graphic xmlns:a="http://schemas.openxmlformats.org/drawingml/2006/main">
                  <a:graphicData uri="http://schemas.microsoft.com/office/word/2010/wordprocessingShape">
                    <wps:wsp>
                      <wps:cNvSpPr/>
                      <wps:spPr>
                        <a:xfrm>
                          <a:off x="0" y="0"/>
                          <a:ext cx="927100" cy="577850"/>
                        </a:xfrm>
                        <a:prstGeom prst="ellipse">
                          <a:avLst/>
                        </a:prstGeom>
                        <a:noFill/>
                        <a:ln w="38100">
                          <a:solidFill>
                            <a:srgbClr val="CC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A37C0B" id="Ellipse 22" o:spid="_x0000_s1026" style="position:absolute;margin-left:281.3pt;margin-top:3.85pt;width:73pt;height:4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8YBnQIAAJEFAAAOAAAAZHJzL2Uyb0RvYy54bWysVEtvGjEQvlfqf7B8LwtbCARliRBpqkpR&#10;EjWpcjZem7Xk9bi2YaG/vmPvIyiNeqjKYfF4Zr7xfPO4uj7WmhyE8wpMQSejMSXCcCiV2RX0x/Pt&#10;pwUlPjBTMg1GFPQkPL1effxw1dilyKECXQpHEMT4ZWMLWoVgl1nmeSVq5kdghUGlBFezgKLbZaVj&#10;DaLXOsvH44usAVdaB1x4j7c3rZKuEr6UgocHKb0IRBcU3xbS16XvNn6z1RVb7hyzleLdM9g/vKJm&#10;ymDQAeqGBUb2Tv0BVSvuwIMMIw51BlIqLlIOmM1k/Cabp4pZkXJBcrwdaPL/D5bfHx4dUWVB85wS&#10;w2qs0RetlfWC4A3S01i/RKsn++g6yeMx5nqUro7/mAU5JkpPA6XiGAjHy8t8Phkj8RxVs/l8MUuU&#10;Z6/O1vnwVUBN4qGgoo2duGSHOx8wJlr3VjGcgVuldSqcNqQp6OdFDBFVHrQqozYJbrfdaEcODGu/&#10;2WCzXMR8EO3MDCVt8DJm2eaVTuGkRcTQ5ruQSA9mkrcRYmOKAZZxLkyYtKqKlaKNNhvjrw/We6TQ&#10;CTAiS3zlgN0B9JYtSI/dvrmzj64i9fXg3KX+N+fBI0UGEwbnWhlw72WmMasucmvfk9RSE1naQnnC&#10;5nHQTpW3/FZhEe+YD4/M4Rhh3XE1hAf8SA1YKehOlFTgfr13H+2xu1FLSYNjWVD/c8+coER/M9j3&#10;l5PpNM5xEqazeY6CO9dszzVmX28Aqz/BJWR5Okb7oPujdFC/4AZZx6ioYoZj7ILy4HphE9p1gTuI&#10;i/U6meHsWhbuzJPlETyyGjv0+fjCnO06OeAI3EM/wmz5pptb2+hpYL0PIFVq9VdeO75x7lPjdDsq&#10;LpZzOVm9btLVbwAAAP//AwBQSwMEFAAGAAgAAAAhANUzrz7bAAAACAEAAA8AAABkcnMvZG93bnJl&#10;di54bWxMj8FugzAQRO+V+g/WRuqtsROpQCgmqqpWPYdEPRu8wSh4jbBJCF9f99QeRzOaeVPsZ9uz&#10;K46+cyRhsxbAkBqnO2olnI6fzxkwHxRp1TtCCXf0sC8fHwqVa3ejA16r0LJYQj5XEkwIQ865bwxa&#10;5dduQIre2Y1WhSjHlutR3WK57flWiIRb1VFcMGrAd4PNpZqsBPwWlbEfu4mb+nL4Oi7LHc+LlE+r&#10;+e0VWMA5/IXhFz+iQxmZajeR9qyX8JJskxiVkKbAop+KLOpawi5LgZcF/3+g/AEAAP//AwBQSwEC&#10;LQAUAAYACAAAACEAtoM4kv4AAADhAQAAEwAAAAAAAAAAAAAAAAAAAAAAW0NvbnRlbnRfVHlwZXNd&#10;LnhtbFBLAQItABQABgAIAAAAIQA4/SH/1gAAAJQBAAALAAAAAAAAAAAAAAAAAC8BAABfcmVscy8u&#10;cmVsc1BLAQItABQABgAIAAAAIQBHm8YBnQIAAJEFAAAOAAAAAAAAAAAAAAAAAC4CAABkcnMvZTJv&#10;RG9jLnhtbFBLAQItABQABgAIAAAAIQDVM68+2wAAAAgBAAAPAAAAAAAAAAAAAAAAAPcEAABkcnMv&#10;ZG93bnJldi54bWxQSwUGAAAAAAQABADzAAAA/wUAAAAA&#10;" filled="f" strokecolor="#c06" strokeweight="3pt">
                <v:stroke joinstyle="miter"/>
              </v:oval>
            </w:pict>
          </mc:Fallback>
        </mc:AlternateContent>
      </w:r>
    </w:p>
    <w:sectPr w:rsidR="00E01872" w:rsidSect="00A976F7">
      <w:headerReference w:type="default" r:id="rId28"/>
      <w:footerReference w:type="default" r:id="rId29"/>
      <w:pgSz w:w="11906" w:h="16838"/>
      <w:pgMar w:top="1418" w:right="1418" w:bottom="709" w:left="1134" w:header="142"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F40F6" w14:textId="77777777" w:rsidR="009D0B81" w:rsidRDefault="009D0B81" w:rsidP="0003553C">
      <w:pPr>
        <w:spacing w:after="0" w:line="240" w:lineRule="auto"/>
      </w:pPr>
      <w:r>
        <w:separator/>
      </w:r>
    </w:p>
  </w:endnote>
  <w:endnote w:type="continuationSeparator" w:id="0">
    <w:p w14:paraId="0089C050" w14:textId="77777777" w:rsidR="009D0B81" w:rsidRDefault="009D0B81" w:rsidP="00035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E6DDE" w14:textId="6CB9303F" w:rsidR="0003553C" w:rsidRPr="0097722A" w:rsidRDefault="00EB14B6" w:rsidP="0003553C">
    <w:pPr>
      <w:pStyle w:val="Pieddepage"/>
      <w:spacing w:after="0"/>
      <w:jc w:val="center"/>
      <w:rPr>
        <w:rFonts w:ascii="Cambria" w:hAnsi="Cambria"/>
        <w:color w:val="A6A6A6"/>
      </w:rPr>
    </w:pPr>
    <w:r>
      <w:rPr>
        <w:rFonts w:ascii="Cambria" w:hAnsi="Cambria"/>
        <w:noProof/>
        <w:color w:val="A6A6A6"/>
        <w:lang w:eastAsia="fr-FR"/>
      </w:rPr>
      <mc:AlternateContent>
        <mc:Choice Requires="wps">
          <w:drawing>
            <wp:anchor distT="0" distB="0" distL="114300" distR="114300" simplePos="0" relativeHeight="251657216" behindDoc="0" locked="0" layoutInCell="1" allowOverlap="1" wp14:anchorId="51865F42" wp14:editId="4C5ED25E">
              <wp:simplePos x="0" y="0"/>
              <wp:positionH relativeFrom="column">
                <wp:posOffset>-442595</wp:posOffset>
              </wp:positionH>
              <wp:positionV relativeFrom="paragraph">
                <wp:posOffset>78105</wp:posOffset>
              </wp:positionV>
              <wp:extent cx="6753225" cy="0"/>
              <wp:effectExtent l="10795" t="17780" r="17780" b="1079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3225" cy="0"/>
                      </a:xfrm>
                      <a:prstGeom prst="straightConnector1">
                        <a:avLst/>
                      </a:prstGeom>
                      <a:noFill/>
                      <a:ln w="19050">
                        <a:solidFill>
                          <a:srgbClr val="4BACC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8FAC25" id="_x0000_t32" coordsize="21600,21600" o:spt="32" o:oned="t" path="m,l21600,21600e" filled="f">
              <v:path arrowok="t" fillok="f" o:connecttype="none"/>
              <o:lock v:ext="edit" shapetype="t"/>
            </v:shapetype>
            <v:shape id="AutoShape 6" o:spid="_x0000_s1026" type="#_x0000_t32" style="position:absolute;margin-left:-34.85pt;margin-top:6.15pt;width:531.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R6vIQIAADwEAAAOAAAAZHJzL2Uyb0RvYy54bWysU8GO2jAQvVfqP1i5QxI2sBARVjSBXrZb&#10;pN1+gLGdxKpjW7YhoKr/3rEhaGkvVdWLM45n3ryZN7N8OnUCHZmxXMkiSsdJhJgkinLZFNG3t+1o&#10;HiHrsKRYKMmK6Mxs9LT6+GHZ65xNVKsEZQYBiLR5r4uodU7ncWxJyzpsx0ozCY+1Mh12cDVNTA3u&#10;Ab0T8SRJZnGvDNVGEWYt/K0uj9Eq4Nc1I+5rXVvmkCgi4ObCacK592e8WuK8MVi3nFxp4H9g0WEu&#10;IekNqsIOo4Phf0B1nBhlVe3GRHWxqmtOWKgBqkmT36p5bbFmoRZojtW3Ntn/B0tejjuDOAXtIiRx&#10;BxKtD06FzGjm29Nrm4NXKXfGF0hO8lU/K/LdIqnKFsuGBee3s4bY1EfEdyH+YjUk2fdfFAUfDPih&#10;V6fadB4SuoBOQZLzTRJ2cojAz9nj9GEymUaIDG8xzodAbaz7zFSHvFFE1hnMm9aVSkoQXpk0pMHH&#10;Z+s8LZwPAT6rVFsuRNBfSNQD90UyTUKEVYJT/+r9rGn2pTDoiGGEsk/rsgxtAbQ7N6MOkga0lmG6&#10;udoOc3GxwV9IjweVAZ+rdZmRH4tksZlv5tkom8w2oyypqtF6W2aj2TZ9nFYPVVlW6U9PLc3yllPK&#10;pGc3zGua/d08XDfnMmm3ib31Ib5HDw0DssM3kA7SejUvc7FX9Lwzg+QwosH5uk5+B97fwX6/9Ktf&#10;AAAA//8DAFBLAwQUAAYACAAAACEAsGluxd8AAAAJAQAADwAAAGRycy9kb3ducmV2LnhtbEyPQUvD&#10;QBCF74L/YRmht3ZjC7WJ2RQRQilFobGg3jbZaRKanQ3ZbRv/vSMe9DjzHu99L12PthMXHHzrSMH9&#10;LAKBVDnTUq3g8JZPVyB80GR05wgVfKGHdXZ7k+rEuCvt8VKEWnAI+UQraELoEyl91aDVfuZ6JNaO&#10;brA68DnU0gz6yuG2k/MoWkqrW+KGRvf43GB1Ks6We/NDkR+3ffn68TKuaHd6d59uo9Tkbnx6BBFw&#10;DH9m+MFndMiYqXRnMl50CqbL+IGtLMwXINgQxwveUv4+ZJbK/wuybwAAAP//AwBQSwECLQAUAAYA&#10;CAAAACEAtoM4kv4AAADhAQAAEwAAAAAAAAAAAAAAAAAAAAAAW0NvbnRlbnRfVHlwZXNdLnhtbFBL&#10;AQItABQABgAIAAAAIQA4/SH/1gAAAJQBAAALAAAAAAAAAAAAAAAAAC8BAABfcmVscy8ucmVsc1BL&#10;AQItABQABgAIAAAAIQAT7R6vIQIAADwEAAAOAAAAAAAAAAAAAAAAAC4CAABkcnMvZTJvRG9jLnht&#10;bFBLAQItABQABgAIAAAAIQCwaW7F3wAAAAkBAAAPAAAAAAAAAAAAAAAAAHsEAABkcnMvZG93bnJl&#10;di54bWxQSwUGAAAAAAQABADzAAAAhwUAAAAA&#10;" strokecolor="#4bacc6" strokeweight="1.5pt"/>
          </w:pict>
        </mc:Fallback>
      </mc:AlternateContent>
    </w:r>
  </w:p>
  <w:p w14:paraId="6E39C8A5" w14:textId="77777777" w:rsidR="0003553C" w:rsidRPr="0097722A" w:rsidRDefault="00F07653" w:rsidP="0003553C">
    <w:pPr>
      <w:pStyle w:val="Pieddepage"/>
      <w:spacing w:after="0"/>
      <w:jc w:val="center"/>
      <w:rPr>
        <w:rFonts w:ascii="Georgia" w:hAnsi="Georgia"/>
        <w:color w:val="A6A6A6"/>
      </w:rPr>
    </w:pPr>
    <w:r w:rsidRPr="0097722A">
      <w:rPr>
        <w:rFonts w:ascii="Georgia" w:hAnsi="Georgia"/>
        <w:color w:val="A6A6A6"/>
      </w:rPr>
      <w:t xml:space="preserve">ELASTOPÔLE - </w:t>
    </w:r>
    <w:r w:rsidR="0003553C" w:rsidRPr="0097722A">
      <w:rPr>
        <w:rFonts w:ascii="Georgia" w:hAnsi="Georgia"/>
        <w:color w:val="A6A6A6"/>
      </w:rPr>
      <w:t>5, rue du Carbone – 45072 ORLEANS Cedex 02</w:t>
    </w:r>
  </w:p>
  <w:p w14:paraId="39D35602" w14:textId="77777777" w:rsidR="0003553C" w:rsidRPr="0097722A" w:rsidRDefault="0003553C" w:rsidP="0003553C">
    <w:pPr>
      <w:pStyle w:val="Pieddepage"/>
      <w:spacing w:after="0"/>
      <w:jc w:val="center"/>
      <w:rPr>
        <w:rFonts w:ascii="Georgia" w:hAnsi="Georgia"/>
        <w:color w:val="A6A6A6"/>
      </w:rPr>
    </w:pPr>
    <w:r w:rsidRPr="0097722A">
      <w:rPr>
        <w:rFonts w:ascii="Georgia" w:hAnsi="Georgia"/>
        <w:color w:val="A6A6A6"/>
      </w:rPr>
      <w:t>N° SIRET : 50208941000018 – APE : 9412Z – Organisations Professionnelles</w:t>
    </w:r>
  </w:p>
  <w:p w14:paraId="7B974C23" w14:textId="77777777" w:rsidR="0003553C" w:rsidRPr="00FE06CC" w:rsidRDefault="0003553C" w:rsidP="0003553C">
    <w:pPr>
      <w:pStyle w:val="Pieddepage"/>
      <w:spacing w:after="0"/>
      <w:jc w:val="center"/>
      <w:rPr>
        <w:rFonts w:ascii="Georgia" w:hAnsi="Georgia"/>
      </w:rPr>
    </w:pPr>
    <w:r w:rsidRPr="0097722A">
      <w:rPr>
        <w:rFonts w:ascii="Georgia" w:hAnsi="Georgia"/>
        <w:color w:val="A6A6A6"/>
      </w:rPr>
      <w:t>N° TVA Intracommunautaire : FR 5650208941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65E9B" w14:textId="77777777" w:rsidR="009D0B81" w:rsidRDefault="009D0B81" w:rsidP="0003553C">
      <w:pPr>
        <w:spacing w:after="0" w:line="240" w:lineRule="auto"/>
      </w:pPr>
      <w:r>
        <w:separator/>
      </w:r>
    </w:p>
  </w:footnote>
  <w:footnote w:type="continuationSeparator" w:id="0">
    <w:p w14:paraId="04C397C2" w14:textId="77777777" w:rsidR="009D0B81" w:rsidRDefault="009D0B81" w:rsidP="00035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5B16A" w14:textId="360751AC" w:rsidR="0003553C" w:rsidRDefault="00EB14B6" w:rsidP="0003553C">
    <w:pPr>
      <w:pStyle w:val="En-tte"/>
      <w:ind w:hanging="1276"/>
    </w:pPr>
    <w:r>
      <w:rPr>
        <w:noProof/>
      </w:rPr>
      <w:drawing>
        <wp:anchor distT="0" distB="0" distL="114300" distR="114300" simplePos="0" relativeHeight="251659264" behindDoc="1" locked="0" layoutInCell="1" allowOverlap="1" wp14:anchorId="03085869" wp14:editId="4D7253D8">
          <wp:simplePos x="0" y="0"/>
          <wp:positionH relativeFrom="column">
            <wp:align>center</wp:align>
          </wp:positionH>
          <wp:positionV relativeFrom="paragraph">
            <wp:posOffset>121920</wp:posOffset>
          </wp:positionV>
          <wp:extent cx="2151380" cy="723265"/>
          <wp:effectExtent l="0" t="0" r="0" b="0"/>
          <wp:wrapNone/>
          <wp:docPr id="10" name="Image 10" descr="logo Elastopô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Elastopô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1380" cy="7232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56192" behindDoc="0" locked="0" layoutInCell="1" allowOverlap="1" wp14:anchorId="72345DA7" wp14:editId="187003D8">
              <wp:simplePos x="0" y="0"/>
              <wp:positionH relativeFrom="column">
                <wp:posOffset>6310630</wp:posOffset>
              </wp:positionH>
              <wp:positionV relativeFrom="paragraph">
                <wp:posOffset>1567180</wp:posOffset>
              </wp:positionV>
              <wp:extent cx="0" cy="8279765"/>
              <wp:effectExtent l="10795" t="9525" r="17780" b="165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79765"/>
                      </a:xfrm>
                      <a:prstGeom prst="straightConnector1">
                        <a:avLst/>
                      </a:prstGeom>
                      <a:noFill/>
                      <a:ln w="19050">
                        <a:solidFill>
                          <a:srgbClr val="4BACC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9A8818" id="_x0000_t32" coordsize="21600,21600" o:spt="32" o:oned="t" path="m,l21600,21600e" filled="f">
              <v:path arrowok="t" fillok="f" o:connecttype="none"/>
              <o:lock v:ext="edit" shapetype="t"/>
            </v:shapetype>
            <v:shape id="AutoShape 2" o:spid="_x0000_s1026" type="#_x0000_t32" style="position:absolute;margin-left:496.9pt;margin-top:123.4pt;width:0;height:65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TIAIAADwEAAAOAAAAZHJzL2Uyb0RvYy54bWysU8uu2yAQ3VfqPyDvEz/qvKw4V6mddHPb&#10;Rrq3H0AA26g2ICBxoqr/3gE70U27qapuYICZM2dmDuunS9eiM9OGS5EH8TQKEBNEUi7qPPj2up8s&#10;A2QsFhS3UrA8uDITPG3ev1v3KmOJbGRLmUYAIkzWqzxorFVZGBrSsA6bqVRMwGMldYctHHUdUo17&#10;QO/aMImiedhLTZWWhBkDt+XwGGw8flUxYr9WlWEWtXkA3KxftV+Pbg03a5zVGquGk5EG/gcWHeYC&#10;kt6hSmwxOmn+B1THiZZGVnZKZBfKquKE+Rqgmjj6rZqXBivma4HmGHVvk/l/sOTL+aARp3mQBEjg&#10;Dka0PVnpM6PEtadXJgOvQhy0K5BcxIt6luS7QUIWDRY1886vVwWxsYsIH0LcwShIcuw/Swo+GPB9&#10;ry6V7hwkdAFd/Eiu95Gwi0VkuCRwu0wWq8V85tFxdgtU2thPTHbIGXlgrMa8bmwhhYDBSx37NPj8&#10;bKyjhbNbgMsq5J63rZ9/K1AP3FfRLPIRRraculfnZ3R9LFqNzhgklH7cFsV8pPHgpuVJUI/WMEx3&#10;o20xbwcbsrfC4UFlwGe0Bo38WEWr3XK3TCdpMt9N0qgsJ9t9kU7m+3gxKz+URVHGPx21OM0aTikT&#10;jt1Nr3H6d3oYf86gtLti730IH9F9w4Dsbfek/WjdNAddHCW9HvRt5CBR7zx+J/cH3p7BfvvpN78A&#10;AAD//wMAUEsDBBQABgAIAAAAIQCI9XL64gAAAAwBAAAPAAAAZHJzL2Rvd25yZXYueG1sTI9BS8NA&#10;EIXvQv/DMgVvdtNqa5tmU0QIIqJgWqjeNtlpEpqdDdltG/+9Ix70NjPv8d43yWawrThj7xtHCqaT&#10;CARS6UxDlYLdNrtZgvBBk9GtI1TwhR426egq0bFxF3rHcx4qwSHkY62gDqGLpfRljVb7ieuQWDu4&#10;3urAa19J0+sLh9tWzqJoIa1uiBtq3eFjjeUxP1nuzXZ5dnjuireP12FJL8e9+3RPSl2Ph4c1iIBD&#10;+DPDDz6jQ8pMhTuR8aJVsFrdMnpQMLtb8MCO30vB1vk8ugeZJvL/E+k3AAAA//8DAFBLAQItABQA&#10;BgAIAAAAIQC2gziS/gAAAOEBAAATAAAAAAAAAAAAAAAAAAAAAABbQ29udGVudF9UeXBlc10ueG1s&#10;UEsBAi0AFAAGAAgAAAAhADj9If/WAAAAlAEAAAsAAAAAAAAAAAAAAAAALwEAAF9yZWxzLy5yZWxz&#10;UEsBAi0AFAAGAAgAAAAhAL7siNMgAgAAPAQAAA4AAAAAAAAAAAAAAAAALgIAAGRycy9lMm9Eb2Mu&#10;eG1sUEsBAi0AFAAGAAgAAAAhAIj1cvriAAAADAEAAA8AAAAAAAAAAAAAAAAAegQAAGRycy9kb3du&#10;cmV2LnhtbFBLBQYAAAAABAAEAPMAAACJBQAAAAA=&#10;" strokecolor="#4bacc6" strokeweight="1.5pt"/>
          </w:pict>
        </mc:Fallback>
      </mc:AlternateContent>
    </w:r>
    <w:r>
      <w:rPr>
        <w:noProof/>
      </w:rPr>
      <w:drawing>
        <wp:anchor distT="0" distB="0" distL="114300" distR="114300" simplePos="0" relativeHeight="251658240" behindDoc="1" locked="0" layoutInCell="1" allowOverlap="1" wp14:anchorId="5DF9C1A2" wp14:editId="02541349">
          <wp:simplePos x="0" y="0"/>
          <wp:positionH relativeFrom="column">
            <wp:posOffset>-813435</wp:posOffset>
          </wp:positionH>
          <wp:positionV relativeFrom="paragraph">
            <wp:posOffset>-12065</wp:posOffset>
          </wp:positionV>
          <wp:extent cx="7705725" cy="17526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05725" cy="1752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6373"/>
    <w:multiLevelType w:val="hybridMultilevel"/>
    <w:tmpl w:val="01B842C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D235EC"/>
    <w:multiLevelType w:val="hybridMultilevel"/>
    <w:tmpl w:val="3774C17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7035FF"/>
    <w:multiLevelType w:val="hybridMultilevel"/>
    <w:tmpl w:val="0436D6A6"/>
    <w:lvl w:ilvl="0" w:tplc="D9DE9726">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5BC44CB"/>
    <w:multiLevelType w:val="hybridMultilevel"/>
    <w:tmpl w:val="C05E5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0911F0"/>
    <w:multiLevelType w:val="hybridMultilevel"/>
    <w:tmpl w:val="B1407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BA1E4D"/>
    <w:multiLevelType w:val="hybridMultilevel"/>
    <w:tmpl w:val="38B49A5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813E9A"/>
    <w:multiLevelType w:val="hybridMultilevel"/>
    <w:tmpl w:val="C9C6450E"/>
    <w:lvl w:ilvl="0" w:tplc="2E7474C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6AE23B8D"/>
    <w:multiLevelType w:val="hybridMultilevel"/>
    <w:tmpl w:val="A11AFC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3C"/>
    <w:rsid w:val="00003A7D"/>
    <w:rsid w:val="00013E7B"/>
    <w:rsid w:val="00033300"/>
    <w:rsid w:val="00033D47"/>
    <w:rsid w:val="0003553C"/>
    <w:rsid w:val="00041850"/>
    <w:rsid w:val="0004587E"/>
    <w:rsid w:val="000466E9"/>
    <w:rsid w:val="00046CD7"/>
    <w:rsid w:val="00052084"/>
    <w:rsid w:val="00062FB5"/>
    <w:rsid w:val="00066229"/>
    <w:rsid w:val="00066B48"/>
    <w:rsid w:val="00080DF6"/>
    <w:rsid w:val="0008276A"/>
    <w:rsid w:val="0008282C"/>
    <w:rsid w:val="00093E5C"/>
    <w:rsid w:val="000A0C40"/>
    <w:rsid w:val="000A6231"/>
    <w:rsid w:val="000B6421"/>
    <w:rsid w:val="000C2028"/>
    <w:rsid w:val="000C2FA9"/>
    <w:rsid w:val="000D0578"/>
    <w:rsid w:val="000E6A6E"/>
    <w:rsid w:val="000F62EE"/>
    <w:rsid w:val="0010490F"/>
    <w:rsid w:val="00121D22"/>
    <w:rsid w:val="0013670D"/>
    <w:rsid w:val="00141643"/>
    <w:rsid w:val="00141802"/>
    <w:rsid w:val="00152B50"/>
    <w:rsid w:val="001836E6"/>
    <w:rsid w:val="0018373B"/>
    <w:rsid w:val="0019188F"/>
    <w:rsid w:val="0019518A"/>
    <w:rsid w:val="001B62DF"/>
    <w:rsid w:val="001C02DA"/>
    <w:rsid w:val="001C569F"/>
    <w:rsid w:val="001C6696"/>
    <w:rsid w:val="001D11B6"/>
    <w:rsid w:val="001D1717"/>
    <w:rsid w:val="001D2986"/>
    <w:rsid w:val="001E0FDB"/>
    <w:rsid w:val="001E1D7F"/>
    <w:rsid w:val="001E2A6C"/>
    <w:rsid w:val="001F722A"/>
    <w:rsid w:val="002015FB"/>
    <w:rsid w:val="00203232"/>
    <w:rsid w:val="00214601"/>
    <w:rsid w:val="00220B69"/>
    <w:rsid w:val="002275C4"/>
    <w:rsid w:val="00240082"/>
    <w:rsid w:val="00241A16"/>
    <w:rsid w:val="002428B4"/>
    <w:rsid w:val="002612B4"/>
    <w:rsid w:val="002726CF"/>
    <w:rsid w:val="00276DBE"/>
    <w:rsid w:val="002801A5"/>
    <w:rsid w:val="002A1925"/>
    <w:rsid w:val="002A1C07"/>
    <w:rsid w:val="002A3B96"/>
    <w:rsid w:val="002A5A15"/>
    <w:rsid w:val="002B1F5F"/>
    <w:rsid w:val="002C0633"/>
    <w:rsid w:val="002C1E34"/>
    <w:rsid w:val="002C429E"/>
    <w:rsid w:val="002C7F7F"/>
    <w:rsid w:val="002D46AB"/>
    <w:rsid w:val="002E099F"/>
    <w:rsid w:val="002E4CAD"/>
    <w:rsid w:val="002E63DB"/>
    <w:rsid w:val="002E6B2E"/>
    <w:rsid w:val="002E7334"/>
    <w:rsid w:val="002E782D"/>
    <w:rsid w:val="00311E0B"/>
    <w:rsid w:val="003125BA"/>
    <w:rsid w:val="00312892"/>
    <w:rsid w:val="00314CE6"/>
    <w:rsid w:val="003167AC"/>
    <w:rsid w:val="00333C90"/>
    <w:rsid w:val="00334038"/>
    <w:rsid w:val="00343ABC"/>
    <w:rsid w:val="00350AE9"/>
    <w:rsid w:val="00360FD7"/>
    <w:rsid w:val="00361C66"/>
    <w:rsid w:val="00375CBA"/>
    <w:rsid w:val="003800B7"/>
    <w:rsid w:val="00387428"/>
    <w:rsid w:val="00394023"/>
    <w:rsid w:val="003A14ED"/>
    <w:rsid w:val="003A2DF3"/>
    <w:rsid w:val="003A6313"/>
    <w:rsid w:val="003D10D3"/>
    <w:rsid w:val="003E0386"/>
    <w:rsid w:val="003F1ED1"/>
    <w:rsid w:val="003F2EBD"/>
    <w:rsid w:val="004070E6"/>
    <w:rsid w:val="00407934"/>
    <w:rsid w:val="00407B1D"/>
    <w:rsid w:val="004120B8"/>
    <w:rsid w:val="00424FE5"/>
    <w:rsid w:val="00425EC4"/>
    <w:rsid w:val="00443E89"/>
    <w:rsid w:val="0045311B"/>
    <w:rsid w:val="004652DE"/>
    <w:rsid w:val="0047009E"/>
    <w:rsid w:val="00471351"/>
    <w:rsid w:val="004740FA"/>
    <w:rsid w:val="00493550"/>
    <w:rsid w:val="00493801"/>
    <w:rsid w:val="00494E5B"/>
    <w:rsid w:val="004A1C81"/>
    <w:rsid w:val="004B1BE9"/>
    <w:rsid w:val="004B42DF"/>
    <w:rsid w:val="004C4A8E"/>
    <w:rsid w:val="004C5021"/>
    <w:rsid w:val="004D17F9"/>
    <w:rsid w:val="004D51AC"/>
    <w:rsid w:val="004E31DF"/>
    <w:rsid w:val="004F1360"/>
    <w:rsid w:val="004F150F"/>
    <w:rsid w:val="004F201F"/>
    <w:rsid w:val="005110B1"/>
    <w:rsid w:val="00514485"/>
    <w:rsid w:val="00520A90"/>
    <w:rsid w:val="00533501"/>
    <w:rsid w:val="00544BCE"/>
    <w:rsid w:val="005606B9"/>
    <w:rsid w:val="0056133F"/>
    <w:rsid w:val="00566032"/>
    <w:rsid w:val="00582A62"/>
    <w:rsid w:val="005A3678"/>
    <w:rsid w:val="005A4BDB"/>
    <w:rsid w:val="005B2261"/>
    <w:rsid w:val="005B4F0B"/>
    <w:rsid w:val="005B7712"/>
    <w:rsid w:val="005C1FCA"/>
    <w:rsid w:val="005C28BC"/>
    <w:rsid w:val="005C3C95"/>
    <w:rsid w:val="005C6701"/>
    <w:rsid w:val="005D6A9B"/>
    <w:rsid w:val="005E2B82"/>
    <w:rsid w:val="005E3CA3"/>
    <w:rsid w:val="005E79AC"/>
    <w:rsid w:val="005F17B0"/>
    <w:rsid w:val="005F45C9"/>
    <w:rsid w:val="005F57BF"/>
    <w:rsid w:val="005F66BB"/>
    <w:rsid w:val="00602361"/>
    <w:rsid w:val="00606E27"/>
    <w:rsid w:val="00607229"/>
    <w:rsid w:val="006146E0"/>
    <w:rsid w:val="00633F25"/>
    <w:rsid w:val="00634EEB"/>
    <w:rsid w:val="00636B93"/>
    <w:rsid w:val="00647C53"/>
    <w:rsid w:val="00650128"/>
    <w:rsid w:val="00650BE7"/>
    <w:rsid w:val="006519D2"/>
    <w:rsid w:val="006537B9"/>
    <w:rsid w:val="006603A8"/>
    <w:rsid w:val="006607AF"/>
    <w:rsid w:val="00683464"/>
    <w:rsid w:val="006961CB"/>
    <w:rsid w:val="006965EC"/>
    <w:rsid w:val="00697F35"/>
    <w:rsid w:val="006A0DB2"/>
    <w:rsid w:val="006A15B1"/>
    <w:rsid w:val="006A2FDF"/>
    <w:rsid w:val="006B5FCE"/>
    <w:rsid w:val="006C12C1"/>
    <w:rsid w:val="006C3B4E"/>
    <w:rsid w:val="006C7471"/>
    <w:rsid w:val="006C7B7F"/>
    <w:rsid w:val="006E3159"/>
    <w:rsid w:val="006E60CC"/>
    <w:rsid w:val="006F7363"/>
    <w:rsid w:val="007041AD"/>
    <w:rsid w:val="007123E0"/>
    <w:rsid w:val="00713FFB"/>
    <w:rsid w:val="00725F6C"/>
    <w:rsid w:val="007261F4"/>
    <w:rsid w:val="00726802"/>
    <w:rsid w:val="00726A72"/>
    <w:rsid w:val="00727205"/>
    <w:rsid w:val="00737C2B"/>
    <w:rsid w:val="00751AED"/>
    <w:rsid w:val="00760FD3"/>
    <w:rsid w:val="00761E62"/>
    <w:rsid w:val="007678D2"/>
    <w:rsid w:val="007702C3"/>
    <w:rsid w:val="00773076"/>
    <w:rsid w:val="007829E1"/>
    <w:rsid w:val="00792273"/>
    <w:rsid w:val="007A3082"/>
    <w:rsid w:val="007A5BDD"/>
    <w:rsid w:val="007B2720"/>
    <w:rsid w:val="007B2AC9"/>
    <w:rsid w:val="007D7EBA"/>
    <w:rsid w:val="007E0B04"/>
    <w:rsid w:val="007E4870"/>
    <w:rsid w:val="007E6324"/>
    <w:rsid w:val="007F5EBC"/>
    <w:rsid w:val="00803AED"/>
    <w:rsid w:val="00813753"/>
    <w:rsid w:val="0081496A"/>
    <w:rsid w:val="008205B0"/>
    <w:rsid w:val="00826122"/>
    <w:rsid w:val="00830ED0"/>
    <w:rsid w:val="008345AC"/>
    <w:rsid w:val="00844F79"/>
    <w:rsid w:val="0084639C"/>
    <w:rsid w:val="008636AA"/>
    <w:rsid w:val="00880D8B"/>
    <w:rsid w:val="00887BDC"/>
    <w:rsid w:val="0089105C"/>
    <w:rsid w:val="008A3AFA"/>
    <w:rsid w:val="008A632E"/>
    <w:rsid w:val="008A7540"/>
    <w:rsid w:val="008B5995"/>
    <w:rsid w:val="008C133A"/>
    <w:rsid w:val="008C3C64"/>
    <w:rsid w:val="008D0233"/>
    <w:rsid w:val="008F0C46"/>
    <w:rsid w:val="008F27BF"/>
    <w:rsid w:val="008F55FC"/>
    <w:rsid w:val="008F607B"/>
    <w:rsid w:val="008F622E"/>
    <w:rsid w:val="0091135A"/>
    <w:rsid w:val="0092403B"/>
    <w:rsid w:val="00925227"/>
    <w:rsid w:val="009260CC"/>
    <w:rsid w:val="00932E5F"/>
    <w:rsid w:val="009342B9"/>
    <w:rsid w:val="00935344"/>
    <w:rsid w:val="00935841"/>
    <w:rsid w:val="00937164"/>
    <w:rsid w:val="00945A78"/>
    <w:rsid w:val="009472E4"/>
    <w:rsid w:val="00952CE7"/>
    <w:rsid w:val="00954446"/>
    <w:rsid w:val="00954D8D"/>
    <w:rsid w:val="00954EE4"/>
    <w:rsid w:val="00962B89"/>
    <w:rsid w:val="00963196"/>
    <w:rsid w:val="009641D7"/>
    <w:rsid w:val="00975C9D"/>
    <w:rsid w:val="0097722A"/>
    <w:rsid w:val="00984B1F"/>
    <w:rsid w:val="00990159"/>
    <w:rsid w:val="00996D79"/>
    <w:rsid w:val="009A0FBA"/>
    <w:rsid w:val="009B0571"/>
    <w:rsid w:val="009B1959"/>
    <w:rsid w:val="009B3F59"/>
    <w:rsid w:val="009C211D"/>
    <w:rsid w:val="009C74C4"/>
    <w:rsid w:val="009D038C"/>
    <w:rsid w:val="009D0656"/>
    <w:rsid w:val="009D0B81"/>
    <w:rsid w:val="009D18F7"/>
    <w:rsid w:val="009D4F21"/>
    <w:rsid w:val="009D67B1"/>
    <w:rsid w:val="009E68F2"/>
    <w:rsid w:val="009E753D"/>
    <w:rsid w:val="009E799E"/>
    <w:rsid w:val="00A1165E"/>
    <w:rsid w:val="00A1518D"/>
    <w:rsid w:val="00A15899"/>
    <w:rsid w:val="00A22A5E"/>
    <w:rsid w:val="00A333BF"/>
    <w:rsid w:val="00A43C4A"/>
    <w:rsid w:val="00A446BB"/>
    <w:rsid w:val="00A647A1"/>
    <w:rsid w:val="00A8204C"/>
    <w:rsid w:val="00A839D3"/>
    <w:rsid w:val="00A976F7"/>
    <w:rsid w:val="00AA39C7"/>
    <w:rsid w:val="00AA578D"/>
    <w:rsid w:val="00AA7CFB"/>
    <w:rsid w:val="00AB32E9"/>
    <w:rsid w:val="00AB5570"/>
    <w:rsid w:val="00AB7758"/>
    <w:rsid w:val="00AC7078"/>
    <w:rsid w:val="00AD035E"/>
    <w:rsid w:val="00AD2712"/>
    <w:rsid w:val="00AD568C"/>
    <w:rsid w:val="00AD6A01"/>
    <w:rsid w:val="00AE5287"/>
    <w:rsid w:val="00AF50A1"/>
    <w:rsid w:val="00AF6981"/>
    <w:rsid w:val="00B10BB9"/>
    <w:rsid w:val="00B12664"/>
    <w:rsid w:val="00B1322F"/>
    <w:rsid w:val="00B166D2"/>
    <w:rsid w:val="00B1697B"/>
    <w:rsid w:val="00B265DC"/>
    <w:rsid w:val="00B43B17"/>
    <w:rsid w:val="00B45255"/>
    <w:rsid w:val="00B45AB3"/>
    <w:rsid w:val="00B7006C"/>
    <w:rsid w:val="00B7705B"/>
    <w:rsid w:val="00B77BE0"/>
    <w:rsid w:val="00B82E3D"/>
    <w:rsid w:val="00B86B2A"/>
    <w:rsid w:val="00B95A0D"/>
    <w:rsid w:val="00B95C74"/>
    <w:rsid w:val="00BA104B"/>
    <w:rsid w:val="00BA7A69"/>
    <w:rsid w:val="00BB417D"/>
    <w:rsid w:val="00BB437D"/>
    <w:rsid w:val="00BB5D71"/>
    <w:rsid w:val="00BC4B30"/>
    <w:rsid w:val="00BD0858"/>
    <w:rsid w:val="00BD370D"/>
    <w:rsid w:val="00BD698F"/>
    <w:rsid w:val="00BE0BC7"/>
    <w:rsid w:val="00BE2ACF"/>
    <w:rsid w:val="00BE402C"/>
    <w:rsid w:val="00BF0A64"/>
    <w:rsid w:val="00BF7B57"/>
    <w:rsid w:val="00C035CC"/>
    <w:rsid w:val="00C17B27"/>
    <w:rsid w:val="00C3324E"/>
    <w:rsid w:val="00C41804"/>
    <w:rsid w:val="00C43FF6"/>
    <w:rsid w:val="00C44997"/>
    <w:rsid w:val="00C5570F"/>
    <w:rsid w:val="00C61E60"/>
    <w:rsid w:val="00C62C56"/>
    <w:rsid w:val="00C74DE8"/>
    <w:rsid w:val="00C84513"/>
    <w:rsid w:val="00C86221"/>
    <w:rsid w:val="00C92437"/>
    <w:rsid w:val="00C97336"/>
    <w:rsid w:val="00CA3731"/>
    <w:rsid w:val="00CB037C"/>
    <w:rsid w:val="00CB1B57"/>
    <w:rsid w:val="00CB3037"/>
    <w:rsid w:val="00CB6669"/>
    <w:rsid w:val="00CB6F00"/>
    <w:rsid w:val="00CD66A8"/>
    <w:rsid w:val="00CE3621"/>
    <w:rsid w:val="00CE753F"/>
    <w:rsid w:val="00CF1905"/>
    <w:rsid w:val="00D14AC3"/>
    <w:rsid w:val="00D21ABE"/>
    <w:rsid w:val="00D247D6"/>
    <w:rsid w:val="00D250B9"/>
    <w:rsid w:val="00D36F43"/>
    <w:rsid w:val="00D5112A"/>
    <w:rsid w:val="00D53F09"/>
    <w:rsid w:val="00D55251"/>
    <w:rsid w:val="00D553FE"/>
    <w:rsid w:val="00D5747B"/>
    <w:rsid w:val="00D62A27"/>
    <w:rsid w:val="00D62DF7"/>
    <w:rsid w:val="00D74983"/>
    <w:rsid w:val="00D75439"/>
    <w:rsid w:val="00D76442"/>
    <w:rsid w:val="00D77E70"/>
    <w:rsid w:val="00D85B61"/>
    <w:rsid w:val="00D85EA8"/>
    <w:rsid w:val="00DA1A21"/>
    <w:rsid w:val="00DB0481"/>
    <w:rsid w:val="00DB2A88"/>
    <w:rsid w:val="00DB2DB7"/>
    <w:rsid w:val="00DB365F"/>
    <w:rsid w:val="00DC1602"/>
    <w:rsid w:val="00DD3E56"/>
    <w:rsid w:val="00DD64E5"/>
    <w:rsid w:val="00DE4413"/>
    <w:rsid w:val="00E01872"/>
    <w:rsid w:val="00E17BF0"/>
    <w:rsid w:val="00E2094C"/>
    <w:rsid w:val="00E36868"/>
    <w:rsid w:val="00E40646"/>
    <w:rsid w:val="00E450C0"/>
    <w:rsid w:val="00E62A6F"/>
    <w:rsid w:val="00E64534"/>
    <w:rsid w:val="00E71850"/>
    <w:rsid w:val="00E722B1"/>
    <w:rsid w:val="00E7268E"/>
    <w:rsid w:val="00E850A6"/>
    <w:rsid w:val="00E90F1B"/>
    <w:rsid w:val="00E95EFD"/>
    <w:rsid w:val="00EA4F8B"/>
    <w:rsid w:val="00EA6F34"/>
    <w:rsid w:val="00EB14B6"/>
    <w:rsid w:val="00EB1DEC"/>
    <w:rsid w:val="00EC1894"/>
    <w:rsid w:val="00EC23A6"/>
    <w:rsid w:val="00EC59EA"/>
    <w:rsid w:val="00EC7312"/>
    <w:rsid w:val="00ED0FA6"/>
    <w:rsid w:val="00ED14D3"/>
    <w:rsid w:val="00ED5115"/>
    <w:rsid w:val="00ED5FDA"/>
    <w:rsid w:val="00EE158F"/>
    <w:rsid w:val="00EE2869"/>
    <w:rsid w:val="00EE49B0"/>
    <w:rsid w:val="00EE5C60"/>
    <w:rsid w:val="00EE724A"/>
    <w:rsid w:val="00EF1C44"/>
    <w:rsid w:val="00F02638"/>
    <w:rsid w:val="00F04839"/>
    <w:rsid w:val="00F04BEC"/>
    <w:rsid w:val="00F07653"/>
    <w:rsid w:val="00F077F7"/>
    <w:rsid w:val="00F11B1F"/>
    <w:rsid w:val="00F1582F"/>
    <w:rsid w:val="00F32891"/>
    <w:rsid w:val="00F35775"/>
    <w:rsid w:val="00F45AEA"/>
    <w:rsid w:val="00F52770"/>
    <w:rsid w:val="00F60C3D"/>
    <w:rsid w:val="00F626DC"/>
    <w:rsid w:val="00F67D6B"/>
    <w:rsid w:val="00F7755F"/>
    <w:rsid w:val="00F83CBF"/>
    <w:rsid w:val="00FA372C"/>
    <w:rsid w:val="00FA470A"/>
    <w:rsid w:val="00FB7325"/>
    <w:rsid w:val="00FC0456"/>
    <w:rsid w:val="00FC68B7"/>
    <w:rsid w:val="00FD4377"/>
    <w:rsid w:val="00FE06CC"/>
    <w:rsid w:val="00FE524D"/>
    <w:rsid w:val="00FF68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0EF8DC"/>
  <w15:chartTrackingRefBased/>
  <w15:docId w15:val="{5EA31523-77BB-4DED-90EC-9FFDE6B4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553C"/>
    <w:pPr>
      <w:tabs>
        <w:tab w:val="center" w:pos="4536"/>
        <w:tab w:val="right" w:pos="9072"/>
      </w:tabs>
    </w:pPr>
    <w:rPr>
      <w:lang w:val="x-none"/>
    </w:rPr>
  </w:style>
  <w:style w:type="character" w:customStyle="1" w:styleId="En-tteCar">
    <w:name w:val="En-tête Car"/>
    <w:link w:val="En-tte"/>
    <w:uiPriority w:val="99"/>
    <w:rsid w:val="0003553C"/>
    <w:rPr>
      <w:sz w:val="22"/>
      <w:szCs w:val="22"/>
      <w:lang w:eastAsia="en-US"/>
    </w:rPr>
  </w:style>
  <w:style w:type="paragraph" w:styleId="Pieddepage">
    <w:name w:val="footer"/>
    <w:basedOn w:val="Normal"/>
    <w:link w:val="PieddepageCar"/>
    <w:uiPriority w:val="99"/>
    <w:unhideWhenUsed/>
    <w:rsid w:val="0003553C"/>
    <w:pPr>
      <w:tabs>
        <w:tab w:val="center" w:pos="4536"/>
        <w:tab w:val="right" w:pos="9072"/>
      </w:tabs>
    </w:pPr>
    <w:rPr>
      <w:lang w:val="x-none"/>
    </w:rPr>
  </w:style>
  <w:style w:type="character" w:customStyle="1" w:styleId="PieddepageCar">
    <w:name w:val="Pied de page Car"/>
    <w:link w:val="Pieddepage"/>
    <w:uiPriority w:val="99"/>
    <w:rsid w:val="0003553C"/>
    <w:rPr>
      <w:sz w:val="22"/>
      <w:szCs w:val="22"/>
      <w:lang w:eastAsia="en-US"/>
    </w:rPr>
  </w:style>
  <w:style w:type="paragraph" w:customStyle="1" w:styleId="Default">
    <w:name w:val="Default"/>
    <w:rsid w:val="0003553C"/>
    <w:pPr>
      <w:autoSpaceDE w:val="0"/>
      <w:autoSpaceDN w:val="0"/>
      <w:adjustRightInd w:val="0"/>
    </w:pPr>
    <w:rPr>
      <w:rFonts w:ascii="Times New Roman" w:hAnsi="Times New Roman"/>
      <w:color w:val="000000"/>
      <w:sz w:val="24"/>
      <w:szCs w:val="24"/>
    </w:rPr>
  </w:style>
  <w:style w:type="character" w:styleId="lev">
    <w:name w:val="Strong"/>
    <w:uiPriority w:val="22"/>
    <w:qFormat/>
    <w:rsid w:val="00FE06CC"/>
    <w:rPr>
      <w:b/>
      <w:bCs/>
    </w:rPr>
  </w:style>
  <w:style w:type="character" w:styleId="Lienhypertexte">
    <w:name w:val="Hyperlink"/>
    <w:uiPriority w:val="99"/>
    <w:unhideWhenUsed/>
    <w:rsid w:val="00A22A5E"/>
    <w:rPr>
      <w:color w:val="0000FF"/>
      <w:u w:val="single"/>
    </w:rPr>
  </w:style>
  <w:style w:type="table" w:styleId="Grilledutableau">
    <w:name w:val="Table Grid"/>
    <w:basedOn w:val="TableauNormal"/>
    <w:uiPriority w:val="59"/>
    <w:rsid w:val="005A4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Accent5">
    <w:name w:val="Medium Grid 1 Accent 5"/>
    <w:basedOn w:val="TableauNormal"/>
    <w:uiPriority w:val="67"/>
    <w:rsid w:val="005A4BD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Textedebulles">
    <w:name w:val="Balloon Text"/>
    <w:basedOn w:val="Normal"/>
    <w:link w:val="TextedebullesCar"/>
    <w:uiPriority w:val="99"/>
    <w:semiHidden/>
    <w:unhideWhenUsed/>
    <w:rsid w:val="00A8204C"/>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A8204C"/>
    <w:rPr>
      <w:rFonts w:ascii="Tahoma" w:hAnsi="Tahoma" w:cs="Tahoma"/>
      <w:sz w:val="16"/>
      <w:szCs w:val="16"/>
      <w:lang w:eastAsia="en-US"/>
    </w:rPr>
  </w:style>
  <w:style w:type="character" w:customStyle="1" w:styleId="xbe">
    <w:name w:val="_xbe"/>
    <w:rsid w:val="005B4F0B"/>
  </w:style>
  <w:style w:type="character" w:styleId="Marquedecommentaire">
    <w:name w:val="annotation reference"/>
    <w:uiPriority w:val="99"/>
    <w:semiHidden/>
    <w:unhideWhenUsed/>
    <w:rsid w:val="006603A8"/>
    <w:rPr>
      <w:sz w:val="16"/>
      <w:szCs w:val="16"/>
    </w:rPr>
  </w:style>
  <w:style w:type="paragraph" w:styleId="Commentaire">
    <w:name w:val="annotation text"/>
    <w:basedOn w:val="Normal"/>
    <w:link w:val="CommentaireCar"/>
    <w:uiPriority w:val="99"/>
    <w:semiHidden/>
    <w:unhideWhenUsed/>
    <w:rsid w:val="006603A8"/>
    <w:rPr>
      <w:sz w:val="20"/>
      <w:szCs w:val="20"/>
    </w:rPr>
  </w:style>
  <w:style w:type="character" w:customStyle="1" w:styleId="CommentaireCar">
    <w:name w:val="Commentaire Car"/>
    <w:link w:val="Commentaire"/>
    <w:uiPriority w:val="99"/>
    <w:semiHidden/>
    <w:rsid w:val="006603A8"/>
    <w:rPr>
      <w:lang w:eastAsia="en-US"/>
    </w:rPr>
  </w:style>
  <w:style w:type="paragraph" w:styleId="Objetducommentaire">
    <w:name w:val="annotation subject"/>
    <w:basedOn w:val="Commentaire"/>
    <w:next w:val="Commentaire"/>
    <w:link w:val="ObjetducommentaireCar"/>
    <w:uiPriority w:val="99"/>
    <w:semiHidden/>
    <w:unhideWhenUsed/>
    <w:rsid w:val="006603A8"/>
    <w:rPr>
      <w:b/>
      <w:bCs/>
    </w:rPr>
  </w:style>
  <w:style w:type="character" w:customStyle="1" w:styleId="ObjetducommentaireCar">
    <w:name w:val="Objet du commentaire Car"/>
    <w:link w:val="Objetducommentaire"/>
    <w:uiPriority w:val="99"/>
    <w:semiHidden/>
    <w:rsid w:val="006603A8"/>
    <w:rPr>
      <w:b/>
      <w:bCs/>
      <w:lang w:eastAsia="en-US"/>
    </w:rPr>
  </w:style>
  <w:style w:type="paragraph" w:styleId="NormalWeb">
    <w:name w:val="Normal (Web)"/>
    <w:basedOn w:val="Normal"/>
    <w:uiPriority w:val="99"/>
    <w:unhideWhenUsed/>
    <w:rsid w:val="004F150F"/>
    <w:pPr>
      <w:spacing w:before="100" w:beforeAutospacing="1" w:after="100" w:afterAutospacing="1" w:line="240" w:lineRule="auto"/>
    </w:pPr>
    <w:rPr>
      <w:rFonts w:ascii="Times New Roman" w:hAnsi="Times New Roman"/>
      <w:color w:val="000000"/>
      <w:sz w:val="24"/>
      <w:szCs w:val="24"/>
      <w:lang w:eastAsia="fr-FR"/>
    </w:rPr>
  </w:style>
  <w:style w:type="character" w:styleId="Mentionnonrsolue">
    <w:name w:val="Unresolved Mention"/>
    <w:uiPriority w:val="99"/>
    <w:semiHidden/>
    <w:unhideWhenUsed/>
    <w:rsid w:val="009B0571"/>
    <w:rPr>
      <w:color w:val="605E5C"/>
      <w:shd w:val="clear" w:color="auto" w:fill="E1DFDD"/>
    </w:rPr>
  </w:style>
  <w:style w:type="paragraph" w:styleId="Paragraphedeliste">
    <w:name w:val="List Paragraph"/>
    <w:basedOn w:val="Normal"/>
    <w:uiPriority w:val="34"/>
    <w:qFormat/>
    <w:rsid w:val="000A6231"/>
    <w:pPr>
      <w:spacing w:after="0" w:line="240" w:lineRule="auto"/>
      <w:ind w:left="72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0164">
      <w:bodyDiv w:val="1"/>
      <w:marLeft w:val="0"/>
      <w:marRight w:val="0"/>
      <w:marTop w:val="0"/>
      <w:marBottom w:val="0"/>
      <w:divBdr>
        <w:top w:val="none" w:sz="0" w:space="0" w:color="auto"/>
        <w:left w:val="none" w:sz="0" w:space="0" w:color="auto"/>
        <w:bottom w:val="none" w:sz="0" w:space="0" w:color="auto"/>
        <w:right w:val="none" w:sz="0" w:space="0" w:color="auto"/>
      </w:divBdr>
    </w:div>
    <w:div w:id="25377735">
      <w:bodyDiv w:val="1"/>
      <w:marLeft w:val="0"/>
      <w:marRight w:val="0"/>
      <w:marTop w:val="0"/>
      <w:marBottom w:val="0"/>
      <w:divBdr>
        <w:top w:val="none" w:sz="0" w:space="0" w:color="auto"/>
        <w:left w:val="none" w:sz="0" w:space="0" w:color="auto"/>
        <w:bottom w:val="none" w:sz="0" w:space="0" w:color="auto"/>
        <w:right w:val="none" w:sz="0" w:space="0" w:color="auto"/>
      </w:divBdr>
    </w:div>
    <w:div w:id="95448491">
      <w:bodyDiv w:val="1"/>
      <w:marLeft w:val="0"/>
      <w:marRight w:val="0"/>
      <w:marTop w:val="0"/>
      <w:marBottom w:val="0"/>
      <w:divBdr>
        <w:top w:val="none" w:sz="0" w:space="0" w:color="auto"/>
        <w:left w:val="none" w:sz="0" w:space="0" w:color="auto"/>
        <w:bottom w:val="none" w:sz="0" w:space="0" w:color="auto"/>
        <w:right w:val="none" w:sz="0" w:space="0" w:color="auto"/>
      </w:divBdr>
    </w:div>
    <w:div w:id="98188116">
      <w:bodyDiv w:val="1"/>
      <w:marLeft w:val="0"/>
      <w:marRight w:val="0"/>
      <w:marTop w:val="0"/>
      <w:marBottom w:val="0"/>
      <w:divBdr>
        <w:top w:val="none" w:sz="0" w:space="0" w:color="auto"/>
        <w:left w:val="none" w:sz="0" w:space="0" w:color="auto"/>
        <w:bottom w:val="none" w:sz="0" w:space="0" w:color="auto"/>
        <w:right w:val="none" w:sz="0" w:space="0" w:color="auto"/>
      </w:divBdr>
    </w:div>
    <w:div w:id="106311823">
      <w:bodyDiv w:val="1"/>
      <w:marLeft w:val="0"/>
      <w:marRight w:val="0"/>
      <w:marTop w:val="0"/>
      <w:marBottom w:val="0"/>
      <w:divBdr>
        <w:top w:val="none" w:sz="0" w:space="0" w:color="auto"/>
        <w:left w:val="none" w:sz="0" w:space="0" w:color="auto"/>
        <w:bottom w:val="none" w:sz="0" w:space="0" w:color="auto"/>
        <w:right w:val="none" w:sz="0" w:space="0" w:color="auto"/>
      </w:divBdr>
    </w:div>
    <w:div w:id="108010263">
      <w:bodyDiv w:val="1"/>
      <w:marLeft w:val="0"/>
      <w:marRight w:val="0"/>
      <w:marTop w:val="0"/>
      <w:marBottom w:val="0"/>
      <w:divBdr>
        <w:top w:val="none" w:sz="0" w:space="0" w:color="auto"/>
        <w:left w:val="none" w:sz="0" w:space="0" w:color="auto"/>
        <w:bottom w:val="none" w:sz="0" w:space="0" w:color="auto"/>
        <w:right w:val="none" w:sz="0" w:space="0" w:color="auto"/>
      </w:divBdr>
    </w:div>
    <w:div w:id="161361652">
      <w:bodyDiv w:val="1"/>
      <w:marLeft w:val="0"/>
      <w:marRight w:val="0"/>
      <w:marTop w:val="0"/>
      <w:marBottom w:val="0"/>
      <w:divBdr>
        <w:top w:val="none" w:sz="0" w:space="0" w:color="auto"/>
        <w:left w:val="none" w:sz="0" w:space="0" w:color="auto"/>
        <w:bottom w:val="none" w:sz="0" w:space="0" w:color="auto"/>
        <w:right w:val="none" w:sz="0" w:space="0" w:color="auto"/>
      </w:divBdr>
    </w:div>
    <w:div w:id="168717576">
      <w:bodyDiv w:val="1"/>
      <w:marLeft w:val="0"/>
      <w:marRight w:val="0"/>
      <w:marTop w:val="0"/>
      <w:marBottom w:val="0"/>
      <w:divBdr>
        <w:top w:val="none" w:sz="0" w:space="0" w:color="auto"/>
        <w:left w:val="none" w:sz="0" w:space="0" w:color="auto"/>
        <w:bottom w:val="none" w:sz="0" w:space="0" w:color="auto"/>
        <w:right w:val="none" w:sz="0" w:space="0" w:color="auto"/>
      </w:divBdr>
    </w:div>
    <w:div w:id="242495180">
      <w:bodyDiv w:val="1"/>
      <w:marLeft w:val="0"/>
      <w:marRight w:val="0"/>
      <w:marTop w:val="0"/>
      <w:marBottom w:val="0"/>
      <w:divBdr>
        <w:top w:val="none" w:sz="0" w:space="0" w:color="auto"/>
        <w:left w:val="none" w:sz="0" w:space="0" w:color="auto"/>
        <w:bottom w:val="none" w:sz="0" w:space="0" w:color="auto"/>
        <w:right w:val="none" w:sz="0" w:space="0" w:color="auto"/>
      </w:divBdr>
    </w:div>
    <w:div w:id="351035874">
      <w:bodyDiv w:val="1"/>
      <w:marLeft w:val="0"/>
      <w:marRight w:val="0"/>
      <w:marTop w:val="0"/>
      <w:marBottom w:val="0"/>
      <w:divBdr>
        <w:top w:val="none" w:sz="0" w:space="0" w:color="auto"/>
        <w:left w:val="none" w:sz="0" w:space="0" w:color="auto"/>
        <w:bottom w:val="none" w:sz="0" w:space="0" w:color="auto"/>
        <w:right w:val="none" w:sz="0" w:space="0" w:color="auto"/>
      </w:divBdr>
    </w:div>
    <w:div w:id="356784224">
      <w:bodyDiv w:val="1"/>
      <w:marLeft w:val="0"/>
      <w:marRight w:val="0"/>
      <w:marTop w:val="0"/>
      <w:marBottom w:val="0"/>
      <w:divBdr>
        <w:top w:val="none" w:sz="0" w:space="0" w:color="auto"/>
        <w:left w:val="none" w:sz="0" w:space="0" w:color="auto"/>
        <w:bottom w:val="none" w:sz="0" w:space="0" w:color="auto"/>
        <w:right w:val="none" w:sz="0" w:space="0" w:color="auto"/>
      </w:divBdr>
    </w:div>
    <w:div w:id="363940103">
      <w:bodyDiv w:val="1"/>
      <w:marLeft w:val="0"/>
      <w:marRight w:val="0"/>
      <w:marTop w:val="0"/>
      <w:marBottom w:val="0"/>
      <w:divBdr>
        <w:top w:val="none" w:sz="0" w:space="0" w:color="auto"/>
        <w:left w:val="none" w:sz="0" w:space="0" w:color="auto"/>
        <w:bottom w:val="none" w:sz="0" w:space="0" w:color="auto"/>
        <w:right w:val="none" w:sz="0" w:space="0" w:color="auto"/>
      </w:divBdr>
    </w:div>
    <w:div w:id="410850976">
      <w:bodyDiv w:val="1"/>
      <w:marLeft w:val="0"/>
      <w:marRight w:val="0"/>
      <w:marTop w:val="0"/>
      <w:marBottom w:val="0"/>
      <w:divBdr>
        <w:top w:val="none" w:sz="0" w:space="0" w:color="auto"/>
        <w:left w:val="none" w:sz="0" w:space="0" w:color="auto"/>
        <w:bottom w:val="none" w:sz="0" w:space="0" w:color="auto"/>
        <w:right w:val="none" w:sz="0" w:space="0" w:color="auto"/>
      </w:divBdr>
    </w:div>
    <w:div w:id="411976044">
      <w:bodyDiv w:val="1"/>
      <w:marLeft w:val="0"/>
      <w:marRight w:val="0"/>
      <w:marTop w:val="0"/>
      <w:marBottom w:val="0"/>
      <w:divBdr>
        <w:top w:val="none" w:sz="0" w:space="0" w:color="auto"/>
        <w:left w:val="none" w:sz="0" w:space="0" w:color="auto"/>
        <w:bottom w:val="none" w:sz="0" w:space="0" w:color="auto"/>
        <w:right w:val="none" w:sz="0" w:space="0" w:color="auto"/>
      </w:divBdr>
    </w:div>
    <w:div w:id="418529911">
      <w:bodyDiv w:val="1"/>
      <w:marLeft w:val="0"/>
      <w:marRight w:val="0"/>
      <w:marTop w:val="0"/>
      <w:marBottom w:val="0"/>
      <w:divBdr>
        <w:top w:val="none" w:sz="0" w:space="0" w:color="auto"/>
        <w:left w:val="none" w:sz="0" w:space="0" w:color="auto"/>
        <w:bottom w:val="none" w:sz="0" w:space="0" w:color="auto"/>
        <w:right w:val="none" w:sz="0" w:space="0" w:color="auto"/>
      </w:divBdr>
    </w:div>
    <w:div w:id="461924412">
      <w:bodyDiv w:val="1"/>
      <w:marLeft w:val="0"/>
      <w:marRight w:val="0"/>
      <w:marTop w:val="0"/>
      <w:marBottom w:val="0"/>
      <w:divBdr>
        <w:top w:val="none" w:sz="0" w:space="0" w:color="auto"/>
        <w:left w:val="none" w:sz="0" w:space="0" w:color="auto"/>
        <w:bottom w:val="none" w:sz="0" w:space="0" w:color="auto"/>
        <w:right w:val="none" w:sz="0" w:space="0" w:color="auto"/>
      </w:divBdr>
    </w:div>
    <w:div w:id="496769413">
      <w:bodyDiv w:val="1"/>
      <w:marLeft w:val="0"/>
      <w:marRight w:val="0"/>
      <w:marTop w:val="0"/>
      <w:marBottom w:val="0"/>
      <w:divBdr>
        <w:top w:val="none" w:sz="0" w:space="0" w:color="auto"/>
        <w:left w:val="none" w:sz="0" w:space="0" w:color="auto"/>
        <w:bottom w:val="none" w:sz="0" w:space="0" w:color="auto"/>
        <w:right w:val="none" w:sz="0" w:space="0" w:color="auto"/>
      </w:divBdr>
    </w:div>
    <w:div w:id="503742089">
      <w:bodyDiv w:val="1"/>
      <w:marLeft w:val="0"/>
      <w:marRight w:val="0"/>
      <w:marTop w:val="0"/>
      <w:marBottom w:val="0"/>
      <w:divBdr>
        <w:top w:val="none" w:sz="0" w:space="0" w:color="auto"/>
        <w:left w:val="none" w:sz="0" w:space="0" w:color="auto"/>
        <w:bottom w:val="none" w:sz="0" w:space="0" w:color="auto"/>
        <w:right w:val="none" w:sz="0" w:space="0" w:color="auto"/>
      </w:divBdr>
    </w:div>
    <w:div w:id="513811563">
      <w:bodyDiv w:val="1"/>
      <w:marLeft w:val="0"/>
      <w:marRight w:val="0"/>
      <w:marTop w:val="0"/>
      <w:marBottom w:val="0"/>
      <w:divBdr>
        <w:top w:val="none" w:sz="0" w:space="0" w:color="auto"/>
        <w:left w:val="none" w:sz="0" w:space="0" w:color="auto"/>
        <w:bottom w:val="none" w:sz="0" w:space="0" w:color="auto"/>
        <w:right w:val="none" w:sz="0" w:space="0" w:color="auto"/>
      </w:divBdr>
    </w:div>
    <w:div w:id="592134010">
      <w:bodyDiv w:val="1"/>
      <w:marLeft w:val="0"/>
      <w:marRight w:val="0"/>
      <w:marTop w:val="0"/>
      <w:marBottom w:val="0"/>
      <w:divBdr>
        <w:top w:val="none" w:sz="0" w:space="0" w:color="auto"/>
        <w:left w:val="none" w:sz="0" w:space="0" w:color="auto"/>
        <w:bottom w:val="none" w:sz="0" w:space="0" w:color="auto"/>
        <w:right w:val="none" w:sz="0" w:space="0" w:color="auto"/>
      </w:divBdr>
    </w:div>
    <w:div w:id="631448338">
      <w:bodyDiv w:val="1"/>
      <w:marLeft w:val="0"/>
      <w:marRight w:val="0"/>
      <w:marTop w:val="0"/>
      <w:marBottom w:val="0"/>
      <w:divBdr>
        <w:top w:val="none" w:sz="0" w:space="0" w:color="auto"/>
        <w:left w:val="none" w:sz="0" w:space="0" w:color="auto"/>
        <w:bottom w:val="none" w:sz="0" w:space="0" w:color="auto"/>
        <w:right w:val="none" w:sz="0" w:space="0" w:color="auto"/>
      </w:divBdr>
    </w:div>
    <w:div w:id="691804909">
      <w:bodyDiv w:val="1"/>
      <w:marLeft w:val="0"/>
      <w:marRight w:val="0"/>
      <w:marTop w:val="0"/>
      <w:marBottom w:val="0"/>
      <w:divBdr>
        <w:top w:val="none" w:sz="0" w:space="0" w:color="auto"/>
        <w:left w:val="none" w:sz="0" w:space="0" w:color="auto"/>
        <w:bottom w:val="none" w:sz="0" w:space="0" w:color="auto"/>
        <w:right w:val="none" w:sz="0" w:space="0" w:color="auto"/>
      </w:divBdr>
    </w:div>
    <w:div w:id="706030773">
      <w:bodyDiv w:val="1"/>
      <w:marLeft w:val="0"/>
      <w:marRight w:val="0"/>
      <w:marTop w:val="0"/>
      <w:marBottom w:val="0"/>
      <w:divBdr>
        <w:top w:val="none" w:sz="0" w:space="0" w:color="auto"/>
        <w:left w:val="none" w:sz="0" w:space="0" w:color="auto"/>
        <w:bottom w:val="none" w:sz="0" w:space="0" w:color="auto"/>
        <w:right w:val="none" w:sz="0" w:space="0" w:color="auto"/>
      </w:divBdr>
    </w:div>
    <w:div w:id="739979565">
      <w:bodyDiv w:val="1"/>
      <w:marLeft w:val="0"/>
      <w:marRight w:val="0"/>
      <w:marTop w:val="0"/>
      <w:marBottom w:val="0"/>
      <w:divBdr>
        <w:top w:val="none" w:sz="0" w:space="0" w:color="auto"/>
        <w:left w:val="none" w:sz="0" w:space="0" w:color="auto"/>
        <w:bottom w:val="none" w:sz="0" w:space="0" w:color="auto"/>
        <w:right w:val="none" w:sz="0" w:space="0" w:color="auto"/>
      </w:divBdr>
    </w:div>
    <w:div w:id="749277859">
      <w:bodyDiv w:val="1"/>
      <w:marLeft w:val="0"/>
      <w:marRight w:val="0"/>
      <w:marTop w:val="0"/>
      <w:marBottom w:val="0"/>
      <w:divBdr>
        <w:top w:val="none" w:sz="0" w:space="0" w:color="auto"/>
        <w:left w:val="none" w:sz="0" w:space="0" w:color="auto"/>
        <w:bottom w:val="none" w:sz="0" w:space="0" w:color="auto"/>
        <w:right w:val="none" w:sz="0" w:space="0" w:color="auto"/>
      </w:divBdr>
    </w:div>
    <w:div w:id="765425420">
      <w:bodyDiv w:val="1"/>
      <w:marLeft w:val="0"/>
      <w:marRight w:val="0"/>
      <w:marTop w:val="0"/>
      <w:marBottom w:val="0"/>
      <w:divBdr>
        <w:top w:val="none" w:sz="0" w:space="0" w:color="auto"/>
        <w:left w:val="none" w:sz="0" w:space="0" w:color="auto"/>
        <w:bottom w:val="none" w:sz="0" w:space="0" w:color="auto"/>
        <w:right w:val="none" w:sz="0" w:space="0" w:color="auto"/>
      </w:divBdr>
    </w:div>
    <w:div w:id="784927568">
      <w:bodyDiv w:val="1"/>
      <w:marLeft w:val="0"/>
      <w:marRight w:val="0"/>
      <w:marTop w:val="0"/>
      <w:marBottom w:val="0"/>
      <w:divBdr>
        <w:top w:val="none" w:sz="0" w:space="0" w:color="auto"/>
        <w:left w:val="none" w:sz="0" w:space="0" w:color="auto"/>
        <w:bottom w:val="none" w:sz="0" w:space="0" w:color="auto"/>
        <w:right w:val="none" w:sz="0" w:space="0" w:color="auto"/>
      </w:divBdr>
    </w:div>
    <w:div w:id="807554703">
      <w:bodyDiv w:val="1"/>
      <w:marLeft w:val="0"/>
      <w:marRight w:val="0"/>
      <w:marTop w:val="0"/>
      <w:marBottom w:val="0"/>
      <w:divBdr>
        <w:top w:val="none" w:sz="0" w:space="0" w:color="auto"/>
        <w:left w:val="none" w:sz="0" w:space="0" w:color="auto"/>
        <w:bottom w:val="none" w:sz="0" w:space="0" w:color="auto"/>
        <w:right w:val="none" w:sz="0" w:space="0" w:color="auto"/>
      </w:divBdr>
    </w:div>
    <w:div w:id="843595329">
      <w:bodyDiv w:val="1"/>
      <w:marLeft w:val="0"/>
      <w:marRight w:val="0"/>
      <w:marTop w:val="0"/>
      <w:marBottom w:val="0"/>
      <w:divBdr>
        <w:top w:val="none" w:sz="0" w:space="0" w:color="auto"/>
        <w:left w:val="none" w:sz="0" w:space="0" w:color="auto"/>
        <w:bottom w:val="none" w:sz="0" w:space="0" w:color="auto"/>
        <w:right w:val="none" w:sz="0" w:space="0" w:color="auto"/>
      </w:divBdr>
    </w:div>
    <w:div w:id="869759658">
      <w:bodyDiv w:val="1"/>
      <w:marLeft w:val="0"/>
      <w:marRight w:val="0"/>
      <w:marTop w:val="0"/>
      <w:marBottom w:val="0"/>
      <w:divBdr>
        <w:top w:val="none" w:sz="0" w:space="0" w:color="auto"/>
        <w:left w:val="none" w:sz="0" w:space="0" w:color="auto"/>
        <w:bottom w:val="none" w:sz="0" w:space="0" w:color="auto"/>
        <w:right w:val="none" w:sz="0" w:space="0" w:color="auto"/>
      </w:divBdr>
    </w:div>
    <w:div w:id="879897785">
      <w:bodyDiv w:val="1"/>
      <w:marLeft w:val="0"/>
      <w:marRight w:val="0"/>
      <w:marTop w:val="0"/>
      <w:marBottom w:val="0"/>
      <w:divBdr>
        <w:top w:val="none" w:sz="0" w:space="0" w:color="auto"/>
        <w:left w:val="none" w:sz="0" w:space="0" w:color="auto"/>
        <w:bottom w:val="none" w:sz="0" w:space="0" w:color="auto"/>
        <w:right w:val="none" w:sz="0" w:space="0" w:color="auto"/>
      </w:divBdr>
    </w:div>
    <w:div w:id="936328580">
      <w:bodyDiv w:val="1"/>
      <w:marLeft w:val="0"/>
      <w:marRight w:val="0"/>
      <w:marTop w:val="0"/>
      <w:marBottom w:val="0"/>
      <w:divBdr>
        <w:top w:val="none" w:sz="0" w:space="0" w:color="auto"/>
        <w:left w:val="none" w:sz="0" w:space="0" w:color="auto"/>
        <w:bottom w:val="none" w:sz="0" w:space="0" w:color="auto"/>
        <w:right w:val="none" w:sz="0" w:space="0" w:color="auto"/>
      </w:divBdr>
    </w:div>
    <w:div w:id="938486251">
      <w:bodyDiv w:val="1"/>
      <w:marLeft w:val="0"/>
      <w:marRight w:val="0"/>
      <w:marTop w:val="0"/>
      <w:marBottom w:val="0"/>
      <w:divBdr>
        <w:top w:val="none" w:sz="0" w:space="0" w:color="auto"/>
        <w:left w:val="none" w:sz="0" w:space="0" w:color="auto"/>
        <w:bottom w:val="none" w:sz="0" w:space="0" w:color="auto"/>
        <w:right w:val="none" w:sz="0" w:space="0" w:color="auto"/>
      </w:divBdr>
    </w:div>
    <w:div w:id="949359479">
      <w:bodyDiv w:val="1"/>
      <w:marLeft w:val="0"/>
      <w:marRight w:val="0"/>
      <w:marTop w:val="0"/>
      <w:marBottom w:val="0"/>
      <w:divBdr>
        <w:top w:val="none" w:sz="0" w:space="0" w:color="auto"/>
        <w:left w:val="none" w:sz="0" w:space="0" w:color="auto"/>
        <w:bottom w:val="none" w:sz="0" w:space="0" w:color="auto"/>
        <w:right w:val="none" w:sz="0" w:space="0" w:color="auto"/>
      </w:divBdr>
    </w:div>
    <w:div w:id="1004167582">
      <w:bodyDiv w:val="1"/>
      <w:marLeft w:val="0"/>
      <w:marRight w:val="0"/>
      <w:marTop w:val="0"/>
      <w:marBottom w:val="0"/>
      <w:divBdr>
        <w:top w:val="none" w:sz="0" w:space="0" w:color="auto"/>
        <w:left w:val="none" w:sz="0" w:space="0" w:color="auto"/>
        <w:bottom w:val="none" w:sz="0" w:space="0" w:color="auto"/>
        <w:right w:val="none" w:sz="0" w:space="0" w:color="auto"/>
      </w:divBdr>
    </w:div>
    <w:div w:id="1021856269">
      <w:bodyDiv w:val="1"/>
      <w:marLeft w:val="0"/>
      <w:marRight w:val="0"/>
      <w:marTop w:val="0"/>
      <w:marBottom w:val="0"/>
      <w:divBdr>
        <w:top w:val="none" w:sz="0" w:space="0" w:color="auto"/>
        <w:left w:val="none" w:sz="0" w:space="0" w:color="auto"/>
        <w:bottom w:val="none" w:sz="0" w:space="0" w:color="auto"/>
        <w:right w:val="none" w:sz="0" w:space="0" w:color="auto"/>
      </w:divBdr>
      <w:divsChild>
        <w:div w:id="763039433">
          <w:marLeft w:val="0"/>
          <w:marRight w:val="0"/>
          <w:marTop w:val="0"/>
          <w:marBottom w:val="0"/>
          <w:divBdr>
            <w:top w:val="none" w:sz="0" w:space="0" w:color="auto"/>
            <w:left w:val="none" w:sz="0" w:space="0" w:color="auto"/>
            <w:bottom w:val="none" w:sz="0" w:space="0" w:color="auto"/>
            <w:right w:val="none" w:sz="0" w:space="0" w:color="auto"/>
          </w:divBdr>
          <w:divsChild>
            <w:div w:id="697896412">
              <w:marLeft w:val="0"/>
              <w:marRight w:val="0"/>
              <w:marTop w:val="0"/>
              <w:marBottom w:val="0"/>
              <w:divBdr>
                <w:top w:val="none" w:sz="0" w:space="0" w:color="auto"/>
                <w:left w:val="none" w:sz="0" w:space="0" w:color="auto"/>
                <w:bottom w:val="none" w:sz="0" w:space="0" w:color="auto"/>
                <w:right w:val="none" w:sz="0" w:space="0" w:color="auto"/>
              </w:divBdr>
              <w:divsChild>
                <w:div w:id="6617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7127">
          <w:marLeft w:val="0"/>
          <w:marRight w:val="0"/>
          <w:marTop w:val="0"/>
          <w:marBottom w:val="0"/>
          <w:divBdr>
            <w:top w:val="none" w:sz="0" w:space="0" w:color="auto"/>
            <w:left w:val="none" w:sz="0" w:space="0" w:color="auto"/>
            <w:bottom w:val="none" w:sz="0" w:space="0" w:color="auto"/>
            <w:right w:val="none" w:sz="0" w:space="0" w:color="auto"/>
          </w:divBdr>
          <w:divsChild>
            <w:div w:id="1988850095">
              <w:marLeft w:val="0"/>
              <w:marRight w:val="0"/>
              <w:marTop w:val="0"/>
              <w:marBottom w:val="0"/>
              <w:divBdr>
                <w:top w:val="none" w:sz="0" w:space="0" w:color="auto"/>
                <w:left w:val="none" w:sz="0" w:space="0" w:color="auto"/>
                <w:bottom w:val="none" w:sz="0" w:space="0" w:color="auto"/>
                <w:right w:val="none" w:sz="0" w:space="0" w:color="auto"/>
              </w:divBdr>
              <w:divsChild>
                <w:div w:id="13484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83676">
      <w:bodyDiv w:val="1"/>
      <w:marLeft w:val="0"/>
      <w:marRight w:val="0"/>
      <w:marTop w:val="0"/>
      <w:marBottom w:val="0"/>
      <w:divBdr>
        <w:top w:val="none" w:sz="0" w:space="0" w:color="auto"/>
        <w:left w:val="none" w:sz="0" w:space="0" w:color="auto"/>
        <w:bottom w:val="none" w:sz="0" w:space="0" w:color="auto"/>
        <w:right w:val="none" w:sz="0" w:space="0" w:color="auto"/>
      </w:divBdr>
    </w:div>
    <w:div w:id="1070739032">
      <w:bodyDiv w:val="1"/>
      <w:marLeft w:val="0"/>
      <w:marRight w:val="0"/>
      <w:marTop w:val="0"/>
      <w:marBottom w:val="0"/>
      <w:divBdr>
        <w:top w:val="none" w:sz="0" w:space="0" w:color="auto"/>
        <w:left w:val="none" w:sz="0" w:space="0" w:color="auto"/>
        <w:bottom w:val="none" w:sz="0" w:space="0" w:color="auto"/>
        <w:right w:val="none" w:sz="0" w:space="0" w:color="auto"/>
      </w:divBdr>
    </w:div>
    <w:div w:id="1071081178">
      <w:bodyDiv w:val="1"/>
      <w:marLeft w:val="0"/>
      <w:marRight w:val="0"/>
      <w:marTop w:val="0"/>
      <w:marBottom w:val="0"/>
      <w:divBdr>
        <w:top w:val="none" w:sz="0" w:space="0" w:color="auto"/>
        <w:left w:val="none" w:sz="0" w:space="0" w:color="auto"/>
        <w:bottom w:val="none" w:sz="0" w:space="0" w:color="auto"/>
        <w:right w:val="none" w:sz="0" w:space="0" w:color="auto"/>
      </w:divBdr>
    </w:div>
    <w:div w:id="1198741713">
      <w:bodyDiv w:val="1"/>
      <w:marLeft w:val="0"/>
      <w:marRight w:val="0"/>
      <w:marTop w:val="0"/>
      <w:marBottom w:val="0"/>
      <w:divBdr>
        <w:top w:val="none" w:sz="0" w:space="0" w:color="auto"/>
        <w:left w:val="none" w:sz="0" w:space="0" w:color="auto"/>
        <w:bottom w:val="none" w:sz="0" w:space="0" w:color="auto"/>
        <w:right w:val="none" w:sz="0" w:space="0" w:color="auto"/>
      </w:divBdr>
    </w:div>
    <w:div w:id="1212618427">
      <w:bodyDiv w:val="1"/>
      <w:marLeft w:val="0"/>
      <w:marRight w:val="0"/>
      <w:marTop w:val="0"/>
      <w:marBottom w:val="0"/>
      <w:divBdr>
        <w:top w:val="none" w:sz="0" w:space="0" w:color="auto"/>
        <w:left w:val="none" w:sz="0" w:space="0" w:color="auto"/>
        <w:bottom w:val="none" w:sz="0" w:space="0" w:color="auto"/>
        <w:right w:val="none" w:sz="0" w:space="0" w:color="auto"/>
      </w:divBdr>
      <w:divsChild>
        <w:div w:id="228618890">
          <w:marLeft w:val="0"/>
          <w:marRight w:val="0"/>
          <w:marTop w:val="0"/>
          <w:marBottom w:val="0"/>
          <w:divBdr>
            <w:top w:val="none" w:sz="0" w:space="0" w:color="auto"/>
            <w:left w:val="none" w:sz="0" w:space="0" w:color="auto"/>
            <w:bottom w:val="none" w:sz="0" w:space="0" w:color="auto"/>
            <w:right w:val="none" w:sz="0" w:space="0" w:color="auto"/>
          </w:divBdr>
        </w:div>
        <w:div w:id="558326948">
          <w:marLeft w:val="0"/>
          <w:marRight w:val="0"/>
          <w:marTop w:val="0"/>
          <w:marBottom w:val="0"/>
          <w:divBdr>
            <w:top w:val="none" w:sz="0" w:space="0" w:color="auto"/>
            <w:left w:val="none" w:sz="0" w:space="0" w:color="auto"/>
            <w:bottom w:val="none" w:sz="0" w:space="0" w:color="auto"/>
            <w:right w:val="none" w:sz="0" w:space="0" w:color="auto"/>
          </w:divBdr>
        </w:div>
      </w:divsChild>
    </w:div>
    <w:div w:id="1238588800">
      <w:bodyDiv w:val="1"/>
      <w:marLeft w:val="0"/>
      <w:marRight w:val="0"/>
      <w:marTop w:val="0"/>
      <w:marBottom w:val="0"/>
      <w:divBdr>
        <w:top w:val="none" w:sz="0" w:space="0" w:color="auto"/>
        <w:left w:val="none" w:sz="0" w:space="0" w:color="auto"/>
        <w:bottom w:val="none" w:sz="0" w:space="0" w:color="auto"/>
        <w:right w:val="none" w:sz="0" w:space="0" w:color="auto"/>
      </w:divBdr>
    </w:div>
    <w:div w:id="1257859923">
      <w:bodyDiv w:val="1"/>
      <w:marLeft w:val="0"/>
      <w:marRight w:val="0"/>
      <w:marTop w:val="0"/>
      <w:marBottom w:val="0"/>
      <w:divBdr>
        <w:top w:val="none" w:sz="0" w:space="0" w:color="auto"/>
        <w:left w:val="none" w:sz="0" w:space="0" w:color="auto"/>
        <w:bottom w:val="none" w:sz="0" w:space="0" w:color="auto"/>
        <w:right w:val="none" w:sz="0" w:space="0" w:color="auto"/>
      </w:divBdr>
    </w:div>
    <w:div w:id="1321348162">
      <w:bodyDiv w:val="1"/>
      <w:marLeft w:val="0"/>
      <w:marRight w:val="0"/>
      <w:marTop w:val="0"/>
      <w:marBottom w:val="0"/>
      <w:divBdr>
        <w:top w:val="none" w:sz="0" w:space="0" w:color="auto"/>
        <w:left w:val="none" w:sz="0" w:space="0" w:color="auto"/>
        <w:bottom w:val="none" w:sz="0" w:space="0" w:color="auto"/>
        <w:right w:val="none" w:sz="0" w:space="0" w:color="auto"/>
      </w:divBdr>
    </w:div>
    <w:div w:id="1386442397">
      <w:bodyDiv w:val="1"/>
      <w:marLeft w:val="0"/>
      <w:marRight w:val="0"/>
      <w:marTop w:val="0"/>
      <w:marBottom w:val="0"/>
      <w:divBdr>
        <w:top w:val="none" w:sz="0" w:space="0" w:color="auto"/>
        <w:left w:val="none" w:sz="0" w:space="0" w:color="auto"/>
        <w:bottom w:val="none" w:sz="0" w:space="0" w:color="auto"/>
        <w:right w:val="none" w:sz="0" w:space="0" w:color="auto"/>
      </w:divBdr>
    </w:div>
    <w:div w:id="1428696791">
      <w:bodyDiv w:val="1"/>
      <w:marLeft w:val="0"/>
      <w:marRight w:val="0"/>
      <w:marTop w:val="0"/>
      <w:marBottom w:val="0"/>
      <w:divBdr>
        <w:top w:val="none" w:sz="0" w:space="0" w:color="auto"/>
        <w:left w:val="none" w:sz="0" w:space="0" w:color="auto"/>
        <w:bottom w:val="none" w:sz="0" w:space="0" w:color="auto"/>
        <w:right w:val="none" w:sz="0" w:space="0" w:color="auto"/>
      </w:divBdr>
    </w:div>
    <w:div w:id="1453859265">
      <w:bodyDiv w:val="1"/>
      <w:marLeft w:val="0"/>
      <w:marRight w:val="0"/>
      <w:marTop w:val="0"/>
      <w:marBottom w:val="0"/>
      <w:divBdr>
        <w:top w:val="none" w:sz="0" w:space="0" w:color="auto"/>
        <w:left w:val="none" w:sz="0" w:space="0" w:color="auto"/>
        <w:bottom w:val="none" w:sz="0" w:space="0" w:color="auto"/>
        <w:right w:val="none" w:sz="0" w:space="0" w:color="auto"/>
      </w:divBdr>
    </w:div>
    <w:div w:id="1508668483">
      <w:bodyDiv w:val="1"/>
      <w:marLeft w:val="0"/>
      <w:marRight w:val="0"/>
      <w:marTop w:val="0"/>
      <w:marBottom w:val="0"/>
      <w:divBdr>
        <w:top w:val="none" w:sz="0" w:space="0" w:color="auto"/>
        <w:left w:val="none" w:sz="0" w:space="0" w:color="auto"/>
        <w:bottom w:val="none" w:sz="0" w:space="0" w:color="auto"/>
        <w:right w:val="none" w:sz="0" w:space="0" w:color="auto"/>
      </w:divBdr>
    </w:div>
    <w:div w:id="1524976707">
      <w:bodyDiv w:val="1"/>
      <w:marLeft w:val="0"/>
      <w:marRight w:val="0"/>
      <w:marTop w:val="0"/>
      <w:marBottom w:val="0"/>
      <w:divBdr>
        <w:top w:val="none" w:sz="0" w:space="0" w:color="auto"/>
        <w:left w:val="none" w:sz="0" w:space="0" w:color="auto"/>
        <w:bottom w:val="none" w:sz="0" w:space="0" w:color="auto"/>
        <w:right w:val="none" w:sz="0" w:space="0" w:color="auto"/>
      </w:divBdr>
    </w:div>
    <w:div w:id="1529637713">
      <w:bodyDiv w:val="1"/>
      <w:marLeft w:val="0"/>
      <w:marRight w:val="0"/>
      <w:marTop w:val="0"/>
      <w:marBottom w:val="0"/>
      <w:divBdr>
        <w:top w:val="none" w:sz="0" w:space="0" w:color="auto"/>
        <w:left w:val="none" w:sz="0" w:space="0" w:color="auto"/>
        <w:bottom w:val="none" w:sz="0" w:space="0" w:color="auto"/>
        <w:right w:val="none" w:sz="0" w:space="0" w:color="auto"/>
      </w:divBdr>
    </w:div>
    <w:div w:id="1530486799">
      <w:bodyDiv w:val="1"/>
      <w:marLeft w:val="0"/>
      <w:marRight w:val="0"/>
      <w:marTop w:val="0"/>
      <w:marBottom w:val="0"/>
      <w:divBdr>
        <w:top w:val="none" w:sz="0" w:space="0" w:color="auto"/>
        <w:left w:val="none" w:sz="0" w:space="0" w:color="auto"/>
        <w:bottom w:val="none" w:sz="0" w:space="0" w:color="auto"/>
        <w:right w:val="none" w:sz="0" w:space="0" w:color="auto"/>
      </w:divBdr>
    </w:div>
    <w:div w:id="1584604128">
      <w:bodyDiv w:val="1"/>
      <w:marLeft w:val="0"/>
      <w:marRight w:val="0"/>
      <w:marTop w:val="0"/>
      <w:marBottom w:val="0"/>
      <w:divBdr>
        <w:top w:val="none" w:sz="0" w:space="0" w:color="auto"/>
        <w:left w:val="none" w:sz="0" w:space="0" w:color="auto"/>
        <w:bottom w:val="none" w:sz="0" w:space="0" w:color="auto"/>
        <w:right w:val="none" w:sz="0" w:space="0" w:color="auto"/>
      </w:divBdr>
    </w:div>
    <w:div w:id="1606889683">
      <w:bodyDiv w:val="1"/>
      <w:marLeft w:val="0"/>
      <w:marRight w:val="0"/>
      <w:marTop w:val="0"/>
      <w:marBottom w:val="0"/>
      <w:divBdr>
        <w:top w:val="none" w:sz="0" w:space="0" w:color="auto"/>
        <w:left w:val="none" w:sz="0" w:space="0" w:color="auto"/>
        <w:bottom w:val="none" w:sz="0" w:space="0" w:color="auto"/>
        <w:right w:val="none" w:sz="0" w:space="0" w:color="auto"/>
      </w:divBdr>
    </w:div>
    <w:div w:id="1615553966">
      <w:bodyDiv w:val="1"/>
      <w:marLeft w:val="0"/>
      <w:marRight w:val="0"/>
      <w:marTop w:val="0"/>
      <w:marBottom w:val="0"/>
      <w:divBdr>
        <w:top w:val="none" w:sz="0" w:space="0" w:color="auto"/>
        <w:left w:val="none" w:sz="0" w:space="0" w:color="auto"/>
        <w:bottom w:val="none" w:sz="0" w:space="0" w:color="auto"/>
        <w:right w:val="none" w:sz="0" w:space="0" w:color="auto"/>
      </w:divBdr>
    </w:div>
    <w:div w:id="1648978122">
      <w:bodyDiv w:val="1"/>
      <w:marLeft w:val="0"/>
      <w:marRight w:val="0"/>
      <w:marTop w:val="0"/>
      <w:marBottom w:val="0"/>
      <w:divBdr>
        <w:top w:val="none" w:sz="0" w:space="0" w:color="auto"/>
        <w:left w:val="none" w:sz="0" w:space="0" w:color="auto"/>
        <w:bottom w:val="none" w:sz="0" w:space="0" w:color="auto"/>
        <w:right w:val="none" w:sz="0" w:space="0" w:color="auto"/>
      </w:divBdr>
    </w:div>
    <w:div w:id="1649901153">
      <w:bodyDiv w:val="1"/>
      <w:marLeft w:val="0"/>
      <w:marRight w:val="0"/>
      <w:marTop w:val="0"/>
      <w:marBottom w:val="0"/>
      <w:divBdr>
        <w:top w:val="none" w:sz="0" w:space="0" w:color="auto"/>
        <w:left w:val="none" w:sz="0" w:space="0" w:color="auto"/>
        <w:bottom w:val="none" w:sz="0" w:space="0" w:color="auto"/>
        <w:right w:val="none" w:sz="0" w:space="0" w:color="auto"/>
      </w:divBdr>
    </w:div>
    <w:div w:id="1671524378">
      <w:bodyDiv w:val="1"/>
      <w:marLeft w:val="0"/>
      <w:marRight w:val="0"/>
      <w:marTop w:val="0"/>
      <w:marBottom w:val="0"/>
      <w:divBdr>
        <w:top w:val="none" w:sz="0" w:space="0" w:color="auto"/>
        <w:left w:val="none" w:sz="0" w:space="0" w:color="auto"/>
        <w:bottom w:val="none" w:sz="0" w:space="0" w:color="auto"/>
        <w:right w:val="none" w:sz="0" w:space="0" w:color="auto"/>
      </w:divBdr>
    </w:div>
    <w:div w:id="1685861456">
      <w:bodyDiv w:val="1"/>
      <w:marLeft w:val="0"/>
      <w:marRight w:val="0"/>
      <w:marTop w:val="0"/>
      <w:marBottom w:val="0"/>
      <w:divBdr>
        <w:top w:val="none" w:sz="0" w:space="0" w:color="auto"/>
        <w:left w:val="none" w:sz="0" w:space="0" w:color="auto"/>
        <w:bottom w:val="none" w:sz="0" w:space="0" w:color="auto"/>
        <w:right w:val="none" w:sz="0" w:space="0" w:color="auto"/>
      </w:divBdr>
    </w:div>
    <w:div w:id="1710032002">
      <w:bodyDiv w:val="1"/>
      <w:marLeft w:val="0"/>
      <w:marRight w:val="0"/>
      <w:marTop w:val="0"/>
      <w:marBottom w:val="0"/>
      <w:divBdr>
        <w:top w:val="none" w:sz="0" w:space="0" w:color="auto"/>
        <w:left w:val="none" w:sz="0" w:space="0" w:color="auto"/>
        <w:bottom w:val="none" w:sz="0" w:space="0" w:color="auto"/>
        <w:right w:val="none" w:sz="0" w:space="0" w:color="auto"/>
      </w:divBdr>
    </w:div>
    <w:div w:id="1735622262">
      <w:bodyDiv w:val="1"/>
      <w:marLeft w:val="0"/>
      <w:marRight w:val="0"/>
      <w:marTop w:val="0"/>
      <w:marBottom w:val="0"/>
      <w:divBdr>
        <w:top w:val="none" w:sz="0" w:space="0" w:color="auto"/>
        <w:left w:val="none" w:sz="0" w:space="0" w:color="auto"/>
        <w:bottom w:val="none" w:sz="0" w:space="0" w:color="auto"/>
        <w:right w:val="none" w:sz="0" w:space="0" w:color="auto"/>
      </w:divBdr>
    </w:div>
    <w:div w:id="1741757055">
      <w:bodyDiv w:val="1"/>
      <w:marLeft w:val="0"/>
      <w:marRight w:val="0"/>
      <w:marTop w:val="0"/>
      <w:marBottom w:val="0"/>
      <w:divBdr>
        <w:top w:val="none" w:sz="0" w:space="0" w:color="auto"/>
        <w:left w:val="none" w:sz="0" w:space="0" w:color="auto"/>
        <w:bottom w:val="none" w:sz="0" w:space="0" w:color="auto"/>
        <w:right w:val="none" w:sz="0" w:space="0" w:color="auto"/>
      </w:divBdr>
    </w:div>
    <w:div w:id="1746143994">
      <w:bodyDiv w:val="1"/>
      <w:marLeft w:val="0"/>
      <w:marRight w:val="0"/>
      <w:marTop w:val="0"/>
      <w:marBottom w:val="0"/>
      <w:divBdr>
        <w:top w:val="none" w:sz="0" w:space="0" w:color="auto"/>
        <w:left w:val="none" w:sz="0" w:space="0" w:color="auto"/>
        <w:bottom w:val="none" w:sz="0" w:space="0" w:color="auto"/>
        <w:right w:val="none" w:sz="0" w:space="0" w:color="auto"/>
      </w:divBdr>
    </w:div>
    <w:div w:id="1782915109">
      <w:bodyDiv w:val="1"/>
      <w:marLeft w:val="0"/>
      <w:marRight w:val="0"/>
      <w:marTop w:val="0"/>
      <w:marBottom w:val="0"/>
      <w:divBdr>
        <w:top w:val="none" w:sz="0" w:space="0" w:color="auto"/>
        <w:left w:val="none" w:sz="0" w:space="0" w:color="auto"/>
        <w:bottom w:val="none" w:sz="0" w:space="0" w:color="auto"/>
        <w:right w:val="none" w:sz="0" w:space="0" w:color="auto"/>
      </w:divBdr>
    </w:div>
    <w:div w:id="1787235100">
      <w:bodyDiv w:val="1"/>
      <w:marLeft w:val="0"/>
      <w:marRight w:val="0"/>
      <w:marTop w:val="0"/>
      <w:marBottom w:val="0"/>
      <w:divBdr>
        <w:top w:val="none" w:sz="0" w:space="0" w:color="auto"/>
        <w:left w:val="none" w:sz="0" w:space="0" w:color="auto"/>
        <w:bottom w:val="none" w:sz="0" w:space="0" w:color="auto"/>
        <w:right w:val="none" w:sz="0" w:space="0" w:color="auto"/>
      </w:divBdr>
    </w:div>
    <w:div w:id="1808158517">
      <w:bodyDiv w:val="1"/>
      <w:marLeft w:val="0"/>
      <w:marRight w:val="0"/>
      <w:marTop w:val="0"/>
      <w:marBottom w:val="0"/>
      <w:divBdr>
        <w:top w:val="none" w:sz="0" w:space="0" w:color="auto"/>
        <w:left w:val="none" w:sz="0" w:space="0" w:color="auto"/>
        <w:bottom w:val="none" w:sz="0" w:space="0" w:color="auto"/>
        <w:right w:val="none" w:sz="0" w:space="0" w:color="auto"/>
      </w:divBdr>
      <w:divsChild>
        <w:div w:id="15885513">
          <w:marLeft w:val="0"/>
          <w:marRight w:val="0"/>
          <w:marTop w:val="0"/>
          <w:marBottom w:val="0"/>
          <w:divBdr>
            <w:top w:val="none" w:sz="0" w:space="0" w:color="auto"/>
            <w:left w:val="none" w:sz="0" w:space="0" w:color="auto"/>
            <w:bottom w:val="none" w:sz="0" w:space="0" w:color="auto"/>
            <w:right w:val="none" w:sz="0" w:space="0" w:color="auto"/>
          </w:divBdr>
        </w:div>
        <w:div w:id="181021145">
          <w:marLeft w:val="0"/>
          <w:marRight w:val="0"/>
          <w:marTop w:val="0"/>
          <w:marBottom w:val="0"/>
          <w:divBdr>
            <w:top w:val="none" w:sz="0" w:space="0" w:color="auto"/>
            <w:left w:val="none" w:sz="0" w:space="0" w:color="auto"/>
            <w:bottom w:val="none" w:sz="0" w:space="0" w:color="auto"/>
            <w:right w:val="none" w:sz="0" w:space="0" w:color="auto"/>
          </w:divBdr>
        </w:div>
      </w:divsChild>
    </w:div>
    <w:div w:id="1846359901">
      <w:bodyDiv w:val="1"/>
      <w:marLeft w:val="0"/>
      <w:marRight w:val="0"/>
      <w:marTop w:val="0"/>
      <w:marBottom w:val="0"/>
      <w:divBdr>
        <w:top w:val="none" w:sz="0" w:space="0" w:color="auto"/>
        <w:left w:val="none" w:sz="0" w:space="0" w:color="auto"/>
        <w:bottom w:val="none" w:sz="0" w:space="0" w:color="auto"/>
        <w:right w:val="none" w:sz="0" w:space="0" w:color="auto"/>
      </w:divBdr>
    </w:div>
    <w:div w:id="1850869395">
      <w:bodyDiv w:val="1"/>
      <w:marLeft w:val="0"/>
      <w:marRight w:val="0"/>
      <w:marTop w:val="0"/>
      <w:marBottom w:val="0"/>
      <w:divBdr>
        <w:top w:val="none" w:sz="0" w:space="0" w:color="auto"/>
        <w:left w:val="none" w:sz="0" w:space="0" w:color="auto"/>
        <w:bottom w:val="none" w:sz="0" w:space="0" w:color="auto"/>
        <w:right w:val="none" w:sz="0" w:space="0" w:color="auto"/>
      </w:divBdr>
    </w:div>
    <w:div w:id="1896312850">
      <w:bodyDiv w:val="1"/>
      <w:marLeft w:val="0"/>
      <w:marRight w:val="0"/>
      <w:marTop w:val="0"/>
      <w:marBottom w:val="0"/>
      <w:divBdr>
        <w:top w:val="none" w:sz="0" w:space="0" w:color="auto"/>
        <w:left w:val="none" w:sz="0" w:space="0" w:color="auto"/>
        <w:bottom w:val="none" w:sz="0" w:space="0" w:color="auto"/>
        <w:right w:val="none" w:sz="0" w:space="0" w:color="auto"/>
      </w:divBdr>
    </w:div>
    <w:div w:id="1913538486">
      <w:bodyDiv w:val="1"/>
      <w:marLeft w:val="0"/>
      <w:marRight w:val="0"/>
      <w:marTop w:val="0"/>
      <w:marBottom w:val="0"/>
      <w:divBdr>
        <w:top w:val="none" w:sz="0" w:space="0" w:color="auto"/>
        <w:left w:val="none" w:sz="0" w:space="0" w:color="auto"/>
        <w:bottom w:val="none" w:sz="0" w:space="0" w:color="auto"/>
        <w:right w:val="none" w:sz="0" w:space="0" w:color="auto"/>
      </w:divBdr>
    </w:div>
    <w:div w:id="1978493136">
      <w:bodyDiv w:val="1"/>
      <w:marLeft w:val="0"/>
      <w:marRight w:val="0"/>
      <w:marTop w:val="0"/>
      <w:marBottom w:val="0"/>
      <w:divBdr>
        <w:top w:val="none" w:sz="0" w:space="0" w:color="auto"/>
        <w:left w:val="none" w:sz="0" w:space="0" w:color="auto"/>
        <w:bottom w:val="none" w:sz="0" w:space="0" w:color="auto"/>
        <w:right w:val="none" w:sz="0" w:space="0" w:color="auto"/>
      </w:divBdr>
    </w:div>
    <w:div w:id="202482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mailto:centre@elastopole.com"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yperlink" Target="mailto:iledefrance@elastopole.com"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iledefrance@elastopole.com"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10.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emf"/><Relationship Id="rId1" Type="http://schemas.openxmlformats.org/officeDocument/2006/relationships/image" Target="media/image1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F54A7-6B9E-4482-9527-30FCFDB06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847</Words>
  <Characters>4659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5496</CharactersWithSpaces>
  <SharedDoc>false</SharedDoc>
  <HLinks>
    <vt:vector size="24" baseType="variant">
      <vt:variant>
        <vt:i4>3342337</vt:i4>
      </vt:variant>
      <vt:variant>
        <vt:i4>9</vt:i4>
      </vt:variant>
      <vt:variant>
        <vt:i4>0</vt:i4>
      </vt:variant>
      <vt:variant>
        <vt:i4>5</vt:i4>
      </vt:variant>
      <vt:variant>
        <vt:lpwstr>mailto:nantes@elastopole.com</vt:lpwstr>
      </vt:variant>
      <vt:variant>
        <vt:lpwstr/>
      </vt:variant>
      <vt:variant>
        <vt:i4>4522099</vt:i4>
      </vt:variant>
      <vt:variant>
        <vt:i4>6</vt:i4>
      </vt:variant>
      <vt:variant>
        <vt:i4>0</vt:i4>
      </vt:variant>
      <vt:variant>
        <vt:i4>5</vt:i4>
      </vt:variant>
      <vt:variant>
        <vt:lpwstr>mailto:aura@elastopole.com</vt:lpwstr>
      </vt:variant>
      <vt:variant>
        <vt:lpwstr/>
      </vt:variant>
      <vt:variant>
        <vt:i4>4522099</vt:i4>
      </vt:variant>
      <vt:variant>
        <vt:i4>3</vt:i4>
      </vt:variant>
      <vt:variant>
        <vt:i4>0</vt:i4>
      </vt:variant>
      <vt:variant>
        <vt:i4>5</vt:i4>
      </vt:variant>
      <vt:variant>
        <vt:lpwstr>mailto:aura@elastopole.com</vt:lpwstr>
      </vt:variant>
      <vt:variant>
        <vt:lpwstr/>
      </vt:variant>
      <vt:variant>
        <vt:i4>4522099</vt:i4>
      </vt:variant>
      <vt:variant>
        <vt:i4>0</vt:i4>
      </vt:variant>
      <vt:variant>
        <vt:i4>0</vt:i4>
      </vt:variant>
      <vt:variant>
        <vt:i4>5</vt:i4>
      </vt:variant>
      <vt:variant>
        <vt:lpwstr>mailto:aura@elastopole.com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Nantes Elastopôle</dc:creator>
  <cp:keywords/>
  <dc:description/>
  <cp:lastModifiedBy>D V</cp:lastModifiedBy>
  <cp:revision>2</cp:revision>
  <cp:lastPrinted>2019-04-30T08:22:00Z</cp:lastPrinted>
  <dcterms:created xsi:type="dcterms:W3CDTF">2019-05-17T08:51:00Z</dcterms:created>
  <dcterms:modified xsi:type="dcterms:W3CDTF">2019-05-17T08:51:00Z</dcterms:modified>
</cp:coreProperties>
</file>